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0158" w14:textId="77777777" w:rsidR="00DD3BB2" w:rsidRPr="002D11A7" w:rsidRDefault="00DD3BB2" w:rsidP="00DD3BB2">
      <w:pPr>
        <w:widowControl w:val="0"/>
        <w:autoSpaceDE w:val="0"/>
        <w:autoSpaceDN w:val="0"/>
        <w:spacing w:before="67" w:after="0"/>
        <w:ind w:right="320"/>
        <w:jc w:val="center"/>
        <w:rPr>
          <w:rFonts w:eastAsia="Times New Roman" w:cs="Times New Roman"/>
          <w:sz w:val="26"/>
          <w:szCs w:val="26"/>
        </w:rPr>
      </w:pPr>
      <w:bookmarkStart w:id="0" w:name="_Hlk127453018"/>
      <w:r w:rsidRPr="002D11A7">
        <w:rPr>
          <w:rFonts w:eastAsia="Times New Roman" w:cs="Times New Roman"/>
          <w:sz w:val="26"/>
          <w:szCs w:val="26"/>
        </w:rPr>
        <w:t>Муниципальное</w:t>
      </w:r>
      <w:r w:rsidRPr="002D11A7">
        <w:rPr>
          <w:rFonts w:eastAsia="Times New Roman" w:cs="Times New Roman"/>
          <w:spacing w:val="-7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образование</w:t>
      </w:r>
      <w:r w:rsidRPr="002D11A7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«Нижнеудинский</w:t>
      </w:r>
      <w:r w:rsidRPr="002D11A7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район»</w:t>
      </w:r>
    </w:p>
    <w:p w14:paraId="3DD55AD2" w14:textId="77777777" w:rsidR="00DD3BB2" w:rsidRPr="002D11A7" w:rsidRDefault="00DD3BB2" w:rsidP="00DD3BB2">
      <w:pPr>
        <w:widowControl w:val="0"/>
        <w:autoSpaceDE w:val="0"/>
        <w:autoSpaceDN w:val="0"/>
        <w:spacing w:after="0" w:line="298" w:lineRule="exact"/>
        <w:ind w:right="321"/>
        <w:jc w:val="center"/>
        <w:rPr>
          <w:rFonts w:eastAsia="Times New Roman" w:cs="Times New Roman"/>
          <w:sz w:val="26"/>
          <w:szCs w:val="26"/>
        </w:rPr>
      </w:pPr>
      <w:r w:rsidRPr="002D11A7">
        <w:rPr>
          <w:rFonts w:eastAsia="Times New Roman" w:cs="Times New Roman"/>
          <w:sz w:val="26"/>
          <w:szCs w:val="26"/>
        </w:rPr>
        <w:t>Муниципальное</w:t>
      </w:r>
      <w:r w:rsidRPr="002D11A7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казенное</w:t>
      </w:r>
      <w:r w:rsidRPr="002D11A7">
        <w:rPr>
          <w:rFonts w:eastAsia="Times New Roman" w:cs="Times New Roman"/>
          <w:spacing w:val="-9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общеобразовательное</w:t>
      </w:r>
      <w:r w:rsidRPr="002D11A7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учреждение</w:t>
      </w:r>
    </w:p>
    <w:p w14:paraId="3D09F990" w14:textId="6D03BDF2" w:rsidR="00DD3BB2" w:rsidRPr="002D11A7" w:rsidRDefault="00DD3BB2" w:rsidP="00DD3BB2">
      <w:pPr>
        <w:widowControl w:val="0"/>
        <w:autoSpaceDE w:val="0"/>
        <w:autoSpaceDN w:val="0"/>
        <w:spacing w:after="0"/>
        <w:ind w:right="2072"/>
        <w:jc w:val="center"/>
        <w:rPr>
          <w:rFonts w:eastAsia="Times New Roman" w:cs="Times New Roman"/>
          <w:sz w:val="26"/>
          <w:szCs w:val="26"/>
        </w:rPr>
      </w:pPr>
      <w:r w:rsidRPr="002D11A7">
        <w:rPr>
          <w:rFonts w:eastAsia="Times New Roman" w:cs="Times New Roman"/>
          <w:sz w:val="26"/>
          <w:szCs w:val="26"/>
        </w:rPr>
        <w:t>«Катарбейская  средняя общеобразовательная школа»</w:t>
      </w:r>
    </w:p>
    <w:p w14:paraId="42B7E9E5" w14:textId="77777777" w:rsidR="00DD3BB2" w:rsidRPr="002D11A7" w:rsidRDefault="00DD3BB2" w:rsidP="00DD3BB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6"/>
        </w:rPr>
      </w:pPr>
      <w:r w:rsidRPr="002D11A7">
        <w:rPr>
          <w:rFonts w:eastAsia="Times New Roman" w:cs="Times New Roman"/>
          <w:sz w:val="26"/>
          <w:szCs w:val="26"/>
        </w:rPr>
        <w:t>МКОУ</w:t>
      </w:r>
      <w:r w:rsidRPr="002D11A7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«Катарбейская  СОШ»</w:t>
      </w:r>
    </w:p>
    <w:p w14:paraId="2494D534" w14:textId="77777777" w:rsidR="00DD3BB2" w:rsidRPr="002D11A7" w:rsidRDefault="00DD3BB2" w:rsidP="00DD3BB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pacing w:val="2"/>
          <w:sz w:val="26"/>
          <w:szCs w:val="26"/>
        </w:rPr>
      </w:pPr>
      <w:r w:rsidRPr="002D11A7">
        <w:rPr>
          <w:rFonts w:eastAsia="Times New Roman" w:cs="Times New Roman"/>
          <w:sz w:val="26"/>
          <w:szCs w:val="26"/>
        </w:rPr>
        <w:t>Школьный</w:t>
      </w:r>
      <w:r w:rsidRPr="002D11A7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лагерь</w:t>
      </w:r>
      <w:r w:rsidRPr="002D11A7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с</w:t>
      </w:r>
      <w:r w:rsidRPr="002D11A7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дневным</w:t>
      </w:r>
      <w:r w:rsidRPr="002D11A7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пребыванием</w:t>
      </w:r>
      <w:r w:rsidRPr="002D11A7">
        <w:rPr>
          <w:rFonts w:eastAsia="Times New Roman" w:cs="Times New Roman"/>
          <w:spacing w:val="2"/>
          <w:sz w:val="26"/>
          <w:szCs w:val="26"/>
        </w:rPr>
        <w:t xml:space="preserve"> детей</w:t>
      </w:r>
    </w:p>
    <w:p w14:paraId="7CC3EBA7" w14:textId="77777777" w:rsidR="00DD3BB2" w:rsidRPr="002D11A7" w:rsidRDefault="00DD3BB2" w:rsidP="00DD3BB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6"/>
        </w:rPr>
      </w:pPr>
      <w:r w:rsidRPr="002D11A7">
        <w:rPr>
          <w:rFonts w:eastAsia="Times New Roman" w:cs="Times New Roman"/>
          <w:sz w:val="26"/>
          <w:szCs w:val="26"/>
        </w:rPr>
        <w:t>«Весёлые ребята»</w:t>
      </w:r>
    </w:p>
    <w:p w14:paraId="0334559D" w14:textId="77777777" w:rsidR="00DD3BB2" w:rsidRPr="002D11A7" w:rsidRDefault="00DD3BB2" w:rsidP="00DD3BB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6"/>
        </w:rPr>
      </w:pPr>
    </w:p>
    <w:p w14:paraId="09C529E7" w14:textId="77777777" w:rsidR="00DD3BB2" w:rsidRPr="002D11A7" w:rsidRDefault="00DD3BB2" w:rsidP="00DD3BB2">
      <w:pPr>
        <w:widowControl w:val="0"/>
        <w:autoSpaceDE w:val="0"/>
        <w:autoSpaceDN w:val="0"/>
        <w:spacing w:after="0"/>
        <w:ind w:right="2072"/>
        <w:jc w:val="center"/>
        <w:rPr>
          <w:rFonts w:eastAsia="Times New Roman" w:cs="Times New Roman"/>
          <w:sz w:val="26"/>
          <w:szCs w:val="26"/>
        </w:rPr>
      </w:pPr>
    </w:p>
    <w:p w14:paraId="6BE5296E" w14:textId="77777777" w:rsidR="00DD3BB2" w:rsidRPr="002D11A7" w:rsidRDefault="00DD3BB2" w:rsidP="00DD3BB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6"/>
        </w:rPr>
      </w:pPr>
      <w:bookmarkStart w:id="1" w:name="_GoBack"/>
      <w:bookmarkEnd w:id="1"/>
    </w:p>
    <w:p w14:paraId="51735FBB" w14:textId="77777777" w:rsidR="00DD3BB2" w:rsidRPr="002D11A7" w:rsidRDefault="00DD3BB2" w:rsidP="00DD3BB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6"/>
        </w:rPr>
      </w:pPr>
    </w:p>
    <w:p w14:paraId="522C6086" w14:textId="77777777" w:rsidR="00DD3BB2" w:rsidRPr="002D11A7" w:rsidRDefault="00DD3BB2" w:rsidP="00DD3BB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6"/>
        </w:rPr>
      </w:pPr>
    </w:p>
    <w:p w14:paraId="0B7FDB7C" w14:textId="77777777" w:rsidR="00DD3BB2" w:rsidRPr="002D11A7" w:rsidRDefault="00DD3BB2" w:rsidP="00DD3BB2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sz w:val="26"/>
          <w:szCs w:val="26"/>
        </w:rPr>
      </w:pPr>
    </w:p>
    <w:p w14:paraId="4313DF9D" w14:textId="77777777" w:rsidR="00DD3BB2" w:rsidRPr="002D11A7" w:rsidRDefault="00DD3BB2" w:rsidP="00DD3BB2">
      <w:pPr>
        <w:widowControl w:val="0"/>
        <w:autoSpaceDE w:val="0"/>
        <w:autoSpaceDN w:val="0"/>
        <w:spacing w:before="2" w:after="0"/>
        <w:jc w:val="center"/>
        <w:rPr>
          <w:rFonts w:eastAsia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795"/>
        <w:gridCol w:w="5336"/>
      </w:tblGrid>
      <w:tr w:rsidR="00DD3BB2" w:rsidRPr="002D11A7" w14:paraId="088B554B" w14:textId="77777777" w:rsidTr="00FA255B">
        <w:trPr>
          <w:trHeight w:val="1093"/>
        </w:trPr>
        <w:tc>
          <w:tcPr>
            <w:tcW w:w="4795" w:type="dxa"/>
          </w:tcPr>
          <w:p w14:paraId="6C767362" w14:textId="77777777" w:rsidR="00DD3BB2" w:rsidRPr="002D11A7" w:rsidRDefault="00DD3BB2" w:rsidP="00DD3BB2">
            <w:pPr>
              <w:spacing w:line="266" w:lineRule="exact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2D11A7">
              <w:rPr>
                <w:rFonts w:eastAsia="Times New Roman" w:cs="Times New Roman"/>
                <w:sz w:val="26"/>
                <w:szCs w:val="26"/>
                <w:lang w:val="ru-RU"/>
              </w:rPr>
              <w:t>«Рассмотрено»</w:t>
            </w:r>
          </w:p>
          <w:p w14:paraId="7521724D" w14:textId="32410FA3" w:rsidR="001405E9" w:rsidRPr="002D11A7" w:rsidRDefault="00DD3BB2" w:rsidP="001405E9">
            <w:pPr>
              <w:ind w:right="1882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2D11A7">
              <w:rPr>
                <w:rFonts w:eastAsia="Times New Roman" w:cs="Times New Roman"/>
                <w:sz w:val="26"/>
                <w:szCs w:val="26"/>
                <w:lang w:val="ru-RU"/>
              </w:rPr>
              <w:t>на</w:t>
            </w:r>
            <w:r w:rsidRPr="002D11A7">
              <w:rPr>
                <w:rFonts w:eastAsia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6"/>
                <w:szCs w:val="26"/>
                <w:lang w:val="ru-RU"/>
              </w:rPr>
              <w:t>педагогическом</w:t>
            </w:r>
            <w:r w:rsidRPr="002D11A7">
              <w:rPr>
                <w:rFonts w:eastAsia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6"/>
                <w:szCs w:val="26"/>
                <w:lang w:val="ru-RU"/>
              </w:rPr>
              <w:t>совете</w:t>
            </w:r>
            <w:r w:rsidRPr="002D11A7">
              <w:rPr>
                <w:rFonts w:eastAsia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6"/>
                <w:szCs w:val="26"/>
                <w:lang w:val="ru-RU"/>
              </w:rPr>
              <w:t>протокол №</w:t>
            </w:r>
            <w:r w:rsidRPr="002D11A7">
              <w:rPr>
                <w:rFonts w:eastAsia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1405E9" w:rsidRPr="002D11A7">
              <w:rPr>
                <w:rFonts w:eastAsia="Times New Roman" w:cs="Times New Roman"/>
                <w:spacing w:val="-1"/>
                <w:sz w:val="26"/>
                <w:szCs w:val="26"/>
                <w:lang w:val="ru-RU"/>
              </w:rPr>
              <w:t>____</w:t>
            </w:r>
          </w:p>
          <w:p w14:paraId="7594F730" w14:textId="3B819442" w:rsidR="00DD3BB2" w:rsidRPr="002D11A7" w:rsidRDefault="001405E9" w:rsidP="001405E9">
            <w:pPr>
              <w:ind w:right="1882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2D11A7">
              <w:rPr>
                <w:rFonts w:eastAsia="Times New Roman" w:cs="Times New Roman"/>
                <w:sz w:val="26"/>
                <w:szCs w:val="26"/>
                <w:lang w:val="ru-RU"/>
              </w:rPr>
              <w:t>___________</w:t>
            </w:r>
            <w:r w:rsidR="00DD3BB2" w:rsidRPr="002D11A7">
              <w:rPr>
                <w:rFonts w:eastAsia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DD3BB2" w:rsidRPr="002D11A7">
              <w:rPr>
                <w:rFonts w:eastAsia="Times New Roman" w:cs="Times New Roman"/>
                <w:sz w:val="26"/>
                <w:szCs w:val="26"/>
                <w:lang w:val="ru-RU"/>
              </w:rPr>
              <w:t>20</w:t>
            </w:r>
            <w:r w:rsidR="00DD3BB2" w:rsidRPr="002D11A7">
              <w:rPr>
                <w:rFonts w:eastAsia="Times New Roman" w:cs="Times New Roman"/>
                <w:sz w:val="26"/>
                <w:szCs w:val="26"/>
                <w:u w:val="single"/>
                <w:lang w:val="ru-RU"/>
              </w:rPr>
              <w:t>2</w:t>
            </w:r>
            <w:r w:rsidRPr="002D11A7">
              <w:rPr>
                <w:rFonts w:eastAsia="Times New Roman" w:cs="Times New Roman"/>
                <w:sz w:val="26"/>
                <w:szCs w:val="26"/>
                <w:u w:val="single"/>
                <w:lang w:val="ru-RU"/>
              </w:rPr>
              <w:t>4</w:t>
            </w:r>
            <w:r w:rsidR="00DD3BB2" w:rsidRPr="002D11A7">
              <w:rPr>
                <w:rFonts w:eastAsia="Times New Roman" w:cs="Times New Roman"/>
                <w:spacing w:val="-1"/>
                <w:sz w:val="26"/>
                <w:szCs w:val="26"/>
                <w:u w:val="single"/>
                <w:lang w:val="ru-RU"/>
              </w:rPr>
              <w:t xml:space="preserve"> </w:t>
            </w:r>
            <w:r w:rsidR="00DD3BB2" w:rsidRPr="002D11A7">
              <w:rPr>
                <w:rFonts w:eastAsia="Times New Roman" w:cs="Times New Roman"/>
                <w:sz w:val="26"/>
                <w:szCs w:val="26"/>
                <w:lang w:val="ru-RU"/>
              </w:rPr>
              <w:t>г.</w:t>
            </w:r>
          </w:p>
        </w:tc>
        <w:tc>
          <w:tcPr>
            <w:tcW w:w="5336" w:type="dxa"/>
          </w:tcPr>
          <w:p w14:paraId="6EDBE8D1" w14:textId="77777777" w:rsidR="00DD3BB2" w:rsidRPr="002D11A7" w:rsidRDefault="00DD3BB2" w:rsidP="00DD3BB2">
            <w:pPr>
              <w:ind w:right="1317"/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2D11A7">
              <w:rPr>
                <w:rFonts w:eastAsia="Times New Roman" w:cs="Times New Roman"/>
                <w:sz w:val="26"/>
                <w:szCs w:val="26"/>
                <w:lang w:val="ru-RU"/>
              </w:rPr>
              <w:t>«Утверждено»</w:t>
            </w:r>
            <w:r w:rsidRPr="002D11A7">
              <w:rPr>
                <w:rFonts w:eastAsia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6"/>
                <w:szCs w:val="26"/>
                <w:lang w:val="ru-RU"/>
              </w:rPr>
              <w:t>Приказом</w:t>
            </w:r>
            <w:r w:rsidRPr="002D11A7">
              <w:rPr>
                <w:rFonts w:eastAsia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6"/>
                <w:szCs w:val="26"/>
                <w:lang w:val="ru-RU"/>
              </w:rPr>
              <w:t>директора</w:t>
            </w:r>
          </w:p>
          <w:p w14:paraId="057F87D9" w14:textId="427A2080" w:rsidR="00DD3BB2" w:rsidRPr="002D11A7" w:rsidRDefault="001405E9" w:rsidP="001405E9">
            <w:pPr>
              <w:jc w:val="center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2D11A7">
              <w:rPr>
                <w:rFonts w:eastAsia="Times New Roman" w:cs="Times New Roman"/>
                <w:sz w:val="26"/>
                <w:szCs w:val="26"/>
                <w:lang w:val="ru-RU"/>
              </w:rPr>
              <w:t>________________</w:t>
            </w:r>
            <w:r w:rsidR="00DD3BB2" w:rsidRPr="002D11A7">
              <w:rPr>
                <w:rFonts w:eastAsia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DD3BB2" w:rsidRPr="002D11A7">
              <w:rPr>
                <w:rFonts w:eastAsia="Times New Roman" w:cs="Times New Roman"/>
                <w:sz w:val="26"/>
                <w:szCs w:val="26"/>
                <w:lang w:val="ru-RU"/>
              </w:rPr>
              <w:t>202</w:t>
            </w:r>
            <w:r w:rsidRPr="002D11A7">
              <w:rPr>
                <w:rFonts w:eastAsia="Times New Roman" w:cs="Times New Roman"/>
                <w:sz w:val="26"/>
                <w:szCs w:val="26"/>
                <w:lang w:val="ru-RU"/>
              </w:rPr>
              <w:t>4</w:t>
            </w:r>
            <w:r w:rsidR="00DD3BB2" w:rsidRPr="002D11A7">
              <w:rPr>
                <w:rFonts w:eastAsia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DD3BB2" w:rsidRPr="002D11A7">
              <w:rPr>
                <w:rFonts w:eastAsia="Times New Roman" w:cs="Times New Roman"/>
                <w:sz w:val="26"/>
                <w:szCs w:val="26"/>
                <w:lang w:val="ru-RU"/>
              </w:rPr>
              <w:t>г.</w:t>
            </w:r>
          </w:p>
        </w:tc>
      </w:tr>
    </w:tbl>
    <w:p w14:paraId="6453E055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  <w:szCs w:val="26"/>
        </w:rPr>
      </w:pPr>
    </w:p>
    <w:p w14:paraId="00D1FEAA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  <w:szCs w:val="26"/>
        </w:rPr>
      </w:pPr>
    </w:p>
    <w:p w14:paraId="132374CF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  <w:szCs w:val="26"/>
        </w:rPr>
      </w:pPr>
    </w:p>
    <w:p w14:paraId="5244F3C1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  <w:szCs w:val="26"/>
        </w:rPr>
      </w:pPr>
    </w:p>
    <w:p w14:paraId="3A480E30" w14:textId="77777777" w:rsidR="00DD3BB2" w:rsidRPr="002D11A7" w:rsidRDefault="00DD3BB2" w:rsidP="00DD3BB2">
      <w:pPr>
        <w:widowControl w:val="0"/>
        <w:autoSpaceDE w:val="0"/>
        <w:autoSpaceDN w:val="0"/>
        <w:spacing w:before="2" w:after="0"/>
        <w:rPr>
          <w:rFonts w:eastAsia="Times New Roman" w:cs="Times New Roman"/>
          <w:sz w:val="26"/>
          <w:szCs w:val="26"/>
        </w:rPr>
      </w:pPr>
    </w:p>
    <w:p w14:paraId="538B3FB6" w14:textId="2BD3A4C2" w:rsidR="00DD3BB2" w:rsidRPr="002D11A7" w:rsidRDefault="00DD3BB2" w:rsidP="00B9750D">
      <w:pPr>
        <w:spacing w:after="0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2D11A7">
        <w:rPr>
          <w:rFonts w:eastAsia="Times New Roman" w:cs="Times New Roman"/>
          <w:b/>
          <w:sz w:val="26"/>
          <w:szCs w:val="26"/>
          <w:lang w:eastAsia="ru-RU"/>
        </w:rPr>
        <w:t>Дополнительная общеобразовательная общеразвивающая программа лагеря дневного пребывания детей «Весёлые ребята»</w:t>
      </w:r>
      <w:r w:rsidR="00B9750D" w:rsidRPr="002D11A7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2D11A7">
        <w:rPr>
          <w:rFonts w:eastAsia="Times New Roman" w:cs="Times New Roman"/>
          <w:b/>
          <w:sz w:val="26"/>
          <w:szCs w:val="26"/>
          <w:lang w:eastAsia="ru-RU"/>
        </w:rPr>
        <w:t>«Вместе весело шагать»</w:t>
      </w:r>
    </w:p>
    <w:p w14:paraId="201812D8" w14:textId="77777777" w:rsidR="00DD3BB2" w:rsidRPr="002D11A7" w:rsidRDefault="00DD3BB2" w:rsidP="00B9750D">
      <w:pPr>
        <w:widowControl w:val="0"/>
        <w:autoSpaceDE w:val="0"/>
        <w:autoSpaceDN w:val="0"/>
        <w:spacing w:before="182" w:after="0" w:line="362" w:lineRule="auto"/>
        <w:ind w:right="1025"/>
        <w:jc w:val="center"/>
        <w:rPr>
          <w:rFonts w:eastAsia="Times New Roman" w:cs="Times New Roman"/>
          <w:sz w:val="26"/>
          <w:szCs w:val="26"/>
        </w:rPr>
      </w:pPr>
      <w:r w:rsidRPr="002D11A7">
        <w:rPr>
          <w:rFonts w:eastAsia="Times New Roman" w:cs="Times New Roman"/>
          <w:sz w:val="26"/>
          <w:szCs w:val="26"/>
        </w:rPr>
        <w:t>(комплексная программа по организации летнего отдыха и оздоровления детей и</w:t>
      </w:r>
      <w:r w:rsidRPr="002D11A7">
        <w:rPr>
          <w:rFonts w:eastAsia="Times New Roman" w:cs="Times New Roman"/>
          <w:spacing w:val="-57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подростков</w:t>
      </w:r>
      <w:r w:rsidRPr="002D11A7">
        <w:rPr>
          <w:rFonts w:eastAsia="Times New Roman" w:cs="Times New Roman"/>
          <w:spacing w:val="-2"/>
          <w:sz w:val="26"/>
          <w:szCs w:val="26"/>
        </w:rPr>
        <w:t xml:space="preserve"> социально-педагогической направленности)</w:t>
      </w:r>
    </w:p>
    <w:p w14:paraId="5697A742" w14:textId="77777777" w:rsidR="00DD3BB2" w:rsidRPr="002D11A7" w:rsidRDefault="00DD3BB2" w:rsidP="00B9750D">
      <w:pPr>
        <w:widowControl w:val="0"/>
        <w:autoSpaceDE w:val="0"/>
        <w:autoSpaceDN w:val="0"/>
        <w:spacing w:after="0" w:line="276" w:lineRule="exact"/>
        <w:ind w:right="965"/>
        <w:jc w:val="right"/>
        <w:rPr>
          <w:rFonts w:eastAsia="Times New Roman" w:cs="Times New Roman"/>
          <w:b/>
          <w:sz w:val="26"/>
          <w:szCs w:val="26"/>
        </w:rPr>
      </w:pPr>
      <w:r w:rsidRPr="002D11A7">
        <w:rPr>
          <w:rFonts w:eastAsia="Times New Roman" w:cs="Times New Roman"/>
          <w:b/>
          <w:sz w:val="26"/>
          <w:szCs w:val="26"/>
        </w:rPr>
        <w:t>для</w:t>
      </w:r>
      <w:r w:rsidRPr="002D11A7">
        <w:rPr>
          <w:rFonts w:eastAsia="Times New Roman" w:cs="Times New Roman"/>
          <w:b/>
          <w:spacing w:val="-2"/>
          <w:sz w:val="26"/>
          <w:szCs w:val="26"/>
        </w:rPr>
        <w:t xml:space="preserve"> </w:t>
      </w:r>
      <w:r w:rsidRPr="002D11A7">
        <w:rPr>
          <w:rFonts w:eastAsia="Times New Roman" w:cs="Times New Roman"/>
          <w:b/>
          <w:sz w:val="26"/>
          <w:szCs w:val="26"/>
        </w:rPr>
        <w:t>детей от</w:t>
      </w:r>
      <w:r w:rsidRPr="002D11A7">
        <w:rPr>
          <w:rFonts w:eastAsia="Times New Roman" w:cs="Times New Roman"/>
          <w:b/>
          <w:spacing w:val="2"/>
          <w:sz w:val="26"/>
          <w:szCs w:val="26"/>
        </w:rPr>
        <w:t xml:space="preserve"> </w:t>
      </w:r>
      <w:r w:rsidRPr="002D11A7">
        <w:rPr>
          <w:rFonts w:eastAsia="Times New Roman" w:cs="Times New Roman"/>
          <w:b/>
          <w:sz w:val="26"/>
          <w:szCs w:val="26"/>
        </w:rPr>
        <w:t>7</w:t>
      </w:r>
      <w:r w:rsidRPr="002D11A7">
        <w:rPr>
          <w:rFonts w:eastAsia="Times New Roman" w:cs="Times New Roman"/>
          <w:b/>
          <w:spacing w:val="58"/>
          <w:sz w:val="26"/>
          <w:szCs w:val="26"/>
        </w:rPr>
        <w:t xml:space="preserve"> </w:t>
      </w:r>
      <w:r w:rsidRPr="002D11A7">
        <w:rPr>
          <w:rFonts w:eastAsia="Times New Roman" w:cs="Times New Roman"/>
          <w:b/>
          <w:sz w:val="26"/>
          <w:szCs w:val="26"/>
        </w:rPr>
        <w:t>до 14</w:t>
      </w:r>
      <w:r w:rsidRPr="002D11A7">
        <w:rPr>
          <w:rFonts w:eastAsia="Times New Roman" w:cs="Times New Roman"/>
          <w:b/>
          <w:spacing w:val="-4"/>
          <w:sz w:val="26"/>
          <w:szCs w:val="26"/>
        </w:rPr>
        <w:t xml:space="preserve"> </w:t>
      </w:r>
      <w:r w:rsidRPr="002D11A7">
        <w:rPr>
          <w:rFonts w:eastAsia="Times New Roman" w:cs="Times New Roman"/>
          <w:b/>
          <w:sz w:val="26"/>
          <w:szCs w:val="26"/>
        </w:rPr>
        <w:t>лет</w:t>
      </w:r>
    </w:p>
    <w:p w14:paraId="12F87110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6"/>
          <w:szCs w:val="26"/>
        </w:rPr>
      </w:pPr>
    </w:p>
    <w:p w14:paraId="60161D5F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6"/>
          <w:szCs w:val="26"/>
        </w:rPr>
      </w:pPr>
    </w:p>
    <w:p w14:paraId="4B71A5F2" w14:textId="381780E8" w:rsidR="00DD3BB2" w:rsidRPr="002D11A7" w:rsidRDefault="00DD3BB2" w:rsidP="00B9750D">
      <w:pPr>
        <w:widowControl w:val="0"/>
        <w:autoSpaceDE w:val="0"/>
        <w:autoSpaceDN w:val="0"/>
        <w:spacing w:before="223" w:after="0"/>
        <w:ind w:right="1023"/>
        <w:jc w:val="right"/>
        <w:rPr>
          <w:rFonts w:eastAsia="Times New Roman" w:cs="Times New Roman"/>
          <w:sz w:val="26"/>
          <w:szCs w:val="26"/>
        </w:rPr>
      </w:pPr>
      <w:r w:rsidRPr="002D11A7">
        <w:rPr>
          <w:rFonts w:eastAsia="Times New Roman" w:cs="Times New Roman"/>
          <w:sz w:val="26"/>
          <w:szCs w:val="26"/>
        </w:rPr>
        <w:t>Срок</w:t>
      </w:r>
      <w:r w:rsidRPr="002D11A7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 xml:space="preserve">реализации  </w:t>
      </w:r>
      <w:r w:rsidR="001405E9" w:rsidRPr="002D11A7">
        <w:rPr>
          <w:rFonts w:eastAsia="Times New Roman" w:cs="Times New Roman"/>
          <w:sz w:val="26"/>
          <w:szCs w:val="26"/>
        </w:rPr>
        <w:t>4</w:t>
      </w:r>
      <w:r w:rsidRPr="002D11A7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июня</w:t>
      </w:r>
      <w:r w:rsidRPr="002D11A7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–</w:t>
      </w:r>
      <w:r w:rsidRPr="002D11A7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2</w:t>
      </w:r>
      <w:r w:rsidR="001405E9" w:rsidRPr="002D11A7">
        <w:rPr>
          <w:rFonts w:eastAsia="Times New Roman" w:cs="Times New Roman"/>
          <w:sz w:val="26"/>
          <w:szCs w:val="26"/>
        </w:rPr>
        <w:t xml:space="preserve">5 </w:t>
      </w:r>
      <w:r w:rsidRPr="002D11A7">
        <w:rPr>
          <w:rFonts w:eastAsia="Times New Roman" w:cs="Times New Roman"/>
          <w:sz w:val="26"/>
          <w:szCs w:val="26"/>
        </w:rPr>
        <w:t>июня</w:t>
      </w:r>
      <w:r w:rsidRPr="002D11A7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202</w:t>
      </w:r>
      <w:r w:rsidR="00B9750D" w:rsidRPr="002D11A7">
        <w:rPr>
          <w:rFonts w:eastAsia="Times New Roman" w:cs="Times New Roman"/>
          <w:sz w:val="26"/>
          <w:szCs w:val="26"/>
        </w:rPr>
        <w:t>4</w:t>
      </w:r>
      <w:r w:rsidRPr="002D11A7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года</w:t>
      </w:r>
    </w:p>
    <w:p w14:paraId="61F805FC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  <w:szCs w:val="26"/>
        </w:rPr>
      </w:pPr>
    </w:p>
    <w:p w14:paraId="030A82EC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  <w:szCs w:val="26"/>
        </w:rPr>
      </w:pPr>
    </w:p>
    <w:p w14:paraId="454D3A34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  <w:szCs w:val="26"/>
        </w:rPr>
      </w:pPr>
    </w:p>
    <w:p w14:paraId="3EBEA5A6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  <w:szCs w:val="26"/>
        </w:rPr>
      </w:pPr>
    </w:p>
    <w:p w14:paraId="32E5AA19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  <w:szCs w:val="26"/>
        </w:rPr>
      </w:pPr>
    </w:p>
    <w:p w14:paraId="2FBB3DED" w14:textId="77777777" w:rsidR="00DD3BB2" w:rsidRPr="002D11A7" w:rsidRDefault="00DD3BB2" w:rsidP="00B9750D">
      <w:pPr>
        <w:widowControl w:val="0"/>
        <w:autoSpaceDE w:val="0"/>
        <w:autoSpaceDN w:val="0"/>
        <w:spacing w:before="168" w:after="0" w:line="237" w:lineRule="auto"/>
        <w:ind w:right="503"/>
        <w:jc w:val="right"/>
        <w:rPr>
          <w:rFonts w:eastAsia="Times New Roman" w:cs="Times New Roman"/>
          <w:b/>
          <w:sz w:val="26"/>
          <w:szCs w:val="26"/>
        </w:rPr>
      </w:pPr>
      <w:r w:rsidRPr="002D11A7">
        <w:rPr>
          <w:rFonts w:eastAsia="Times New Roman" w:cs="Times New Roman"/>
          <w:b/>
          <w:sz w:val="26"/>
          <w:szCs w:val="26"/>
        </w:rPr>
        <w:t>Автор-составитель:</w:t>
      </w:r>
    </w:p>
    <w:p w14:paraId="3D437375" w14:textId="77777777" w:rsidR="00DD3BB2" w:rsidRPr="002D11A7" w:rsidRDefault="00DD3BB2" w:rsidP="00B9750D">
      <w:pPr>
        <w:widowControl w:val="0"/>
        <w:autoSpaceDE w:val="0"/>
        <w:autoSpaceDN w:val="0"/>
        <w:spacing w:before="168" w:after="0" w:line="237" w:lineRule="auto"/>
        <w:ind w:right="503"/>
        <w:jc w:val="right"/>
        <w:rPr>
          <w:rFonts w:eastAsia="Times New Roman" w:cs="Times New Roman"/>
          <w:sz w:val="26"/>
          <w:szCs w:val="26"/>
        </w:rPr>
      </w:pPr>
      <w:r w:rsidRPr="002D11A7">
        <w:rPr>
          <w:rFonts w:eastAsia="Times New Roman" w:cs="Times New Roman"/>
          <w:b/>
          <w:spacing w:val="-57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Ковенькина Елена Николаевна,</w:t>
      </w:r>
    </w:p>
    <w:p w14:paraId="5FB1187C" w14:textId="77777777" w:rsidR="00DD3BB2" w:rsidRPr="002D11A7" w:rsidRDefault="00DD3BB2" w:rsidP="00B9750D">
      <w:pPr>
        <w:widowControl w:val="0"/>
        <w:autoSpaceDE w:val="0"/>
        <w:autoSpaceDN w:val="0"/>
        <w:spacing w:before="168" w:after="0" w:line="237" w:lineRule="auto"/>
        <w:ind w:right="503"/>
        <w:jc w:val="right"/>
        <w:rPr>
          <w:rFonts w:eastAsia="Times New Roman" w:cs="Times New Roman"/>
          <w:sz w:val="26"/>
          <w:szCs w:val="26"/>
        </w:rPr>
      </w:pPr>
      <w:r w:rsidRPr="002D11A7">
        <w:rPr>
          <w:rFonts w:eastAsia="Times New Roman" w:cs="Times New Roman"/>
          <w:spacing w:val="-57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начальник</w:t>
      </w:r>
      <w:r w:rsidRPr="002D11A7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лагеря</w:t>
      </w:r>
    </w:p>
    <w:p w14:paraId="280523BE" w14:textId="77777777" w:rsidR="00DD3BB2" w:rsidRPr="002D11A7" w:rsidRDefault="00DD3BB2" w:rsidP="00B9750D">
      <w:pPr>
        <w:widowControl w:val="0"/>
        <w:autoSpaceDE w:val="0"/>
        <w:autoSpaceDN w:val="0"/>
        <w:spacing w:before="168" w:after="0" w:line="237" w:lineRule="auto"/>
        <w:ind w:right="503"/>
        <w:jc w:val="right"/>
        <w:rPr>
          <w:rFonts w:eastAsia="Times New Roman" w:cs="Times New Roman"/>
          <w:sz w:val="26"/>
          <w:szCs w:val="26"/>
        </w:rPr>
      </w:pPr>
      <w:r w:rsidRPr="002D11A7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«Весёлые ребята»</w:t>
      </w:r>
      <w:r w:rsidRPr="002D11A7">
        <w:rPr>
          <w:rFonts w:eastAsia="Times New Roman" w:cs="Times New Roman"/>
          <w:spacing w:val="1"/>
          <w:sz w:val="26"/>
          <w:szCs w:val="26"/>
        </w:rPr>
        <w:t>.</w:t>
      </w:r>
    </w:p>
    <w:p w14:paraId="6838E991" w14:textId="77777777" w:rsidR="00DD3BB2" w:rsidRPr="002D11A7" w:rsidRDefault="00DD3BB2" w:rsidP="00B9750D">
      <w:pPr>
        <w:widowControl w:val="0"/>
        <w:autoSpaceDE w:val="0"/>
        <w:autoSpaceDN w:val="0"/>
        <w:spacing w:before="11" w:after="0"/>
        <w:jc w:val="right"/>
        <w:rPr>
          <w:rFonts w:eastAsia="Times New Roman" w:cs="Times New Roman"/>
          <w:sz w:val="26"/>
          <w:szCs w:val="26"/>
        </w:rPr>
      </w:pPr>
    </w:p>
    <w:p w14:paraId="6A654CB2" w14:textId="7FDFE0FA" w:rsidR="00DD3BB2" w:rsidRPr="002D11A7" w:rsidRDefault="00DD3BB2" w:rsidP="00B9750D">
      <w:pPr>
        <w:widowControl w:val="0"/>
        <w:autoSpaceDE w:val="0"/>
        <w:autoSpaceDN w:val="0"/>
        <w:spacing w:after="0"/>
        <w:ind w:right="4091"/>
        <w:jc w:val="right"/>
        <w:rPr>
          <w:rFonts w:eastAsia="Times New Roman" w:cs="Times New Roman"/>
          <w:sz w:val="26"/>
          <w:szCs w:val="26"/>
        </w:rPr>
      </w:pPr>
      <w:r w:rsidRPr="002D11A7">
        <w:rPr>
          <w:rFonts w:eastAsia="Times New Roman" w:cs="Times New Roman"/>
          <w:sz w:val="26"/>
          <w:szCs w:val="26"/>
        </w:rPr>
        <w:t xml:space="preserve">С Катарбей </w:t>
      </w:r>
      <w:r w:rsidRPr="002D11A7">
        <w:rPr>
          <w:rFonts w:eastAsia="Times New Roman" w:cs="Times New Roman"/>
          <w:spacing w:val="-57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202</w:t>
      </w:r>
      <w:r w:rsidR="00B9750D" w:rsidRPr="002D11A7">
        <w:rPr>
          <w:rFonts w:eastAsia="Times New Roman" w:cs="Times New Roman"/>
          <w:sz w:val="26"/>
          <w:szCs w:val="26"/>
        </w:rPr>
        <w:t>4</w:t>
      </w:r>
      <w:r w:rsidRPr="002D11A7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D11A7">
        <w:rPr>
          <w:rFonts w:eastAsia="Times New Roman" w:cs="Times New Roman"/>
          <w:sz w:val="26"/>
          <w:szCs w:val="26"/>
        </w:rPr>
        <w:t>г.</w:t>
      </w:r>
    </w:p>
    <w:p w14:paraId="4B3C2D84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6"/>
          <w:szCs w:val="26"/>
        </w:rPr>
      </w:pPr>
    </w:p>
    <w:p w14:paraId="5EAB0D86" w14:textId="77777777" w:rsidR="00DD3BB2" w:rsidRPr="002D11A7" w:rsidRDefault="00DD3BB2" w:rsidP="00DD3BB2">
      <w:pPr>
        <w:widowControl w:val="0"/>
        <w:autoSpaceDE w:val="0"/>
        <w:autoSpaceDN w:val="0"/>
        <w:spacing w:before="88" w:after="0"/>
        <w:ind w:right="505"/>
        <w:rPr>
          <w:rFonts w:eastAsia="Times New Roman" w:cs="Times New Roman"/>
          <w:sz w:val="26"/>
          <w:szCs w:val="26"/>
        </w:rPr>
        <w:sectPr w:rsidR="00DD3BB2" w:rsidRPr="002D11A7" w:rsidSect="00DD3BB2">
          <w:pgSz w:w="11910" w:h="16840"/>
          <w:pgMar w:top="1040" w:right="340" w:bottom="280" w:left="1220" w:header="720" w:footer="720" w:gutter="0"/>
          <w:cols w:space="720"/>
        </w:sectPr>
      </w:pPr>
    </w:p>
    <w:p w14:paraId="6332AF16" w14:textId="77777777" w:rsidR="00DD3BB2" w:rsidRPr="002D11A7" w:rsidRDefault="00DD3BB2" w:rsidP="00DD3BB2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 w:val="26"/>
          <w:szCs w:val="26"/>
        </w:rPr>
      </w:pPr>
    </w:p>
    <w:p w14:paraId="2A73BDEE" w14:textId="77777777" w:rsidR="00DD3BB2" w:rsidRPr="002D11A7" w:rsidRDefault="00DD3BB2" w:rsidP="00DD3BB2">
      <w:pPr>
        <w:widowControl w:val="0"/>
        <w:autoSpaceDE w:val="0"/>
        <w:autoSpaceDN w:val="0"/>
        <w:spacing w:after="0" w:line="360" w:lineRule="auto"/>
        <w:rPr>
          <w:rFonts w:eastAsia="Times New Roman" w:cs="Times New Roman"/>
          <w:sz w:val="26"/>
          <w:szCs w:val="26"/>
        </w:rPr>
      </w:pPr>
    </w:p>
    <w:p w14:paraId="354A0C42" w14:textId="60BEB4FD" w:rsidR="00DD3BB2" w:rsidRPr="002D11A7" w:rsidRDefault="00DD3BB2" w:rsidP="00DD3BB2">
      <w:pPr>
        <w:widowControl w:val="0"/>
        <w:autoSpaceDE w:val="0"/>
        <w:autoSpaceDN w:val="0"/>
        <w:spacing w:after="0" w:line="360" w:lineRule="auto"/>
        <w:rPr>
          <w:rFonts w:eastAsia="Calibri" w:cs="Times New Roman"/>
          <w:sz w:val="26"/>
          <w:szCs w:val="26"/>
        </w:rPr>
      </w:pPr>
      <w:r w:rsidRPr="002D11A7">
        <w:rPr>
          <w:rFonts w:eastAsia="Calibri" w:cs="Times New Roman"/>
          <w:sz w:val="26"/>
          <w:szCs w:val="26"/>
        </w:rPr>
        <w:t>1.                  Титульный лист.</w:t>
      </w:r>
    </w:p>
    <w:p w14:paraId="74C50DAD" w14:textId="77777777" w:rsidR="00DD3BB2" w:rsidRPr="002D11A7" w:rsidRDefault="00DD3BB2" w:rsidP="00DD3BB2">
      <w:pPr>
        <w:spacing w:after="0" w:line="360" w:lineRule="auto"/>
        <w:rPr>
          <w:rFonts w:eastAsia="Calibri" w:cs="Times New Roman"/>
          <w:sz w:val="26"/>
          <w:szCs w:val="26"/>
        </w:rPr>
      </w:pPr>
      <w:r w:rsidRPr="002D11A7">
        <w:rPr>
          <w:rFonts w:eastAsia="Calibri" w:cs="Times New Roman"/>
          <w:sz w:val="26"/>
          <w:szCs w:val="26"/>
        </w:rPr>
        <w:t>2.                  Информационная карта программы.</w:t>
      </w:r>
    </w:p>
    <w:p w14:paraId="46AA8D8C" w14:textId="77777777" w:rsidR="00DD3BB2" w:rsidRPr="002D11A7" w:rsidRDefault="00DD3BB2" w:rsidP="00DD3BB2">
      <w:pPr>
        <w:spacing w:after="0" w:line="360" w:lineRule="auto"/>
        <w:rPr>
          <w:rFonts w:eastAsia="Calibri" w:cs="Times New Roman"/>
          <w:sz w:val="26"/>
          <w:szCs w:val="26"/>
        </w:rPr>
      </w:pPr>
      <w:r w:rsidRPr="002D11A7">
        <w:rPr>
          <w:rFonts w:eastAsia="Calibri" w:cs="Times New Roman"/>
          <w:sz w:val="26"/>
          <w:szCs w:val="26"/>
        </w:rPr>
        <w:t>3.                  Пояснительная записка.</w:t>
      </w:r>
    </w:p>
    <w:p w14:paraId="18051CB0" w14:textId="77777777" w:rsidR="00DD3BB2" w:rsidRPr="002D11A7" w:rsidRDefault="00DD3BB2" w:rsidP="00DD3BB2">
      <w:pPr>
        <w:spacing w:after="0" w:line="360" w:lineRule="auto"/>
        <w:rPr>
          <w:rFonts w:eastAsia="Calibri" w:cs="Times New Roman"/>
          <w:sz w:val="26"/>
          <w:szCs w:val="26"/>
        </w:rPr>
      </w:pPr>
      <w:r w:rsidRPr="002D11A7">
        <w:rPr>
          <w:rFonts w:eastAsia="Calibri" w:cs="Times New Roman"/>
          <w:sz w:val="26"/>
          <w:szCs w:val="26"/>
        </w:rPr>
        <w:t>4.                  Планируемые результаты.</w:t>
      </w:r>
    </w:p>
    <w:p w14:paraId="172A43D6" w14:textId="77777777" w:rsidR="00DD3BB2" w:rsidRPr="002D11A7" w:rsidRDefault="00DD3BB2" w:rsidP="00DD3BB2">
      <w:pPr>
        <w:spacing w:after="0" w:line="360" w:lineRule="auto"/>
        <w:rPr>
          <w:rFonts w:eastAsia="Calibri" w:cs="Times New Roman"/>
          <w:sz w:val="26"/>
          <w:szCs w:val="26"/>
        </w:rPr>
      </w:pPr>
      <w:r w:rsidRPr="002D11A7">
        <w:rPr>
          <w:rFonts w:eastAsia="Calibri" w:cs="Times New Roman"/>
          <w:sz w:val="26"/>
          <w:szCs w:val="26"/>
        </w:rPr>
        <w:t>5.                  Содержание программы.</w:t>
      </w:r>
    </w:p>
    <w:p w14:paraId="4B792F8D" w14:textId="77777777" w:rsidR="00DD3BB2" w:rsidRPr="002D11A7" w:rsidRDefault="00DD3BB2" w:rsidP="00DD3BB2">
      <w:pPr>
        <w:spacing w:after="0" w:line="360" w:lineRule="auto"/>
        <w:rPr>
          <w:rFonts w:eastAsia="Calibri" w:cs="Times New Roman"/>
          <w:sz w:val="26"/>
          <w:szCs w:val="26"/>
        </w:rPr>
      </w:pPr>
      <w:r w:rsidRPr="002D11A7">
        <w:rPr>
          <w:rFonts w:eastAsia="Calibri" w:cs="Times New Roman"/>
          <w:sz w:val="26"/>
          <w:szCs w:val="26"/>
        </w:rPr>
        <w:t>6.                  </w:t>
      </w:r>
      <w:bookmarkStart w:id="2" w:name="_Hlk127281657"/>
      <w:r w:rsidRPr="002D11A7">
        <w:rPr>
          <w:rFonts w:eastAsia="Calibri" w:cs="Times New Roman"/>
          <w:sz w:val="26"/>
          <w:szCs w:val="26"/>
        </w:rPr>
        <w:t>Организационно – педагогические условия реализации программы.</w:t>
      </w:r>
    </w:p>
    <w:p w14:paraId="032200A7" w14:textId="77777777" w:rsidR="00DD3BB2" w:rsidRPr="002D11A7" w:rsidRDefault="00DD3BB2" w:rsidP="00DD3BB2">
      <w:pPr>
        <w:spacing w:after="0" w:line="360" w:lineRule="auto"/>
        <w:rPr>
          <w:rFonts w:eastAsia="Calibri" w:cs="Times New Roman"/>
          <w:sz w:val="26"/>
          <w:szCs w:val="26"/>
        </w:rPr>
      </w:pPr>
      <w:bookmarkStart w:id="3" w:name="_Hlk127281727"/>
      <w:bookmarkEnd w:id="2"/>
      <w:r w:rsidRPr="002D11A7">
        <w:rPr>
          <w:rFonts w:eastAsia="Calibri" w:cs="Times New Roman"/>
          <w:sz w:val="26"/>
          <w:szCs w:val="26"/>
        </w:rPr>
        <w:t>7.                  Система контроля и оценивания результатов.</w:t>
      </w:r>
    </w:p>
    <w:bookmarkEnd w:id="3"/>
    <w:p w14:paraId="4A7FC4A2" w14:textId="77777777" w:rsidR="00DD3BB2" w:rsidRPr="002D11A7" w:rsidRDefault="00DD3BB2" w:rsidP="00DD3BB2">
      <w:pPr>
        <w:spacing w:after="0" w:line="360" w:lineRule="auto"/>
        <w:rPr>
          <w:rFonts w:eastAsia="Calibri" w:cs="Times New Roman"/>
          <w:sz w:val="26"/>
          <w:szCs w:val="26"/>
        </w:rPr>
      </w:pPr>
      <w:r w:rsidRPr="002D11A7">
        <w:rPr>
          <w:rFonts w:eastAsia="Calibri" w:cs="Times New Roman"/>
          <w:sz w:val="26"/>
          <w:szCs w:val="26"/>
        </w:rPr>
        <w:t>8.                  Список литературы и интернет-ресурсов.</w:t>
      </w:r>
    </w:p>
    <w:p w14:paraId="22A75D03" w14:textId="77777777" w:rsidR="00DD3BB2" w:rsidRPr="002D11A7" w:rsidRDefault="00DD3BB2" w:rsidP="00DD3BB2">
      <w:pPr>
        <w:spacing w:after="0" w:line="360" w:lineRule="auto"/>
        <w:rPr>
          <w:rFonts w:eastAsia="Calibri" w:cs="Times New Roman"/>
          <w:sz w:val="26"/>
          <w:szCs w:val="26"/>
        </w:rPr>
      </w:pPr>
      <w:r w:rsidRPr="002D11A7">
        <w:rPr>
          <w:rFonts w:eastAsia="Calibri" w:cs="Times New Roman"/>
          <w:sz w:val="26"/>
          <w:szCs w:val="26"/>
        </w:rPr>
        <w:t>9.                  Приложения.</w:t>
      </w:r>
    </w:p>
    <w:p w14:paraId="09A804A0" w14:textId="77777777" w:rsidR="00DD3BB2" w:rsidRPr="002D11A7" w:rsidRDefault="00DD3BB2" w:rsidP="00DD3BB2">
      <w:pPr>
        <w:widowControl w:val="0"/>
        <w:tabs>
          <w:tab w:val="left" w:pos="2835"/>
        </w:tabs>
        <w:autoSpaceDE w:val="0"/>
        <w:autoSpaceDN w:val="0"/>
        <w:spacing w:after="0" w:line="360" w:lineRule="auto"/>
        <w:rPr>
          <w:rFonts w:eastAsia="Times New Roman" w:cs="Times New Roman"/>
          <w:sz w:val="26"/>
          <w:szCs w:val="26"/>
        </w:rPr>
      </w:pPr>
    </w:p>
    <w:p w14:paraId="0DC61B03" w14:textId="77777777" w:rsidR="00DD3BB2" w:rsidRPr="002D11A7" w:rsidRDefault="00DD3BB2" w:rsidP="00DD3BB2">
      <w:pPr>
        <w:widowControl w:val="0"/>
        <w:tabs>
          <w:tab w:val="left" w:pos="283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DD3BB2" w:rsidRPr="002D11A7">
          <w:footerReference w:type="default" r:id="rId7"/>
          <w:pgSz w:w="11910" w:h="16840"/>
          <w:pgMar w:top="1040" w:right="340" w:bottom="1260" w:left="1220" w:header="0" w:footer="1071" w:gutter="0"/>
          <w:pgNumType w:start="2"/>
          <w:cols w:space="720"/>
        </w:sectPr>
      </w:pPr>
      <w:r w:rsidRPr="002D11A7">
        <w:rPr>
          <w:rFonts w:eastAsia="Times New Roman" w:cs="Times New Roman"/>
          <w:sz w:val="24"/>
          <w:szCs w:val="24"/>
        </w:rPr>
        <w:tab/>
      </w:r>
    </w:p>
    <w:p w14:paraId="0406EE00" w14:textId="77777777" w:rsidR="00DD3BB2" w:rsidRPr="002D11A7" w:rsidRDefault="00DD3BB2" w:rsidP="00DD3BB2">
      <w:pPr>
        <w:widowControl w:val="0"/>
        <w:numPr>
          <w:ilvl w:val="0"/>
          <w:numId w:val="38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lastRenderedPageBreak/>
        <w:t>Информационная карта программы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5557"/>
      </w:tblGrid>
      <w:tr w:rsidR="002D11A7" w:rsidRPr="002D11A7" w14:paraId="5D5962B1" w14:textId="77777777" w:rsidTr="00FA255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53A6A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EA1C4" w14:textId="77777777" w:rsidR="00DD3BB2" w:rsidRPr="002D11A7" w:rsidRDefault="00DD3BB2" w:rsidP="00DD3BB2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D11A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лагеря дневного пребывания детей «Весёлые ребята»</w:t>
            </w:r>
            <w:r w:rsidRPr="002D11A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4" w:name="_Hlk127443185"/>
            <w:r w:rsidRPr="002D11A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«Вместе весело шагать»</w:t>
            </w:r>
          </w:p>
          <w:bookmarkEnd w:id="4"/>
          <w:p w14:paraId="3F90AAF4" w14:textId="77777777" w:rsidR="00DD3BB2" w:rsidRPr="002D11A7" w:rsidRDefault="00DD3BB2" w:rsidP="00DD3BB2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14:paraId="2BFB28CF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D11A7" w:rsidRPr="002D11A7" w14:paraId="2495A876" w14:textId="77777777" w:rsidTr="00FA255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C03CE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ФИО автора, разработчика (коллектива) с указанием занимаемой должности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AD811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Ковенькина Елена Николаевна, начальник лагеря «Весёлые ребята».</w:t>
            </w:r>
          </w:p>
          <w:p w14:paraId="275FE309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D11A7" w:rsidRPr="002D11A7" w14:paraId="15A2F171" w14:textId="77777777" w:rsidTr="00FA255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C88B1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Контактный телефон, электронный адрес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4AF44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8 924 531 46 23;</w:t>
            </w:r>
          </w:p>
          <w:p w14:paraId="368489B0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elena.kovenkina.68@mail.ru </w:t>
            </w:r>
          </w:p>
        </w:tc>
      </w:tr>
      <w:tr w:rsidR="002D11A7" w:rsidRPr="002D11A7" w14:paraId="205CE966" w14:textId="77777777" w:rsidTr="00FA255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540FD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Направленность программы (согласно п.9 приказа Минобрнауки России №1008 от 29 августа 2013 г.)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AE194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социально-педагогическая. </w:t>
            </w:r>
          </w:p>
        </w:tc>
      </w:tr>
      <w:tr w:rsidR="002D11A7" w:rsidRPr="002D11A7" w14:paraId="7141D1F7" w14:textId="77777777" w:rsidTr="00FA255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2A0A2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Характеристика целевой группы (возраст детей, специфика, если есть (дети-сироты, дети, оставшиеся без попечения родителей, дети с ОВЗ и др.)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931A1" w14:textId="2C2A3C93" w:rsidR="00DD3BB2" w:rsidRPr="002D11A7" w:rsidRDefault="00DD3BB2" w:rsidP="00FA255B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 xml:space="preserve"> Возраст от 7 до 14 лет, с 1 по 7 класс занимающиеся по общеобразовательной программе, опекаемые дети, дети с ОВ</w:t>
            </w:r>
            <w:r w:rsidR="00FA255B" w:rsidRPr="002D11A7">
              <w:rPr>
                <w:rFonts w:eastAsia="Times New Roman" w:cs="Times New Roman"/>
                <w:sz w:val="24"/>
                <w:szCs w:val="24"/>
              </w:rPr>
              <w:t>З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, дети-инвалиды. </w:t>
            </w:r>
          </w:p>
        </w:tc>
      </w:tr>
      <w:tr w:rsidR="002D11A7" w:rsidRPr="002D11A7" w14:paraId="6D0986CB" w14:textId="77777777" w:rsidTr="00FA255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0E0E7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Краткая аннотация содержания программы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0AE3F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Летний лагерь сегодня – это не только социальная защита, это ещѐ и полигон для творческого развития, обогащения духовного мира и интеллекта ребѐнка, что создаѐт условия для его позитивной социализации. Разработка данной программы организации летнего каникулярного отдыха, оздоровления и занятости детей была вызвана: - повышением спроса родителей и детей на организованный отдых дошкольников; - обеспечением преемственности в работе лагеря предыдущего года; - модернизацией старых форм работы и введением новых. В дни каникул дети открывают мир и себя в этом мире, осваивают летнее пространство времени, пытаются узнать что-нибудь новое абсолютно добровольно и всегда с удовольствием. </w:t>
            </w:r>
          </w:p>
        </w:tc>
      </w:tr>
      <w:tr w:rsidR="002D11A7" w:rsidRPr="002D11A7" w14:paraId="634BCB54" w14:textId="77777777" w:rsidTr="00FA255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506C5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Обоснование актуальности программы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17223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Центром воспитательной работы школьного лагеря является ребенок и его стремление к реализации. Пребывание в лагере для каждого ребенка – время получения новых знаний, приобретения навыков общения и жизненного опыта.</w:t>
            </w:r>
          </w:p>
          <w:p w14:paraId="40644F87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2D11A7" w:rsidRPr="002D11A7" w14:paraId="69CD1C6A" w14:textId="77777777" w:rsidTr="00FA255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434D2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Предполагаемый социальный эффект программы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B5E4B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Проработав смену, можно с уверенностью говорить об успешной реализации программы лагеря. Дети в процессе совместной деятельности со взрослым будут знакомиться, обмениваться  опытом, налаживать взаимосвязи и различные формы сотрудничества между собой. Дети, без сомнения будут приобретать знания о необходимости занятий физической культурой; получить умения и навыки индивидуальной и коллективной творческой деятельности, самоуправления, социальной активности и творчества. </w:t>
            </w:r>
          </w:p>
        </w:tc>
      </w:tr>
      <w:tr w:rsidR="002D11A7" w:rsidRPr="002D11A7" w14:paraId="3A4ADE64" w14:textId="77777777" w:rsidTr="00FA255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7FF0C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lastRenderedPageBreak/>
              <w:t>Цель и задачи программы, в соответствии с их актуальностью для целевых групп участников, родителей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068D2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Цель: создание и обеспечение оптимальных условий для охраны и укрепления здоровья и организации досуга детей во время летних каникул, выявление и развитие творческого потенциала, разносторонних интересов детей, удовлетворение их индивидуальных потребностей на основе совместной деятельности детей и взрослых. </w:t>
            </w:r>
          </w:p>
          <w:p w14:paraId="021204B4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Задачи:</w:t>
            </w:r>
          </w:p>
          <w:p w14:paraId="084B1AA7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содействие сохранению и укреплению физического и духовного здоровья детей через разнообразные активные формы организации досуга;</w:t>
            </w:r>
          </w:p>
          <w:p w14:paraId="444A210F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содействие воспитанию и адаптации детей к жизни в обществе, привитие навыков самоуправления (в отряде), чувства коллективизма и патриотизма;</w:t>
            </w:r>
          </w:p>
          <w:p w14:paraId="6AE3033F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развитие познавательных интересов и творческих способностей детей и подростков через разнообразные формы культурно - досуговой деятельности.</w:t>
            </w:r>
          </w:p>
          <w:p w14:paraId="22006B65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формирование навыков живого межличностного и коллективного общения, развивая коммуникативные способности детей и гуманистических отношений в детской среде;</w:t>
            </w:r>
          </w:p>
          <w:p w14:paraId="0524BD90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формирование у ребят потребности в ведении здорового и безопасного образа жизни и повышение интереса к регулярным занятиям спорта.</w:t>
            </w:r>
          </w:p>
          <w:p w14:paraId="6D88F5CE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D11A7" w:rsidRPr="002D11A7" w14:paraId="4D10A146" w14:textId="77777777" w:rsidTr="00FA255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27439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Предполагаемые результаты реализации программы (описание позитивных изменений, которые произойдут в результате реализации программы)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19D00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 Воспитательные результаты соотносятся с ФГОС и определяют три уровня воспитательных результатов:</w:t>
            </w:r>
          </w:p>
          <w:p w14:paraId="3EA0F13A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первый уровень результатов - приобретение социальных знаний, первичного понимания социальной реальности и повседневной жизни (общественные нормы, устройство общества, социально одобряемые и неодобряемые формы поведения в обществе и т.д.);</w:t>
            </w:r>
          </w:p>
          <w:p w14:paraId="3F530AF2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второй уровень результатов - формирование ценностного отношения к социальной реальности,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      </w:r>
          </w:p>
          <w:p w14:paraId="6FD7CDB0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третий уровень результатов - получение опыта самостоятельного общественного действия.</w:t>
            </w:r>
          </w:p>
          <w:p w14:paraId="44FAC8BB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В ходе реализации программы ожидается:</w:t>
            </w:r>
          </w:p>
          <w:p w14:paraId="63F38812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внедрение эффективных форм организации отдыха, оздоровления и занятости детей в школьный лагерь «Весёлые ребята».</w:t>
            </w:r>
          </w:p>
          <w:p w14:paraId="10B80816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улучшение психологической и социальной комфортности в едином воспитательном пространстве лагеря.</w:t>
            </w:r>
          </w:p>
          <w:p w14:paraId="7F1AFCE5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 xml:space="preserve">полноценный отдых, общее оздоровление,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lastRenderedPageBreak/>
              <w:t>укрепление здоровья отдыхающих детей.</w:t>
            </w:r>
          </w:p>
          <w:p w14:paraId="4964D347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14:paraId="3C0A2ED3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получение детьми умений и навыков индивидуальной и коллективной творческой и трудовой деятельности, социальной активности, развитие коммуникативных способностей и, как следствие, укрепление связей между разновозрастными группами.</w:t>
            </w:r>
          </w:p>
          <w:p w14:paraId="6DB31AEF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формирование гражданской позиции, патриотических чувств ребенка, его ответственности за свою жизнь и жизнь окружающих.</w:t>
            </w:r>
          </w:p>
          <w:p w14:paraId="0B1D2B34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расширение знаний детей о безопасном поведении в повседневной жизни, развитие у детей потребности активного участия в профилактике чрезвычайных ситуаций в быту, школе, на улицах и дорогах.</w:t>
            </w:r>
          </w:p>
          <w:p w14:paraId="790F1E6A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ab/>
              <w:t>формирование навыков самоорганизации и умений продуктивно распоряжаться</w:t>
            </w:r>
          </w:p>
          <w:p w14:paraId="540EAF02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собственным свободным временем.</w:t>
            </w:r>
          </w:p>
          <w:p w14:paraId="525CCC26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формирование положительной мотивации к здоровому образу жизни</w:t>
            </w:r>
          </w:p>
        </w:tc>
      </w:tr>
      <w:tr w:rsidR="00DD3BB2" w:rsidRPr="002D11A7" w14:paraId="6429A02C" w14:textId="77777777" w:rsidTr="00FA255B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7E19C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lastRenderedPageBreak/>
              <w:t>Кадровое обеспечение программы:</w:t>
            </w:r>
          </w:p>
          <w:p w14:paraId="5366D5B8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 перечень специалистов реализующих программу</w:t>
            </w:r>
          </w:p>
          <w:p w14:paraId="2B21C897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(ФИО, должность и квалификация);</w:t>
            </w:r>
          </w:p>
          <w:p w14:paraId="4A190D0A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- описание системы подготовки педагогического отряда, специалистов дополнительного образования</w:t>
            </w:r>
          </w:p>
        </w:tc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161DB6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Начальник лагеря- Ковенькина Елена Николаевна заместитель директора по ВР;</w:t>
            </w:r>
          </w:p>
          <w:p w14:paraId="717EAA3A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Воспитатели:</w:t>
            </w:r>
          </w:p>
          <w:p w14:paraId="23556E7B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Якушева Жанна Валерьевна -учитель без категории;</w:t>
            </w:r>
          </w:p>
          <w:p w14:paraId="1F7C1E75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Корчагина Наталья Николаевна-учитель первой квалификационной категории;</w:t>
            </w:r>
          </w:p>
          <w:p w14:paraId="77A923B3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Уколова Елена Владимировна- учитель первой квалификационной категории;</w:t>
            </w:r>
          </w:p>
          <w:p w14:paraId="2ECB88E2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Черных Игорь Иванович- учитель первой квалификационной категории;</w:t>
            </w:r>
          </w:p>
          <w:p w14:paraId="514F0D82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Евтющенко Наталья Ивановна- учитель первой квалификационной категории;</w:t>
            </w:r>
          </w:p>
          <w:p w14:paraId="60C61209" w14:textId="5939676A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Тарасевич Ольга Александровна учитель без категории;</w:t>
            </w:r>
          </w:p>
          <w:p w14:paraId="0A413D87" w14:textId="7995AF37" w:rsidR="00BE6154" w:rsidRPr="002D11A7" w:rsidRDefault="00BE6154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Хоровенько Елена Михайловна – учитель первой квалификационной категории;</w:t>
            </w:r>
          </w:p>
          <w:p w14:paraId="7E6FBD19" w14:textId="49EE0893" w:rsidR="00BE6154" w:rsidRPr="002D11A7" w:rsidRDefault="00BE6154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Ковенькина Виктория Валерьевна -учитель без категории;</w:t>
            </w:r>
          </w:p>
          <w:p w14:paraId="29AECCFF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Повара:</w:t>
            </w:r>
          </w:p>
          <w:p w14:paraId="31FB116E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Ермолаева Ирина Леонидовна</w:t>
            </w:r>
          </w:p>
          <w:p w14:paraId="07D864AF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Хартова Эльмира Изодовна</w:t>
            </w:r>
          </w:p>
          <w:p w14:paraId="139B3823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Уборщик служебных помещений:</w:t>
            </w:r>
          </w:p>
          <w:p w14:paraId="44C550C9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Романовская Валентина Сергеевна</w:t>
            </w:r>
          </w:p>
          <w:p w14:paraId="60B90017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Кухонный работник:</w:t>
            </w:r>
          </w:p>
          <w:p w14:paraId="404AA734" w14:textId="4C3BA2B2" w:rsidR="00BE6154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Суховей Любовь Николаевна</w:t>
            </w:r>
            <w:r w:rsidR="00BE6154" w:rsidRPr="002D11A7">
              <w:rPr>
                <w:rFonts w:eastAsia="Times New Roman" w:cs="Times New Roman"/>
                <w:sz w:val="24"/>
                <w:szCs w:val="24"/>
              </w:rPr>
              <w:t>- младший воспитатель.</w:t>
            </w:r>
          </w:p>
          <w:p w14:paraId="344560BA" w14:textId="41BB0F6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 xml:space="preserve"> Воспитатели прошли обучение санитарно-техническому минимуму и организации работы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lastRenderedPageBreak/>
              <w:t>лагеря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дневного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пребывания,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курсовую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подготовку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«Организационно-методическое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обеспечение воспитательного процесса в учреждениях отдыха и оздоровления детей (в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том числе, стажировка по теме «Оказание первой помощи пострадавшим».</w:t>
            </w:r>
          </w:p>
          <w:p w14:paraId="649C8866" w14:textId="77777777" w:rsidR="00DD3BB2" w:rsidRPr="002D11A7" w:rsidRDefault="00DD3BB2" w:rsidP="00DD3BB2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BF2A023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15F624A0" w14:textId="77777777" w:rsidR="00DD3BB2" w:rsidRPr="002D11A7" w:rsidRDefault="00DD3BB2" w:rsidP="00DD3BB2">
      <w:pPr>
        <w:widowControl w:val="0"/>
        <w:numPr>
          <w:ilvl w:val="0"/>
          <w:numId w:val="38"/>
        </w:numPr>
        <w:tabs>
          <w:tab w:val="left" w:pos="1334"/>
        </w:tabs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t>Пояснительная</w:t>
      </w:r>
      <w:r w:rsidRPr="002D11A7">
        <w:rPr>
          <w:rFonts w:eastAsia="Times New Roman" w:cs="Times New Roman"/>
          <w:b/>
          <w:bCs/>
          <w:spacing w:val="-7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записка</w:t>
      </w:r>
    </w:p>
    <w:p w14:paraId="1EE7D3A9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2.1.Ежегодно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базе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МКОУ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«Катарбейская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СОШ»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для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учащихся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организуется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школьный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лагерь,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осуществляющий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организацию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отдыха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оздоровления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обучающихся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каникулярное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время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(с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дневным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пребыванием), по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запросам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родителей.</w:t>
      </w:r>
    </w:p>
    <w:p w14:paraId="3EAFC373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своей</w:t>
      </w:r>
      <w:r w:rsidRPr="002D11A7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деятельности</w:t>
      </w:r>
      <w:r w:rsidRPr="002D11A7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школьный</w:t>
      </w:r>
      <w:r w:rsidRPr="002D11A7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лагерь</w:t>
      </w:r>
      <w:r w:rsidRPr="002D11A7">
        <w:rPr>
          <w:rFonts w:eastAsia="Times New Roman" w:cs="Times New Roman"/>
          <w:spacing w:val="49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руководствуется:</w:t>
      </w:r>
      <w:r w:rsidRPr="002D11A7">
        <w:rPr>
          <w:rFonts w:eastAsia="Times New Roman" w:cs="Times New Roman"/>
          <w:spacing w:val="49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Конвенцией</w:t>
      </w:r>
      <w:r w:rsidRPr="002D11A7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ООН</w:t>
      </w:r>
    </w:p>
    <w:p w14:paraId="77E9F06F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«О правах ребёнка» 1989г., Конституцией РФ от 30.12.2001 N197-ФЗ (с учетом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поправок, внесенных Законами Российской Федерации о поправках к Конституции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Российской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Федерации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30.12.2008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N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6-ФКЗ,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30.12.2008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N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7-ФКЗ,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05.02.2014 N 2-ФКЗ, от 21.07.2014 N 11-ФКЗ), Федеральным законом от 29.12.2012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г. №273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«Об образовании в Российской Федерации»,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Федеральным законом от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24.07.1998 N 124-ФЗ (ред. от 28.12.2016) "Об основных гарантиях прав ребенка 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Российской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Федерации»,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pacing w:val="13"/>
          <w:sz w:val="24"/>
          <w:szCs w:val="24"/>
        </w:rPr>
        <w:t>«Основы</w:t>
      </w:r>
      <w:r w:rsidRPr="002D11A7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государственного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регулирования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государственного контроля организации отдыха и оздоровления детей» от 22 мая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2017 г. № 978-р, Указом Президента Российской Федерации №240 «Об объявлении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 Российской Федерации Десятилетия детства» от 29 мая 2017г., ГОСТ Р 52887-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2018 Национальный стандарт российской федерации услуги детям в организациях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отдыха и оздоровления, приказ Минобрнауки Российской Федерации № 656 от 13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июля 2017 г. «Об утверждении при мерных положений об организации отдыха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 и их оздоровления», Приказ Министерства просвещения РФ от 9 ноября 2018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г. N 196 "Об утверждении Порядка организации и осуществления образовательной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деятельности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дополнительным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общеобразовательным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программам",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постановлением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Главного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государственного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санитарного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врача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российской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Федерации от 28 сентября 2020 г. №28 «Об утверждении санитарных правил СП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2.4.3648-20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«Санитарно-эпидемиологические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требования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организациям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воспитания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обучения,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отдыха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оздоровления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молодёжи»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(зарегистрировано Минюстом России 18 декабря 2020 г. № 61573), законами 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нормативно-правовыми актами Иркутской области, муниципальными правовыми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актами, Свидетельством о Государственной аккредитации № 3055 серия 38 А01 №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0001067 от 24 декабря 2015 года, Лицензией № 9874 серия 38 ЛО1 № 0004094 от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21.03.2017 года.</w:t>
      </w:r>
    </w:p>
    <w:p w14:paraId="64B9D479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Положением о школьном лагере «Весёлые ребята», организованном на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базе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МКОУ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«Катарбейская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СОШ»,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осуществляющим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организацию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отдыха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оздоровления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обучающихся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каникулярное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время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(с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дневным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пребыванием),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должностными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инструкциями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работников.</w:t>
      </w:r>
    </w:p>
    <w:p w14:paraId="4819136D" w14:textId="07378EEE" w:rsidR="00DD3BB2" w:rsidRPr="002D11A7" w:rsidRDefault="00DD3BB2" w:rsidP="00FA255B">
      <w:pPr>
        <w:pStyle w:val="a7"/>
        <w:numPr>
          <w:ilvl w:val="1"/>
          <w:numId w:val="43"/>
        </w:numPr>
        <w:tabs>
          <w:tab w:val="left" w:pos="1898"/>
        </w:tabs>
        <w:rPr>
          <w:sz w:val="24"/>
          <w:szCs w:val="24"/>
        </w:rPr>
      </w:pPr>
      <w:r w:rsidRPr="002D11A7">
        <w:rPr>
          <w:b/>
          <w:bCs/>
          <w:sz w:val="24"/>
          <w:szCs w:val="24"/>
        </w:rPr>
        <w:t>Программа</w:t>
      </w:r>
      <w:r w:rsidRPr="002D11A7">
        <w:rPr>
          <w:b/>
          <w:bCs/>
          <w:spacing w:val="1"/>
          <w:sz w:val="24"/>
          <w:szCs w:val="24"/>
        </w:rPr>
        <w:t xml:space="preserve"> </w:t>
      </w:r>
      <w:r w:rsidRPr="002D11A7">
        <w:rPr>
          <w:b/>
          <w:bCs/>
          <w:sz w:val="24"/>
          <w:szCs w:val="24"/>
        </w:rPr>
        <w:t>имеет</w:t>
      </w:r>
      <w:r w:rsidRPr="002D11A7">
        <w:rPr>
          <w:b/>
          <w:bCs/>
          <w:spacing w:val="1"/>
          <w:sz w:val="24"/>
          <w:szCs w:val="24"/>
        </w:rPr>
        <w:t xml:space="preserve"> </w:t>
      </w:r>
      <w:r w:rsidRPr="002D11A7">
        <w:rPr>
          <w:b/>
          <w:bCs/>
          <w:sz w:val="24"/>
          <w:szCs w:val="24"/>
        </w:rPr>
        <w:t>социально-педагогическую</w:t>
      </w:r>
      <w:r w:rsidRPr="002D11A7">
        <w:rPr>
          <w:b/>
          <w:bCs/>
          <w:spacing w:val="1"/>
          <w:sz w:val="24"/>
          <w:szCs w:val="24"/>
        </w:rPr>
        <w:t xml:space="preserve"> </w:t>
      </w:r>
      <w:r w:rsidRPr="002D11A7">
        <w:rPr>
          <w:b/>
          <w:bCs/>
          <w:sz w:val="24"/>
          <w:szCs w:val="24"/>
        </w:rPr>
        <w:t>направленность</w:t>
      </w:r>
      <w:r w:rsidRPr="002D11A7">
        <w:rPr>
          <w:sz w:val="24"/>
          <w:szCs w:val="24"/>
        </w:rPr>
        <w:t>,</w:t>
      </w:r>
      <w:r w:rsidRPr="002D11A7">
        <w:rPr>
          <w:spacing w:val="1"/>
          <w:sz w:val="24"/>
          <w:szCs w:val="24"/>
        </w:rPr>
        <w:t xml:space="preserve"> </w:t>
      </w:r>
      <w:r w:rsidRPr="002D11A7">
        <w:rPr>
          <w:sz w:val="24"/>
          <w:szCs w:val="24"/>
        </w:rPr>
        <w:t>общекультурный</w:t>
      </w:r>
      <w:r w:rsidRPr="002D11A7">
        <w:rPr>
          <w:spacing w:val="3"/>
          <w:sz w:val="24"/>
          <w:szCs w:val="24"/>
        </w:rPr>
        <w:t xml:space="preserve"> </w:t>
      </w:r>
      <w:r w:rsidRPr="002D11A7">
        <w:rPr>
          <w:sz w:val="24"/>
          <w:szCs w:val="24"/>
        </w:rPr>
        <w:t>уровень</w:t>
      </w:r>
      <w:r w:rsidRPr="002D11A7">
        <w:rPr>
          <w:spacing w:val="-1"/>
          <w:sz w:val="24"/>
          <w:szCs w:val="24"/>
        </w:rPr>
        <w:t xml:space="preserve"> </w:t>
      </w:r>
      <w:r w:rsidRPr="002D11A7">
        <w:rPr>
          <w:sz w:val="24"/>
          <w:szCs w:val="24"/>
        </w:rPr>
        <w:t>освоения.</w:t>
      </w:r>
    </w:p>
    <w:p w14:paraId="050B24E7" w14:textId="77777777" w:rsidR="00DD3BB2" w:rsidRPr="002D11A7" w:rsidRDefault="00DD3BB2" w:rsidP="00DD3BB2">
      <w:pPr>
        <w:spacing w:after="0"/>
        <w:rPr>
          <w:rFonts w:eastAsia="Times New Roman" w:cs="Times New Roman"/>
          <w:bCs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</w:rPr>
        <w:t xml:space="preserve">Разработка   </w:t>
      </w:r>
      <w:r w:rsidRPr="002D11A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 xml:space="preserve">программы 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</w:t>
      </w:r>
      <w:r w:rsidRPr="002D11A7">
        <w:rPr>
          <w:rFonts w:eastAsia="Times New Roman" w:cs="Times New Roman"/>
          <w:bCs/>
          <w:sz w:val="24"/>
          <w:szCs w:val="24"/>
          <w:lang w:eastAsia="ru-RU"/>
        </w:rPr>
        <w:t xml:space="preserve">«Вместе весело шагать» </w:t>
      </w:r>
      <w:r w:rsidRPr="002D11A7">
        <w:rPr>
          <w:rFonts w:eastAsia="Times New Roman" w:cs="Times New Roman"/>
          <w:sz w:val="24"/>
          <w:szCs w:val="24"/>
        </w:rPr>
        <w:t xml:space="preserve">школьного   </w:t>
      </w:r>
      <w:r w:rsidRPr="002D11A7">
        <w:rPr>
          <w:rFonts w:eastAsia="Times New Roman" w:cs="Times New Roman"/>
          <w:spacing w:val="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 «Весёлые ребята»</w:t>
      </w:r>
      <w:r w:rsidRPr="002D11A7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базе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МКОУ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«Катарбейская СОШ»</w:t>
      </w:r>
      <w:r w:rsidRPr="002D11A7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была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создана:</w:t>
      </w:r>
    </w:p>
    <w:p w14:paraId="17935F67" w14:textId="77777777" w:rsidR="00DD3BB2" w:rsidRPr="002D11A7" w:rsidRDefault="00DD3BB2" w:rsidP="00DD3BB2">
      <w:pPr>
        <w:widowControl w:val="0"/>
        <w:numPr>
          <w:ilvl w:val="0"/>
          <w:numId w:val="37"/>
        </w:numPr>
        <w:tabs>
          <w:tab w:val="left" w:pos="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повышением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спроса родителей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 организованный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отдых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школьников;</w:t>
      </w:r>
    </w:p>
    <w:p w14:paraId="0BBFAFB6" w14:textId="77777777" w:rsidR="00DD3BB2" w:rsidRPr="002D11A7" w:rsidRDefault="00DD3BB2" w:rsidP="00DD3BB2">
      <w:pPr>
        <w:widowControl w:val="0"/>
        <w:numPr>
          <w:ilvl w:val="0"/>
          <w:numId w:val="37"/>
        </w:numPr>
        <w:tabs>
          <w:tab w:val="left" w:pos="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модернизацией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старых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форм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работы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введением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новых;</w:t>
      </w:r>
    </w:p>
    <w:p w14:paraId="53C4A2EC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-необходимостью</w:t>
      </w:r>
      <w:r w:rsidRPr="002D11A7">
        <w:rPr>
          <w:rFonts w:eastAsia="Times New Roman" w:cs="Times New Roman"/>
          <w:spacing w:val="5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использования</w:t>
      </w:r>
      <w:r w:rsidRPr="002D11A7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богатого</w:t>
      </w:r>
      <w:r w:rsidRPr="002D11A7">
        <w:rPr>
          <w:rFonts w:eastAsia="Times New Roman" w:cs="Times New Roman"/>
          <w:spacing w:val="5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творческого</w:t>
      </w:r>
      <w:r w:rsidRPr="002D11A7">
        <w:rPr>
          <w:rFonts w:eastAsia="Times New Roman" w:cs="Times New Roman"/>
          <w:spacing w:val="50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потенциала</w:t>
      </w:r>
      <w:r w:rsidRPr="002D11A7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подростков</w:t>
      </w:r>
      <w:r w:rsidRPr="002D11A7">
        <w:rPr>
          <w:rFonts w:eastAsia="Times New Roman" w:cs="Times New Roman"/>
          <w:spacing w:val="5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педагогов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реализации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цели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 задач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программы.</w:t>
      </w:r>
    </w:p>
    <w:p w14:paraId="39AB0E5A" w14:textId="4D8F3D33" w:rsidR="00DD3BB2" w:rsidRPr="002D11A7" w:rsidRDefault="00FA255B" w:rsidP="00FA255B">
      <w:pPr>
        <w:widowControl w:val="0"/>
        <w:tabs>
          <w:tab w:val="left" w:pos="1502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b/>
          <w:sz w:val="24"/>
          <w:szCs w:val="24"/>
        </w:rPr>
        <w:t>2.3</w:t>
      </w:r>
      <w:r w:rsidR="00DD3BB2" w:rsidRPr="002D11A7">
        <w:rPr>
          <w:rFonts w:eastAsia="Times New Roman" w:cs="Times New Roman"/>
          <w:b/>
          <w:sz w:val="24"/>
          <w:szCs w:val="24"/>
        </w:rPr>
        <w:t>Актуальность</w:t>
      </w:r>
      <w:r w:rsidR="00DD3BB2" w:rsidRPr="002D11A7">
        <w:rPr>
          <w:rFonts w:eastAsia="Times New Roman" w:cs="Times New Roman"/>
          <w:b/>
          <w:spacing w:val="-5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b/>
          <w:sz w:val="24"/>
          <w:szCs w:val="24"/>
        </w:rPr>
        <w:t>программы</w:t>
      </w:r>
      <w:r w:rsidR="00DD3BB2" w:rsidRPr="002D11A7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обеспечивается</w:t>
      </w:r>
      <w:r w:rsidR="00DD3BB2" w:rsidRPr="002D11A7">
        <w:rPr>
          <w:rFonts w:eastAsia="Times New Roman" w:cs="Times New Roman"/>
          <w:spacing w:val="-6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следующими</w:t>
      </w:r>
      <w:r w:rsidR="00DD3BB2" w:rsidRPr="002D11A7">
        <w:rPr>
          <w:rFonts w:eastAsia="Times New Roman" w:cs="Times New Roman"/>
          <w:spacing w:val="-6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факторами:</w:t>
      </w:r>
    </w:p>
    <w:p w14:paraId="72526BA2" w14:textId="77777777" w:rsidR="00DD3BB2" w:rsidRPr="002D11A7" w:rsidRDefault="00DD3BB2" w:rsidP="00DD3BB2">
      <w:pPr>
        <w:widowControl w:val="0"/>
        <w:numPr>
          <w:ilvl w:val="0"/>
          <w:numId w:val="36"/>
        </w:numPr>
        <w:tabs>
          <w:tab w:val="left" w:pos="766"/>
          <w:tab w:val="left" w:pos="2008"/>
          <w:tab w:val="left" w:pos="2471"/>
          <w:tab w:val="left" w:pos="3624"/>
          <w:tab w:val="left" w:pos="4457"/>
          <w:tab w:val="left" w:pos="4815"/>
          <w:tab w:val="left" w:pos="6177"/>
          <w:tab w:val="left" w:pos="7537"/>
          <w:tab w:val="left" w:pos="958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запросом</w:t>
      </w:r>
      <w:r w:rsidRPr="002D11A7">
        <w:rPr>
          <w:rFonts w:eastAsia="Times New Roman" w:cs="Times New Roman"/>
          <w:sz w:val="24"/>
          <w:szCs w:val="24"/>
        </w:rPr>
        <w:tab/>
        <w:t>со</w:t>
      </w:r>
      <w:r w:rsidRPr="002D11A7">
        <w:rPr>
          <w:rFonts w:eastAsia="Times New Roman" w:cs="Times New Roman"/>
          <w:sz w:val="24"/>
          <w:szCs w:val="24"/>
        </w:rPr>
        <w:tab/>
        <w:t>стороны</w:t>
      </w:r>
      <w:r w:rsidRPr="002D11A7">
        <w:rPr>
          <w:rFonts w:eastAsia="Times New Roman" w:cs="Times New Roman"/>
          <w:sz w:val="24"/>
          <w:szCs w:val="24"/>
        </w:rPr>
        <w:tab/>
        <w:t>детей</w:t>
      </w:r>
      <w:r w:rsidRPr="002D11A7">
        <w:rPr>
          <w:rFonts w:eastAsia="Times New Roman" w:cs="Times New Roman"/>
          <w:sz w:val="24"/>
          <w:szCs w:val="24"/>
        </w:rPr>
        <w:tab/>
        <w:t>и</w:t>
      </w:r>
      <w:r w:rsidRPr="002D11A7">
        <w:rPr>
          <w:rFonts w:eastAsia="Times New Roman" w:cs="Times New Roman"/>
          <w:sz w:val="24"/>
          <w:szCs w:val="24"/>
        </w:rPr>
        <w:tab/>
        <w:t>родителей</w:t>
      </w:r>
      <w:r w:rsidRPr="002D11A7">
        <w:rPr>
          <w:rFonts w:eastAsia="Times New Roman" w:cs="Times New Roman"/>
          <w:sz w:val="24"/>
          <w:szCs w:val="24"/>
        </w:rPr>
        <w:tab/>
        <w:t>(законных</w:t>
      </w:r>
      <w:r w:rsidRPr="002D11A7">
        <w:rPr>
          <w:rFonts w:eastAsia="Times New Roman" w:cs="Times New Roman"/>
          <w:sz w:val="24"/>
          <w:szCs w:val="24"/>
        </w:rPr>
        <w:tab/>
        <w:t>представителей)</w:t>
      </w:r>
      <w:r w:rsidRPr="002D11A7">
        <w:rPr>
          <w:rFonts w:eastAsia="Times New Roman" w:cs="Times New Roman"/>
          <w:sz w:val="24"/>
          <w:szCs w:val="24"/>
        </w:rPr>
        <w:tab/>
      </w:r>
      <w:r w:rsidRPr="002D11A7">
        <w:rPr>
          <w:rFonts w:eastAsia="Times New Roman" w:cs="Times New Roman"/>
          <w:spacing w:val="-2"/>
          <w:sz w:val="24"/>
          <w:szCs w:val="24"/>
        </w:rPr>
        <w:t>на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программы отдыха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оздоровления детей;</w:t>
      </w:r>
    </w:p>
    <w:p w14:paraId="5EF816FE" w14:textId="77777777" w:rsidR="00DD3BB2" w:rsidRPr="002D11A7" w:rsidRDefault="00DD3BB2" w:rsidP="00DD3BB2">
      <w:pPr>
        <w:widowControl w:val="0"/>
        <w:numPr>
          <w:ilvl w:val="0"/>
          <w:numId w:val="36"/>
        </w:numPr>
        <w:tabs>
          <w:tab w:val="left" w:pos="766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обеспечение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вариативности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свободы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выбора;</w:t>
      </w:r>
    </w:p>
    <w:p w14:paraId="6E96F2E6" w14:textId="77777777" w:rsidR="00DD3BB2" w:rsidRPr="002D11A7" w:rsidRDefault="00DD3BB2" w:rsidP="00DD3BB2">
      <w:pPr>
        <w:widowControl w:val="0"/>
        <w:numPr>
          <w:ilvl w:val="0"/>
          <w:numId w:val="36"/>
        </w:numPr>
        <w:tabs>
          <w:tab w:val="left" w:pos="766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обновление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тем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обучения;</w:t>
      </w:r>
    </w:p>
    <w:p w14:paraId="2FF15F96" w14:textId="77777777" w:rsidR="00DD3BB2" w:rsidRPr="002D11A7" w:rsidRDefault="00DD3BB2" w:rsidP="00DD3BB2">
      <w:pPr>
        <w:widowControl w:val="0"/>
        <w:numPr>
          <w:ilvl w:val="0"/>
          <w:numId w:val="36"/>
        </w:numPr>
        <w:tabs>
          <w:tab w:val="left" w:pos="766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совершенствование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качества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методических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материалов;</w:t>
      </w:r>
    </w:p>
    <w:p w14:paraId="59ECC50C" w14:textId="77777777" w:rsidR="00DD3BB2" w:rsidRPr="002D11A7" w:rsidRDefault="00DD3BB2" w:rsidP="00DD3BB2">
      <w:pPr>
        <w:widowControl w:val="0"/>
        <w:numPr>
          <w:ilvl w:val="0"/>
          <w:numId w:val="36"/>
        </w:numPr>
        <w:tabs>
          <w:tab w:val="left" w:pos="766"/>
        </w:tabs>
        <w:autoSpaceDE w:val="0"/>
        <w:autoSpaceDN w:val="0"/>
        <w:spacing w:after="0"/>
        <w:ind w:hanging="142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тематическое</w:t>
      </w:r>
      <w:r w:rsidRPr="002D11A7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планирование</w:t>
      </w:r>
      <w:r w:rsidRPr="002D11A7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</w:t>
      </w:r>
      <w:r w:rsidRPr="002D11A7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учётом</w:t>
      </w:r>
      <w:r w:rsidRPr="002D11A7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интересов</w:t>
      </w:r>
      <w:r w:rsidRPr="002D11A7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возрастных</w:t>
      </w:r>
      <w:r w:rsidRPr="002D11A7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особенностей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детей.</w:t>
      </w:r>
    </w:p>
    <w:p w14:paraId="6B50491B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Центром воспитательной работы школьного лагеря является ребенок и его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стремление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lastRenderedPageBreak/>
        <w:t>реализации.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Пребывание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для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каждого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ребенка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–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время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получения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новых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знаний,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приобретения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навыков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общения</w:t>
      </w:r>
      <w:r w:rsidRPr="002D11A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жизненного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опыта.</w:t>
      </w:r>
    </w:p>
    <w:p w14:paraId="0211724B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Предметом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деятельности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«Весёлые ребята»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являются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организация и проведение мероприятий, направленных на отдых, оздоровление 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развитие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детей.</w:t>
      </w:r>
    </w:p>
    <w:p w14:paraId="725A66DC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Отличительными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особенностями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программы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являются:</w:t>
      </w:r>
    </w:p>
    <w:p w14:paraId="1128E7EF" w14:textId="77777777" w:rsidR="00DD3BB2" w:rsidRPr="002D11A7" w:rsidRDefault="00DD3BB2" w:rsidP="00DD3BB2">
      <w:pPr>
        <w:widowControl w:val="0"/>
        <w:numPr>
          <w:ilvl w:val="0"/>
          <w:numId w:val="36"/>
        </w:numPr>
        <w:tabs>
          <w:tab w:val="left" w:pos="766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краткосрочность,</w:t>
      </w:r>
    </w:p>
    <w:p w14:paraId="6956767E" w14:textId="77777777" w:rsidR="00DD3BB2" w:rsidRPr="002D11A7" w:rsidRDefault="00DD3BB2" w:rsidP="00DD3BB2">
      <w:pPr>
        <w:widowControl w:val="0"/>
        <w:numPr>
          <w:ilvl w:val="0"/>
          <w:numId w:val="36"/>
        </w:numPr>
        <w:tabs>
          <w:tab w:val="left" w:pos="766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свобода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выбора,</w:t>
      </w:r>
    </w:p>
    <w:p w14:paraId="350CA23B" w14:textId="77777777" w:rsidR="00DD3BB2" w:rsidRPr="002D11A7" w:rsidRDefault="00DD3BB2" w:rsidP="00DD3BB2">
      <w:pPr>
        <w:widowControl w:val="0"/>
        <w:numPr>
          <w:ilvl w:val="0"/>
          <w:numId w:val="36"/>
        </w:numPr>
        <w:tabs>
          <w:tab w:val="left" w:pos="766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вариативность,</w:t>
      </w:r>
      <w:r w:rsidRPr="002D11A7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гибкость,</w:t>
      </w:r>
    </w:p>
    <w:p w14:paraId="40B87ED6" w14:textId="77777777" w:rsidR="00DD3BB2" w:rsidRPr="002D11A7" w:rsidRDefault="00DD3BB2" w:rsidP="00DD3BB2">
      <w:pPr>
        <w:widowControl w:val="0"/>
        <w:numPr>
          <w:ilvl w:val="0"/>
          <w:numId w:val="36"/>
        </w:numPr>
        <w:tabs>
          <w:tab w:val="left" w:pos="766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деятельный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продуктивный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характер,</w:t>
      </w:r>
    </w:p>
    <w:p w14:paraId="00E6A393" w14:textId="22217269" w:rsidR="00DD3BB2" w:rsidRPr="002D11A7" w:rsidRDefault="00FA255B" w:rsidP="00FA255B">
      <w:pPr>
        <w:widowControl w:val="0"/>
        <w:tabs>
          <w:tab w:val="left" w:pos="161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b/>
          <w:sz w:val="24"/>
          <w:szCs w:val="24"/>
        </w:rPr>
        <w:t>2.4</w:t>
      </w:r>
      <w:r w:rsidR="00DD3BB2" w:rsidRPr="002D11A7">
        <w:rPr>
          <w:rFonts w:eastAsia="Times New Roman" w:cs="Times New Roman"/>
          <w:b/>
          <w:sz w:val="24"/>
          <w:szCs w:val="24"/>
        </w:rPr>
        <w:t xml:space="preserve">. Новизна программы </w:t>
      </w:r>
      <w:r w:rsidR="00DD3BB2" w:rsidRPr="002D11A7">
        <w:rPr>
          <w:rFonts w:eastAsia="Times New Roman" w:cs="Times New Roman"/>
          <w:sz w:val="24"/>
          <w:szCs w:val="24"/>
        </w:rPr>
        <w:t>прослеживается в широком приобщении детей к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разнообразному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социальному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опыту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–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опыту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сотрудничества,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содружества,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сотворчества.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Программа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предполагает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создание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максимально</w:t>
      </w:r>
      <w:r w:rsidR="00DD3BB2" w:rsidRPr="002D11A7">
        <w:rPr>
          <w:rFonts w:eastAsia="Times New Roman" w:cs="Times New Roman"/>
          <w:spacing w:val="66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комфортных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условий для вовлечения детей и подростков в реальные социальные отношения,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способствующих</w:t>
      </w:r>
      <w:r w:rsidR="00DD3BB2"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развитию личностных качеств</w:t>
      </w:r>
      <w:r w:rsidR="00DD3BB2"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детей.</w:t>
      </w:r>
    </w:p>
    <w:p w14:paraId="2B1DEAFC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рамках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реализации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программы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организуются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мероприятия о родном крае, Иркутской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области: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мини-концерт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«Сибирь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моя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без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края…»,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конкурс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стихов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«Моя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родина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Сибирь!»,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«Тебе,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Байкал!»,</w:t>
      </w:r>
      <w:r w:rsidRPr="002D11A7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конкурс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рисунков</w:t>
      </w:r>
      <w:r w:rsidRPr="002D11A7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«Моя</w:t>
      </w:r>
      <w:r w:rsidRPr="002D11A7">
        <w:rPr>
          <w:rFonts w:eastAsia="Times New Roman" w:cs="Times New Roman"/>
          <w:spacing w:val="2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малая</w:t>
      </w:r>
      <w:r w:rsidRPr="002D11A7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Родина»,</w:t>
      </w:r>
      <w:r w:rsidRPr="002D11A7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конкурс</w:t>
      </w:r>
      <w:r w:rsidRPr="002D11A7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рисунков</w:t>
      </w:r>
      <w:r w:rsidRPr="002D11A7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«Берегите</w:t>
      </w:r>
      <w:r w:rsidRPr="002D11A7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Байкал!»,</w:t>
      </w:r>
      <w:r w:rsidRPr="002D11A7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викторина «Эндемики</w:t>
      </w:r>
      <w:r w:rsidRPr="002D11A7">
        <w:rPr>
          <w:rFonts w:eastAsia="Times New Roman" w:cs="Times New Roman"/>
          <w:spacing w:val="5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Байкала».</w:t>
      </w:r>
    </w:p>
    <w:p w14:paraId="35CCA24F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Calibri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«Использование разнообразных форм работы с детьми - тренинги, беседы,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викторины,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анкетирование,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творческие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занятия,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КТД,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спортивные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игры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соревнования, конкурсы, трудовые дела отрядов, интеллектуальные,</w:t>
      </w:r>
      <w:r w:rsidRPr="002D11A7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развивающие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 творческие игры, концерты, выставки, общий сбор – позволяют осуществлять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интеграцию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познавательной,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творческой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игровой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деятельностей.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Развиваясь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деятельности, ребёнок имеет возможность открыть в себе положительные качества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личности,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ощутить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значимость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собственного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«я»;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осознать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себя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личностью,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вызывающей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положительную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оценку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глазах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других</w:t>
      </w:r>
      <w:r w:rsidRPr="002D11A7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людей;</w:t>
      </w:r>
      <w:r w:rsidRPr="002D11A7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повысить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самооценку; выйти на новый уровень общения, где нет места агрессии и грубости.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Программа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реализуется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направлениям: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«Здоровье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спорт»,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«Культура,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творчество, досуг», «Общество и патриотизм», «Жизнь и безопасность», «Экология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труд»,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«Коррекционно-развивающее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направление»</w:t>
      </w:r>
      <w:r w:rsidRPr="002D11A7">
        <w:rPr>
          <w:rFonts w:eastAsia="Calibri" w:cs="Times New Roman"/>
          <w:sz w:val="24"/>
          <w:szCs w:val="24"/>
        </w:rPr>
        <w:t xml:space="preserve"> техническая;</w:t>
      </w:r>
    </w:p>
    <w:p w14:paraId="067B9119" w14:textId="77777777" w:rsidR="00DD3BB2" w:rsidRPr="002D11A7" w:rsidRDefault="00DD3BB2" w:rsidP="00DD3BB2">
      <w:pPr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Calibri" w:cs="Times New Roman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Адресат программы</w:t>
      </w:r>
      <w:r w:rsidRPr="002D11A7">
        <w:rPr>
          <w:rFonts w:eastAsia="Times New Roman" w:cs="Times New Roman"/>
          <w:sz w:val="24"/>
          <w:szCs w:val="24"/>
        </w:rPr>
        <w:t>: обучающиеся МКОУ «Катарбейская СОШ» в возрасте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 7 лет до 14 лет – 35 человек. Особое внимание уделяется детям с ОВЗ, детям из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малообеспеченных семей, находящихся в СОП, а так же детям, находящихся 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ТЖС.</w:t>
      </w:r>
    </w:p>
    <w:p w14:paraId="4D7A2687" w14:textId="04D97438" w:rsidR="00DD3BB2" w:rsidRPr="002D11A7" w:rsidRDefault="00DD3BB2" w:rsidP="00DD3BB2">
      <w:pPr>
        <w:widowControl w:val="0"/>
        <w:tabs>
          <w:tab w:val="left" w:pos="1546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b/>
          <w:sz w:val="24"/>
          <w:szCs w:val="24"/>
        </w:rPr>
        <w:t xml:space="preserve">Срок освоения программы: </w:t>
      </w:r>
      <w:r w:rsidRPr="002D11A7">
        <w:rPr>
          <w:rFonts w:eastAsia="Times New Roman" w:cs="Times New Roman"/>
          <w:sz w:val="24"/>
          <w:szCs w:val="24"/>
        </w:rPr>
        <w:t>программа реализуется в летний период 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течение 21 календарного дня (15 рабочих дней)</w:t>
      </w:r>
      <w:r w:rsidRPr="002D11A7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 xml:space="preserve">в период с </w:t>
      </w:r>
      <w:r w:rsidR="00683288" w:rsidRPr="002D11A7">
        <w:rPr>
          <w:rFonts w:eastAsia="Times New Roman" w:cs="Times New Roman"/>
          <w:sz w:val="24"/>
          <w:szCs w:val="24"/>
        </w:rPr>
        <w:t>4</w:t>
      </w:r>
      <w:r w:rsidRPr="002D11A7">
        <w:rPr>
          <w:rFonts w:eastAsia="Times New Roman" w:cs="Times New Roman"/>
          <w:sz w:val="24"/>
          <w:szCs w:val="24"/>
        </w:rPr>
        <w:t xml:space="preserve"> июня по 2</w:t>
      </w:r>
      <w:r w:rsidR="00683288" w:rsidRPr="002D11A7">
        <w:rPr>
          <w:rFonts w:eastAsia="Times New Roman" w:cs="Times New Roman"/>
          <w:sz w:val="24"/>
          <w:szCs w:val="24"/>
        </w:rPr>
        <w:t>5</w:t>
      </w:r>
      <w:r w:rsidRPr="002D11A7">
        <w:rPr>
          <w:rFonts w:eastAsia="Times New Roman" w:cs="Times New Roman"/>
          <w:sz w:val="24"/>
          <w:szCs w:val="24"/>
        </w:rPr>
        <w:t>июня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202</w:t>
      </w:r>
      <w:r w:rsidR="00683288" w:rsidRPr="002D11A7">
        <w:rPr>
          <w:rFonts w:eastAsia="Times New Roman" w:cs="Times New Roman"/>
          <w:sz w:val="24"/>
          <w:szCs w:val="24"/>
        </w:rPr>
        <w:t>4</w:t>
      </w:r>
      <w:r w:rsidRPr="002D11A7">
        <w:rPr>
          <w:rFonts w:eastAsia="Times New Roman" w:cs="Times New Roman"/>
          <w:sz w:val="24"/>
          <w:szCs w:val="24"/>
        </w:rPr>
        <w:t>года.</w:t>
      </w:r>
    </w:p>
    <w:p w14:paraId="6224D698" w14:textId="77777777" w:rsidR="00DD3BB2" w:rsidRPr="002D11A7" w:rsidRDefault="00DD3BB2" w:rsidP="00DD3BB2">
      <w:pPr>
        <w:widowControl w:val="0"/>
        <w:tabs>
          <w:tab w:val="left" w:pos="1678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bCs/>
          <w:sz w:val="24"/>
          <w:szCs w:val="24"/>
        </w:rPr>
        <w:t>2.5</w:t>
      </w:r>
      <w:r w:rsidRPr="002D11A7">
        <w:rPr>
          <w:rFonts w:eastAsia="Times New Roman" w:cs="Times New Roman"/>
          <w:b/>
          <w:sz w:val="24"/>
          <w:szCs w:val="24"/>
        </w:rPr>
        <w:t>.Режим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дня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лагеря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«Весёлые ребята»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составлен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соответствии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постановлением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Главного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государственного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санитарного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врача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российской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Федерации от 28 сентября 2020 г. №28 «Об утверждении санитарных правил СП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2.4.3648-20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«Санитарно-эпидемиологические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требования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организациям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воспитания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обучения,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отдыха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оздоровления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молодёжи»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(зарегистрировано Минюстом России 18 декабря 2020 г. № 61573). Организация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работы школьного лагеря «Весёлые ребята» осуществляется в режиме пребывания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8.30</w:t>
      </w:r>
      <w:r w:rsidRPr="002D11A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до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14.30,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без организации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сна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детей.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489"/>
      </w:tblGrid>
      <w:tr w:rsidR="002D11A7" w:rsidRPr="002D11A7" w14:paraId="0D88D8C4" w14:textId="77777777" w:rsidTr="00FA255B">
        <w:trPr>
          <w:trHeight w:val="299"/>
        </w:trPr>
        <w:tc>
          <w:tcPr>
            <w:tcW w:w="2977" w:type="dxa"/>
          </w:tcPr>
          <w:p w14:paraId="3A495EFC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89" w:type="dxa"/>
          </w:tcPr>
          <w:p w14:paraId="2BCDB440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Элементы</w:t>
            </w:r>
            <w:r w:rsidRPr="002D11A7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режима</w:t>
            </w:r>
            <w:r w:rsidRPr="002D11A7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дня</w:t>
            </w:r>
          </w:p>
        </w:tc>
      </w:tr>
      <w:tr w:rsidR="002D11A7" w:rsidRPr="002D11A7" w14:paraId="57E3B6FC" w14:textId="77777777" w:rsidTr="00FA255B">
        <w:trPr>
          <w:trHeight w:val="297"/>
        </w:trPr>
        <w:tc>
          <w:tcPr>
            <w:tcW w:w="2977" w:type="dxa"/>
            <w:tcBorders>
              <w:bottom w:val="single" w:sz="6" w:space="0" w:color="000000"/>
            </w:tcBorders>
          </w:tcPr>
          <w:p w14:paraId="55F07EB0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08.30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–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6489" w:type="dxa"/>
            <w:tcBorders>
              <w:bottom w:val="single" w:sz="6" w:space="0" w:color="000000"/>
            </w:tcBorders>
          </w:tcPr>
          <w:p w14:paraId="06391B9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Прием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детей</w:t>
            </w:r>
          </w:p>
        </w:tc>
      </w:tr>
      <w:tr w:rsidR="002D11A7" w:rsidRPr="002D11A7" w14:paraId="433E4F0F" w14:textId="77777777" w:rsidTr="00FA255B">
        <w:trPr>
          <w:trHeight w:val="297"/>
        </w:trPr>
        <w:tc>
          <w:tcPr>
            <w:tcW w:w="2977" w:type="dxa"/>
            <w:tcBorders>
              <w:top w:val="single" w:sz="6" w:space="0" w:color="000000"/>
            </w:tcBorders>
          </w:tcPr>
          <w:p w14:paraId="55EFC08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08.40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–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6489" w:type="dxa"/>
            <w:tcBorders>
              <w:top w:val="single" w:sz="6" w:space="0" w:color="000000"/>
            </w:tcBorders>
          </w:tcPr>
          <w:p w14:paraId="69BAEDB6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Зарядка</w:t>
            </w:r>
          </w:p>
        </w:tc>
      </w:tr>
      <w:tr w:rsidR="002D11A7" w:rsidRPr="002D11A7" w14:paraId="7DC32C33" w14:textId="77777777" w:rsidTr="00FA255B">
        <w:trPr>
          <w:trHeight w:val="297"/>
        </w:trPr>
        <w:tc>
          <w:tcPr>
            <w:tcW w:w="2977" w:type="dxa"/>
          </w:tcPr>
          <w:p w14:paraId="486BDA86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09.00–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09.15</w:t>
            </w:r>
          </w:p>
        </w:tc>
        <w:tc>
          <w:tcPr>
            <w:tcW w:w="6489" w:type="dxa"/>
          </w:tcPr>
          <w:p w14:paraId="6CAB2BFB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Утренняя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линейка</w:t>
            </w:r>
          </w:p>
        </w:tc>
      </w:tr>
      <w:tr w:rsidR="002D11A7" w:rsidRPr="002D11A7" w14:paraId="61A95F7F" w14:textId="77777777" w:rsidTr="00FA255B">
        <w:trPr>
          <w:trHeight w:val="299"/>
        </w:trPr>
        <w:tc>
          <w:tcPr>
            <w:tcW w:w="2977" w:type="dxa"/>
          </w:tcPr>
          <w:p w14:paraId="43838FA5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09.15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–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489" w:type="dxa"/>
          </w:tcPr>
          <w:p w14:paraId="292A952B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Завтрак</w:t>
            </w:r>
          </w:p>
        </w:tc>
      </w:tr>
      <w:tr w:rsidR="002D11A7" w:rsidRPr="002D11A7" w14:paraId="4DE856D3" w14:textId="77777777" w:rsidTr="00FA255B">
        <w:trPr>
          <w:trHeight w:val="299"/>
        </w:trPr>
        <w:tc>
          <w:tcPr>
            <w:tcW w:w="2977" w:type="dxa"/>
          </w:tcPr>
          <w:p w14:paraId="39C172EA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10.00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–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6489" w:type="dxa"/>
          </w:tcPr>
          <w:p w14:paraId="4D624470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Общественно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pacing w:val="60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полезный</w:t>
            </w:r>
            <w:r w:rsidRPr="002D11A7">
              <w:rPr>
                <w:rFonts w:eastAsia="Times New Roman" w:cs="Times New Roman"/>
                <w:spacing w:val="60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труд</w:t>
            </w:r>
          </w:p>
        </w:tc>
      </w:tr>
      <w:tr w:rsidR="002D11A7" w:rsidRPr="002D11A7" w14:paraId="11C6A50D" w14:textId="77777777" w:rsidTr="00FA255B">
        <w:trPr>
          <w:trHeight w:val="299"/>
        </w:trPr>
        <w:tc>
          <w:tcPr>
            <w:tcW w:w="2977" w:type="dxa"/>
          </w:tcPr>
          <w:p w14:paraId="6557CA3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10.15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–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489" w:type="dxa"/>
          </w:tcPr>
          <w:p w14:paraId="73F4CF6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Работа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кружка</w:t>
            </w:r>
          </w:p>
        </w:tc>
      </w:tr>
      <w:tr w:rsidR="002D11A7" w:rsidRPr="002D11A7" w14:paraId="02472C0D" w14:textId="77777777" w:rsidTr="00FA255B">
        <w:trPr>
          <w:trHeight w:val="297"/>
        </w:trPr>
        <w:tc>
          <w:tcPr>
            <w:tcW w:w="2977" w:type="dxa"/>
          </w:tcPr>
          <w:p w14:paraId="0CB6A16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11.00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–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489" w:type="dxa"/>
          </w:tcPr>
          <w:p w14:paraId="555A3F9C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Работа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по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планам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отрядов</w:t>
            </w:r>
          </w:p>
        </w:tc>
      </w:tr>
      <w:tr w:rsidR="002D11A7" w:rsidRPr="002D11A7" w14:paraId="5C78C987" w14:textId="77777777" w:rsidTr="00FA255B">
        <w:trPr>
          <w:trHeight w:val="599"/>
        </w:trPr>
        <w:tc>
          <w:tcPr>
            <w:tcW w:w="2977" w:type="dxa"/>
          </w:tcPr>
          <w:p w14:paraId="7F71A32B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12.00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–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489" w:type="dxa"/>
          </w:tcPr>
          <w:p w14:paraId="458DAE85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Оздоровительные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процедуры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(спортивные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игры,</w:t>
            </w:r>
          </w:p>
          <w:p w14:paraId="676D057F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соревнования)</w:t>
            </w:r>
          </w:p>
        </w:tc>
      </w:tr>
      <w:tr w:rsidR="002D11A7" w:rsidRPr="002D11A7" w14:paraId="0D245785" w14:textId="77777777" w:rsidTr="00FA255B">
        <w:trPr>
          <w:trHeight w:val="297"/>
        </w:trPr>
        <w:tc>
          <w:tcPr>
            <w:tcW w:w="2977" w:type="dxa"/>
          </w:tcPr>
          <w:p w14:paraId="20D82B91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13.00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–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489" w:type="dxa"/>
          </w:tcPr>
          <w:p w14:paraId="200C2641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Обед</w:t>
            </w:r>
          </w:p>
        </w:tc>
      </w:tr>
      <w:tr w:rsidR="002D11A7" w:rsidRPr="002D11A7" w14:paraId="304F9127" w14:textId="77777777" w:rsidTr="00FA255B">
        <w:trPr>
          <w:trHeight w:val="299"/>
        </w:trPr>
        <w:tc>
          <w:tcPr>
            <w:tcW w:w="2977" w:type="dxa"/>
          </w:tcPr>
          <w:p w14:paraId="463E3CD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14.00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-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489" w:type="dxa"/>
          </w:tcPr>
          <w:p w14:paraId="5CB1E94A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Время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отдыха</w:t>
            </w:r>
          </w:p>
        </w:tc>
      </w:tr>
      <w:tr w:rsidR="002D11A7" w:rsidRPr="002D11A7" w14:paraId="3EFF93D8" w14:textId="77777777" w:rsidTr="00FA255B">
        <w:trPr>
          <w:trHeight w:val="299"/>
        </w:trPr>
        <w:tc>
          <w:tcPr>
            <w:tcW w:w="2977" w:type="dxa"/>
          </w:tcPr>
          <w:p w14:paraId="778053C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6489" w:type="dxa"/>
          </w:tcPr>
          <w:p w14:paraId="111A74CD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Уход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детей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домой</w:t>
            </w:r>
          </w:p>
        </w:tc>
      </w:tr>
    </w:tbl>
    <w:p w14:paraId="6DD7A839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055D7BFC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6E6A2DF6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Кружковая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деятельность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ограниченной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двигательной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активностью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чередуется в школьном лагере «Весёлые ребята» с активным отдыхом и спортивными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        </w:t>
      </w:r>
      <w:r w:rsidRPr="002D11A7">
        <w:rPr>
          <w:rFonts w:eastAsia="Times New Roman" w:cs="Times New Roman"/>
          <w:spacing w:val="-62"/>
          <w:sz w:val="24"/>
          <w:szCs w:val="24"/>
        </w:rPr>
        <w:tab/>
      </w:r>
      <w:r w:rsidRPr="002D11A7">
        <w:rPr>
          <w:rFonts w:eastAsia="Times New Roman" w:cs="Times New Roman"/>
          <w:sz w:val="24"/>
          <w:szCs w:val="24"/>
        </w:rPr>
        <w:t>мероприятиями.</w:t>
      </w:r>
    </w:p>
    <w:p w14:paraId="7A723824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Организация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режим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занятий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использованием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компьютерной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техники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проводится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помещениях,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оборудованных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соответствии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санитарными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правилами,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предъявляющие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гигиенические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требования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персональным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электронно-вычислительным машинам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организации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работы.</w:t>
      </w:r>
    </w:p>
    <w:p w14:paraId="0AE0AE00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 лагере организовано проведение 2 кружка дополнительного образования 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учетом возрастных особенностей детей и запросом со стороны детей и родителей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(законных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представителей):</w:t>
      </w:r>
    </w:p>
    <w:p w14:paraId="687FDF49" w14:textId="77777777" w:rsidR="00DD3BB2" w:rsidRPr="002D11A7" w:rsidRDefault="00DD3BB2" w:rsidP="00DD3BB2">
      <w:pPr>
        <w:widowControl w:val="0"/>
        <w:numPr>
          <w:ilvl w:val="0"/>
          <w:numId w:val="35"/>
        </w:numPr>
        <w:tabs>
          <w:tab w:val="left" w:pos="1409"/>
        </w:tabs>
        <w:autoSpaceDE w:val="0"/>
        <w:autoSpaceDN w:val="0"/>
        <w:spacing w:after="0"/>
        <w:ind w:hanging="361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Кружок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«Химия для любознательных».</w:t>
      </w:r>
    </w:p>
    <w:p w14:paraId="0CA5D095" w14:textId="0FE590F3" w:rsidR="00DD3BB2" w:rsidRPr="002D11A7" w:rsidRDefault="00DD3BB2" w:rsidP="00DD3BB2">
      <w:pPr>
        <w:widowControl w:val="0"/>
        <w:numPr>
          <w:ilvl w:val="0"/>
          <w:numId w:val="35"/>
        </w:numPr>
        <w:tabs>
          <w:tab w:val="left" w:pos="1409"/>
        </w:tabs>
        <w:autoSpaceDE w:val="0"/>
        <w:autoSpaceDN w:val="0"/>
        <w:spacing w:after="0"/>
        <w:ind w:hanging="361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Кружок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«Робототехника».</w:t>
      </w:r>
    </w:p>
    <w:p w14:paraId="74F6711F" w14:textId="28325A77" w:rsidR="00021650" w:rsidRPr="002D11A7" w:rsidRDefault="00021650" w:rsidP="00021650">
      <w:pPr>
        <w:widowControl w:val="0"/>
        <w:tabs>
          <w:tab w:val="left" w:pos="1409"/>
        </w:tabs>
        <w:autoSpaceDE w:val="0"/>
        <w:autoSpaceDN w:val="0"/>
        <w:spacing w:after="0"/>
        <w:rPr>
          <w:rFonts w:eastAsia="Times New Roman" w:cs="Times New Roman"/>
          <w:sz w:val="26"/>
          <w:szCs w:val="26"/>
        </w:rPr>
      </w:pPr>
      <w:r w:rsidRPr="002D11A7">
        <w:rPr>
          <w:rFonts w:eastAsia="Times New Roman" w:cs="Times New Roman"/>
          <w:sz w:val="26"/>
          <w:szCs w:val="26"/>
        </w:rPr>
        <w:t xml:space="preserve">Кроме кружковой работы </w:t>
      </w:r>
      <w:r w:rsidR="004920FE" w:rsidRPr="002D11A7">
        <w:rPr>
          <w:rFonts w:eastAsia="Times New Roman" w:cs="Times New Roman"/>
          <w:sz w:val="26"/>
          <w:szCs w:val="26"/>
        </w:rPr>
        <w:t xml:space="preserve">будет мероприятия  </w:t>
      </w:r>
      <w:r w:rsidR="004920FE" w:rsidRPr="002D11A7">
        <w:rPr>
          <w:rFonts w:cs="Times New Roman"/>
          <w:sz w:val="26"/>
          <w:szCs w:val="26"/>
          <w:shd w:val="clear" w:color="auto" w:fill="FFFFFF"/>
        </w:rPr>
        <w:t>Общероссийского общественно-государственного </w:t>
      </w:r>
      <w:r w:rsidR="004920FE" w:rsidRPr="002D11A7">
        <w:rPr>
          <w:rFonts w:cs="Times New Roman"/>
          <w:b/>
          <w:bCs/>
          <w:sz w:val="26"/>
          <w:szCs w:val="26"/>
          <w:shd w:val="clear" w:color="auto" w:fill="FFFFFF"/>
        </w:rPr>
        <w:t>движения</w:t>
      </w:r>
      <w:r w:rsidR="004920FE" w:rsidRPr="002D11A7">
        <w:rPr>
          <w:rFonts w:cs="Times New Roman"/>
          <w:sz w:val="26"/>
          <w:szCs w:val="26"/>
          <w:shd w:val="clear" w:color="auto" w:fill="FFFFFF"/>
        </w:rPr>
        <w:t> детей и молодежи "</w:t>
      </w:r>
      <w:r w:rsidR="004920FE" w:rsidRPr="002D11A7">
        <w:rPr>
          <w:rFonts w:cs="Times New Roman"/>
          <w:b/>
          <w:bCs/>
          <w:sz w:val="26"/>
          <w:szCs w:val="26"/>
          <w:shd w:val="clear" w:color="auto" w:fill="FFFFFF"/>
        </w:rPr>
        <w:t>Движение</w:t>
      </w:r>
      <w:r w:rsidR="004920FE" w:rsidRPr="002D11A7">
        <w:rPr>
          <w:rFonts w:cs="Times New Roman"/>
          <w:sz w:val="26"/>
          <w:szCs w:val="26"/>
          <w:shd w:val="clear" w:color="auto" w:fill="FFFFFF"/>
        </w:rPr>
        <w:t> </w:t>
      </w:r>
      <w:r w:rsidR="004920FE" w:rsidRPr="002D11A7">
        <w:rPr>
          <w:rFonts w:cs="Times New Roman"/>
          <w:b/>
          <w:bCs/>
          <w:sz w:val="26"/>
          <w:szCs w:val="26"/>
          <w:shd w:val="clear" w:color="auto" w:fill="FFFFFF"/>
        </w:rPr>
        <w:t>Первых</w:t>
      </w:r>
      <w:r w:rsidR="004920FE" w:rsidRPr="002D11A7">
        <w:rPr>
          <w:rFonts w:cs="Times New Roman"/>
          <w:sz w:val="26"/>
          <w:szCs w:val="26"/>
          <w:shd w:val="clear" w:color="auto" w:fill="FFFFFF"/>
        </w:rPr>
        <w:t>"</w:t>
      </w:r>
    </w:p>
    <w:p w14:paraId="503FAE88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Продолжительность занятий в кружке - не более 35 минут для детей 7 лет и 40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минут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для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8-14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лет.</w:t>
      </w:r>
    </w:p>
    <w:p w14:paraId="36177F68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 xml:space="preserve">Оптимальная наполняемость групп при организации занятий в кружках 17-18 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человек (согласно гигиеническим требованиям к режиму дня СанПиН 2.4.3648-20,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методическим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рекомендациям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проектированию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дополнительных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общеразвивающих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программ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№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09-3242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18.11.15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г.,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Концепции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развития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дополнительного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образования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утверждённого</w:t>
      </w:r>
      <w:r w:rsidRPr="002D11A7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распоряжением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Правительства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РФ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24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апреля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2015</w:t>
      </w:r>
      <w:r w:rsidRPr="002D11A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г.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№729-р.).</w:t>
      </w:r>
    </w:p>
    <w:p w14:paraId="3E7F971E" w14:textId="77777777" w:rsidR="00DD3BB2" w:rsidRPr="002D11A7" w:rsidRDefault="00DD3BB2" w:rsidP="00DD3BB2">
      <w:pPr>
        <w:widowControl w:val="0"/>
        <w:numPr>
          <w:ilvl w:val="1"/>
          <w:numId w:val="42"/>
        </w:numPr>
        <w:tabs>
          <w:tab w:val="left" w:pos="1658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b/>
          <w:sz w:val="24"/>
          <w:szCs w:val="24"/>
        </w:rPr>
        <w:t>Целью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программы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«Вместе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весело шагать»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является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создание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обеспечение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оптимальных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условий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для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охраны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укрепления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здоровья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организации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досуга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время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летних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каникул,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выявление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развитие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творческого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потенциала,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разносторонних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интересов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удовлетворение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индивидуальных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потребностей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основе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совместной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деятельности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взрослых.</w:t>
      </w:r>
    </w:p>
    <w:p w14:paraId="3FD527AD" w14:textId="77777777" w:rsidR="00DD3BB2" w:rsidRPr="002D11A7" w:rsidRDefault="00DD3BB2" w:rsidP="00DD3BB2">
      <w:pPr>
        <w:widowControl w:val="0"/>
        <w:tabs>
          <w:tab w:val="left" w:pos="1469"/>
        </w:tabs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  <w:r w:rsidRPr="002D11A7">
        <w:rPr>
          <w:rFonts w:eastAsia="Times New Roman" w:cs="Times New Roman"/>
          <w:b/>
          <w:sz w:val="24"/>
          <w:szCs w:val="24"/>
        </w:rPr>
        <w:t>2.7.Задачи</w:t>
      </w:r>
      <w:r w:rsidRPr="002D11A7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программы</w:t>
      </w:r>
    </w:p>
    <w:p w14:paraId="6F5FE027" w14:textId="77777777" w:rsidR="00DD3BB2" w:rsidRPr="002D11A7" w:rsidRDefault="00DD3BB2" w:rsidP="00DD3BB2">
      <w:pPr>
        <w:widowControl w:val="0"/>
        <w:numPr>
          <w:ilvl w:val="1"/>
          <w:numId w:val="36"/>
        </w:numPr>
        <w:tabs>
          <w:tab w:val="left" w:pos="1253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содействие сохранению и укреплению физического и духовного здоровья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через разнообразные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активные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формы организации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досуга;</w:t>
      </w:r>
    </w:p>
    <w:p w14:paraId="4C271CDF" w14:textId="77777777" w:rsidR="00DD3BB2" w:rsidRPr="002D11A7" w:rsidRDefault="00DD3BB2" w:rsidP="00DD3BB2">
      <w:pPr>
        <w:widowControl w:val="0"/>
        <w:numPr>
          <w:ilvl w:val="1"/>
          <w:numId w:val="36"/>
        </w:numPr>
        <w:tabs>
          <w:tab w:val="left" w:pos="1246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содействие воспитанию и адаптации детей к жизни в обществе, привитие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навыков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самоуправления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(в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отряде),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чувства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коллективизма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патриотизма;</w:t>
      </w:r>
    </w:p>
    <w:p w14:paraId="138B75A6" w14:textId="77777777" w:rsidR="00DD3BB2" w:rsidRPr="002D11A7" w:rsidRDefault="00DD3BB2" w:rsidP="00DD3BB2">
      <w:pPr>
        <w:widowControl w:val="0"/>
        <w:numPr>
          <w:ilvl w:val="1"/>
          <w:numId w:val="36"/>
        </w:numPr>
        <w:tabs>
          <w:tab w:val="left" w:pos="1279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развитие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познавательных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интересов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творческих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способностей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подростков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через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разнообразные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формы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культурно</w:t>
      </w:r>
      <w:r w:rsidRPr="002D11A7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досуговой деятельности.</w:t>
      </w:r>
    </w:p>
    <w:p w14:paraId="682D2497" w14:textId="77777777" w:rsidR="00DD3BB2" w:rsidRPr="002D11A7" w:rsidRDefault="00DD3BB2" w:rsidP="00DD3BB2">
      <w:pPr>
        <w:widowControl w:val="0"/>
        <w:numPr>
          <w:ilvl w:val="1"/>
          <w:numId w:val="36"/>
        </w:numPr>
        <w:tabs>
          <w:tab w:val="left" w:pos="1229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формирование навыков живого межличностного и коллективного общения,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развивая коммуникативные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способности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 и гуманистических отношений 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детской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среде;</w:t>
      </w:r>
    </w:p>
    <w:p w14:paraId="26E1930B" w14:textId="77777777" w:rsidR="00DD3BB2" w:rsidRPr="002D11A7" w:rsidRDefault="00DD3BB2" w:rsidP="00DD3BB2">
      <w:pPr>
        <w:widowControl w:val="0"/>
        <w:numPr>
          <w:ilvl w:val="1"/>
          <w:numId w:val="36"/>
        </w:numPr>
        <w:tabs>
          <w:tab w:val="left" w:pos="1279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формирование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ребят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потребности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ведении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здорового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безопасного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образа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жизни 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повышение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интереса к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регулярным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занятиям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спорта.</w:t>
      </w:r>
    </w:p>
    <w:p w14:paraId="36D2CCD6" w14:textId="77777777" w:rsidR="00DD3BB2" w:rsidRPr="002D11A7" w:rsidRDefault="00DD3BB2" w:rsidP="00DD3BB2">
      <w:pPr>
        <w:widowControl w:val="0"/>
        <w:tabs>
          <w:tab w:val="left" w:pos="1289"/>
        </w:tabs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  <w:r w:rsidRPr="002D11A7">
        <w:rPr>
          <w:rFonts w:eastAsia="Times New Roman" w:cs="Times New Roman"/>
          <w:b/>
          <w:sz w:val="24"/>
          <w:szCs w:val="24"/>
        </w:rPr>
        <w:t>2.8.Комплекс</w:t>
      </w:r>
      <w:r w:rsidRPr="002D11A7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основных</w:t>
      </w:r>
      <w:r w:rsidRPr="002D11A7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характеристик</w:t>
      </w:r>
      <w:r w:rsidRPr="002D11A7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программы</w:t>
      </w:r>
    </w:p>
    <w:p w14:paraId="5008FE4A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Весь педагогический коллектив лагеря ориентирует свою работу на развитие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личности</w:t>
      </w:r>
      <w:r w:rsidRPr="002D11A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ребёнка.</w:t>
      </w:r>
      <w:r w:rsidRPr="002D11A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деятельности</w:t>
      </w:r>
      <w:r w:rsidRPr="002D11A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общении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педагогов,</w:t>
      </w:r>
      <w:r w:rsidRPr="002D11A7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родителей</w:t>
      </w:r>
    </w:p>
    <w:p w14:paraId="041040D7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культивируется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сотрудничество,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сотворчество,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равноправие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равноценность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личностных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позиций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всех</w:t>
      </w:r>
      <w:r w:rsidRPr="002D11A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участников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педагогического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процесса.</w:t>
      </w:r>
    </w:p>
    <w:p w14:paraId="7E94376B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Программа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реализуется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под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девизом: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«Вместе весело шагать!»</w:t>
      </w:r>
    </w:p>
    <w:p w14:paraId="171EF05F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 программе предусмотрены направления: «Здоровье и спорт», «Культура,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творчество, досуг», «Общество и патриотизм», «Жизнь и безопасность», «Экология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труд»,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«Коррекционно-развивающее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направление»</w:t>
      </w:r>
    </w:p>
    <w:p w14:paraId="18F82097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Смена лагеря будет проходить в форме «Творческий календарь», предметом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 xml:space="preserve">которого являются организация и </w:t>
      </w:r>
      <w:r w:rsidRPr="002D11A7">
        <w:rPr>
          <w:rFonts w:eastAsia="Times New Roman" w:cs="Times New Roman"/>
          <w:bCs/>
          <w:sz w:val="24"/>
          <w:szCs w:val="24"/>
        </w:rPr>
        <w:t>проведение тематических дней</w:t>
      </w:r>
      <w:r w:rsidRPr="002D11A7">
        <w:rPr>
          <w:rFonts w:eastAsia="Times New Roman" w:cs="Times New Roman"/>
          <w:b/>
          <w:sz w:val="24"/>
          <w:szCs w:val="24"/>
        </w:rPr>
        <w:t xml:space="preserve">, </w:t>
      </w:r>
      <w:r w:rsidRPr="002D11A7">
        <w:rPr>
          <w:rFonts w:eastAsia="Times New Roman" w:cs="Times New Roman"/>
          <w:sz w:val="24"/>
          <w:szCs w:val="24"/>
        </w:rPr>
        <w:t>направленных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 отдых, оздоровление и развитие детей. Формами проведения тематических дней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являются: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КТД,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спортивно-массовые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мероприятия,</w:t>
      </w:r>
      <w:r w:rsidRPr="002D11A7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музыкальные,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интеллектуальные программы, конкурсы рисунков, решение викторин и прочее. 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каждом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отряде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имеется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«Тематический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календарь»,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где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каждый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день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является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открытием</w:t>
      </w:r>
      <w:r w:rsidRPr="002D11A7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для</w:t>
      </w:r>
      <w:r w:rsidRPr="002D11A7">
        <w:rPr>
          <w:rFonts w:eastAsia="Times New Roman" w:cs="Times New Roman"/>
          <w:spacing w:val="6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lastRenderedPageBreak/>
        <w:t>ребёнка.</w:t>
      </w:r>
      <w:r w:rsidRPr="002D11A7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6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лагере</w:t>
      </w:r>
      <w:r w:rsidRPr="002D11A7">
        <w:rPr>
          <w:rFonts w:eastAsia="Times New Roman" w:cs="Times New Roman"/>
          <w:spacing w:val="6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существуют</w:t>
      </w:r>
      <w:r w:rsidRPr="002D11A7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законы</w:t>
      </w:r>
      <w:r w:rsidRPr="002D11A7">
        <w:rPr>
          <w:rFonts w:eastAsia="Times New Roman" w:cs="Times New Roman"/>
          <w:spacing w:val="6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заповеди:</w:t>
      </w:r>
    </w:p>
    <w:p w14:paraId="0206FD8D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6139C2A4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7FED052A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42EC0934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7429EDEC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DD3BB2" w:rsidRPr="002D11A7">
          <w:pgSz w:w="11910" w:h="16840"/>
          <w:pgMar w:top="1040" w:right="340" w:bottom="1260" w:left="1220" w:header="0" w:footer="1071" w:gutter="0"/>
          <w:cols w:space="720"/>
        </w:sectPr>
      </w:pPr>
    </w:p>
    <w:p w14:paraId="0799755E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Cs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lastRenderedPageBreak/>
        <w:t>Законы</w:t>
      </w:r>
      <w:r w:rsidRPr="002D11A7">
        <w:rPr>
          <w:rFonts w:eastAsia="Times New Roman" w:cs="Times New Roman"/>
          <w:bCs/>
          <w:sz w:val="24"/>
          <w:szCs w:val="24"/>
        </w:rPr>
        <w:t>:</w:t>
      </w:r>
    </w:p>
    <w:p w14:paraId="253849BA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Закон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точного</w:t>
      </w:r>
      <w:r w:rsidRPr="002D11A7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времени.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Закон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доброты.</w:t>
      </w:r>
    </w:p>
    <w:p w14:paraId="7B712F58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Закон</w:t>
      </w:r>
      <w:r w:rsidRPr="002D11A7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порядочности.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Закон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дружбы.</w:t>
      </w:r>
    </w:p>
    <w:p w14:paraId="40324DD0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Закон безопасности.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Закон</w:t>
      </w:r>
      <w:r w:rsidRPr="002D11A7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взаимовыручки.</w:t>
      </w:r>
    </w:p>
    <w:p w14:paraId="64DFEE5D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bCs/>
          <w:sz w:val="24"/>
          <w:szCs w:val="24"/>
        </w:rPr>
        <w:br w:type="column"/>
      </w:r>
      <w:r w:rsidRPr="002D11A7">
        <w:rPr>
          <w:rFonts w:eastAsia="Times New Roman" w:cs="Times New Roman"/>
          <w:b/>
          <w:bCs/>
          <w:sz w:val="24"/>
          <w:szCs w:val="24"/>
        </w:rPr>
        <w:lastRenderedPageBreak/>
        <w:t>Заповеди:</w:t>
      </w:r>
    </w:p>
    <w:p w14:paraId="7DC862C3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Отряд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–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одна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семья.</w:t>
      </w:r>
    </w:p>
    <w:p w14:paraId="0B81D226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Один за всех и все за одного.</w:t>
      </w:r>
      <w:r w:rsidRPr="002D11A7">
        <w:rPr>
          <w:rFonts w:eastAsia="Times New Roman" w:cs="Times New Roman"/>
          <w:spacing w:val="-6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Порядок,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прежде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всего.</w:t>
      </w:r>
    </w:p>
    <w:p w14:paraId="0E67A04C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Каждое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дело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вместе</w:t>
      </w:r>
    </w:p>
    <w:p w14:paraId="387D48B2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Все делай творчески, а иначе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зачем?</w:t>
      </w:r>
    </w:p>
    <w:p w14:paraId="395A9A46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Даже если трудно, доведи дело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до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конца.</w:t>
      </w:r>
    </w:p>
    <w:p w14:paraId="63DD3F74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DD3BB2" w:rsidRPr="002D11A7">
          <w:type w:val="continuous"/>
          <w:pgSz w:w="11910" w:h="16840"/>
          <w:pgMar w:top="1040" w:right="340" w:bottom="280" w:left="1220" w:header="720" w:footer="720" w:gutter="0"/>
          <w:cols w:num="2" w:space="720" w:equalWidth="0">
            <w:col w:w="3729" w:space="1302"/>
            <w:col w:w="5319"/>
          </w:cols>
        </w:sectPr>
      </w:pPr>
      <w:r w:rsidRPr="002D11A7">
        <w:rPr>
          <w:rFonts w:eastAsia="Times New Roman" w:cs="Times New Roman"/>
          <w:sz w:val="24"/>
          <w:szCs w:val="24"/>
        </w:rPr>
        <w:t>Чистота –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залог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здоровья.</w:t>
      </w:r>
    </w:p>
    <w:p w14:paraId="39D81EAE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lastRenderedPageBreak/>
        <w:t>Программой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предусмотрена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работа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органов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самоуправления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актив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«Весёлые ребята»,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который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создаётся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для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решения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вопросов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организации, содержания деятельности и развития позитивных личностных качеств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ребят.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Актив,</w:t>
      </w:r>
      <w:r w:rsidRPr="002D11A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как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форма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самоуправления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детей,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действует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целях:</w:t>
      </w:r>
    </w:p>
    <w:p w14:paraId="331DD560" w14:textId="4CF4AD10" w:rsidR="00DD3BB2" w:rsidRPr="002D11A7" w:rsidRDefault="00FA255B" w:rsidP="00FA255B">
      <w:pPr>
        <w:widowControl w:val="0"/>
        <w:tabs>
          <w:tab w:val="left" w:pos="131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</w:t>
      </w:r>
      <w:r w:rsidR="00DD3BB2" w:rsidRPr="002D11A7">
        <w:rPr>
          <w:rFonts w:eastAsia="Times New Roman" w:cs="Times New Roman"/>
          <w:sz w:val="24"/>
          <w:szCs w:val="24"/>
        </w:rPr>
        <w:t>оказания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помощи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в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проведении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оздоровительных,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культурно-массовых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мероприятий</w:t>
      </w:r>
      <w:r w:rsidR="00DD3BB2"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и</w:t>
      </w:r>
      <w:r w:rsidR="00DD3BB2" w:rsidRPr="002D11A7">
        <w:rPr>
          <w:rFonts w:eastAsia="Times New Roman" w:cs="Times New Roman"/>
          <w:spacing w:val="2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творческих</w:t>
      </w:r>
      <w:r w:rsidR="00DD3BB2"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дел.</w:t>
      </w:r>
    </w:p>
    <w:p w14:paraId="1A8F8763" w14:textId="0B6DFE04" w:rsidR="00DD3BB2" w:rsidRPr="002D11A7" w:rsidRDefault="00FA255B" w:rsidP="00FA255B">
      <w:pPr>
        <w:widowControl w:val="0"/>
        <w:tabs>
          <w:tab w:val="left" w:pos="1488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</w:t>
      </w:r>
      <w:r w:rsidR="00DD3BB2" w:rsidRPr="002D11A7">
        <w:rPr>
          <w:rFonts w:eastAsia="Times New Roman" w:cs="Times New Roman"/>
          <w:sz w:val="24"/>
          <w:szCs w:val="24"/>
        </w:rPr>
        <w:t>создания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условий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для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развития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физического,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творческого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и</w:t>
      </w:r>
      <w:r w:rsidR="00DD3BB2"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интеллектуального</w:t>
      </w:r>
      <w:r w:rsidR="00DD3BB2"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потенциала</w:t>
      </w:r>
      <w:r w:rsidR="00DD3BB2"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детей.</w:t>
      </w:r>
    </w:p>
    <w:p w14:paraId="0F49ADB2" w14:textId="6636E596" w:rsidR="00DD3BB2" w:rsidRPr="002D11A7" w:rsidRDefault="00FA255B" w:rsidP="00FA255B">
      <w:pPr>
        <w:widowControl w:val="0"/>
        <w:tabs>
          <w:tab w:val="left" w:pos="1200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</w:t>
      </w:r>
      <w:r w:rsidR="00DD3BB2" w:rsidRPr="002D11A7">
        <w:rPr>
          <w:rFonts w:eastAsia="Times New Roman" w:cs="Times New Roman"/>
          <w:sz w:val="24"/>
          <w:szCs w:val="24"/>
        </w:rPr>
        <w:t>содействия</w:t>
      </w:r>
      <w:r w:rsidR="00DD3BB2"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в</w:t>
      </w:r>
      <w:r w:rsidR="00DD3BB2"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создании</w:t>
      </w:r>
      <w:r w:rsidR="00DD3BB2"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благоприятного</w:t>
      </w:r>
      <w:r w:rsidR="00DD3BB2"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психологического</w:t>
      </w:r>
      <w:r w:rsidR="00DD3BB2"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климата.</w:t>
      </w:r>
    </w:p>
    <w:p w14:paraId="18993924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Актив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школьного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«Весёлые ребята»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 это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Совет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Советы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отрядов.</w:t>
      </w:r>
    </w:p>
    <w:p w14:paraId="4931EBC0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1B2DFE24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b/>
          <w:sz w:val="24"/>
          <w:szCs w:val="24"/>
        </w:rPr>
        <w:t>Состав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Совета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отряда: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командир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отряда</w:t>
      </w:r>
      <w:r w:rsidRPr="002D11A7">
        <w:rPr>
          <w:rFonts w:eastAsia="Times New Roman" w:cs="Times New Roman"/>
          <w:b/>
          <w:sz w:val="24"/>
          <w:szCs w:val="24"/>
        </w:rPr>
        <w:t>,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физорг</w:t>
      </w:r>
      <w:r w:rsidRPr="002D11A7">
        <w:rPr>
          <w:rFonts w:eastAsia="Times New Roman" w:cs="Times New Roman"/>
          <w:b/>
          <w:sz w:val="24"/>
          <w:szCs w:val="24"/>
        </w:rPr>
        <w:t>,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редколлегия</w:t>
      </w:r>
      <w:r w:rsidRPr="002D11A7">
        <w:rPr>
          <w:rFonts w:eastAsia="Times New Roman" w:cs="Times New Roman"/>
          <w:b/>
          <w:sz w:val="24"/>
          <w:szCs w:val="24"/>
        </w:rPr>
        <w:t>,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затейник</w:t>
      </w:r>
      <w:r w:rsidRPr="002D11A7">
        <w:rPr>
          <w:rFonts w:eastAsia="Times New Roman" w:cs="Times New Roman"/>
          <w:b/>
          <w:sz w:val="24"/>
          <w:szCs w:val="24"/>
        </w:rPr>
        <w:t>,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главный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дежурный.</w:t>
      </w:r>
    </w:p>
    <w:p w14:paraId="4E7B794D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 xml:space="preserve">Командиры отрядов составляют Совет школьного лагеря «Весёлые ребята». </w:t>
      </w:r>
    </w:p>
    <w:p w14:paraId="71E97116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Каждый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член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Совета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имеет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право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на:</w:t>
      </w:r>
    </w:p>
    <w:p w14:paraId="23A44B56" w14:textId="2D912526" w:rsidR="00DD3BB2" w:rsidRPr="002D11A7" w:rsidRDefault="00FA255B" w:rsidP="00FA255B">
      <w:pPr>
        <w:widowControl w:val="0"/>
        <w:tabs>
          <w:tab w:val="left" w:pos="636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</w:t>
      </w:r>
      <w:r w:rsidR="00DD3BB2" w:rsidRPr="002D11A7">
        <w:rPr>
          <w:rFonts w:eastAsia="Times New Roman" w:cs="Times New Roman"/>
          <w:sz w:val="24"/>
          <w:szCs w:val="24"/>
        </w:rPr>
        <w:t>участие</w:t>
      </w:r>
      <w:r w:rsidR="00DD3BB2"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в</w:t>
      </w:r>
      <w:r w:rsidR="00DD3BB2"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обсуждении</w:t>
      </w:r>
      <w:r w:rsidR="00DD3BB2"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всех</w:t>
      </w:r>
      <w:r w:rsidR="00DD3BB2"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дел</w:t>
      </w:r>
      <w:r w:rsidR="00DD3BB2"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лагеря</w:t>
      </w:r>
      <w:r w:rsidR="00DD3BB2"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и</w:t>
      </w:r>
      <w:r w:rsidR="00DD3BB2"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свободное</w:t>
      </w:r>
      <w:r w:rsidR="00DD3BB2"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высказывание</w:t>
      </w:r>
      <w:r w:rsidR="00DD3BB2"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своего</w:t>
      </w:r>
      <w:r w:rsidR="00DD3BB2"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мнения;</w:t>
      </w:r>
    </w:p>
    <w:p w14:paraId="70EADCE9" w14:textId="747A5C55" w:rsidR="00DD3BB2" w:rsidRPr="002D11A7" w:rsidRDefault="00FA255B" w:rsidP="00FA255B">
      <w:pPr>
        <w:widowControl w:val="0"/>
        <w:tabs>
          <w:tab w:val="left" w:pos="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</w:t>
      </w:r>
      <w:r w:rsidR="00DD3BB2" w:rsidRPr="002D11A7">
        <w:rPr>
          <w:rFonts w:eastAsia="Times New Roman" w:cs="Times New Roman"/>
          <w:sz w:val="24"/>
          <w:szCs w:val="24"/>
        </w:rPr>
        <w:t>защиту своих интересов и прав.</w:t>
      </w:r>
    </w:p>
    <w:p w14:paraId="7D29B919" w14:textId="1E23081C" w:rsidR="00DD3BB2" w:rsidRPr="002D11A7" w:rsidRDefault="00FA255B" w:rsidP="00FA255B">
      <w:pPr>
        <w:widowControl w:val="0"/>
        <w:tabs>
          <w:tab w:val="left" w:pos="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</w:t>
      </w:r>
      <w:r w:rsidR="00DD3BB2" w:rsidRPr="002D11A7">
        <w:rPr>
          <w:rFonts w:eastAsia="Times New Roman" w:cs="Times New Roman"/>
          <w:sz w:val="24"/>
          <w:szCs w:val="24"/>
        </w:rPr>
        <w:t>Каждый</w:t>
      </w:r>
      <w:r w:rsidR="00DD3BB2"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член</w:t>
      </w:r>
      <w:r w:rsidR="00DD3BB2"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Совета</w:t>
      </w:r>
      <w:r w:rsidR="00DD3BB2"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лагеря обязан:</w:t>
      </w:r>
    </w:p>
    <w:p w14:paraId="44AEE7FF" w14:textId="168B7322" w:rsidR="00DD3BB2" w:rsidRPr="002D11A7" w:rsidRDefault="00FA255B" w:rsidP="00FA255B">
      <w:pPr>
        <w:widowControl w:val="0"/>
        <w:tabs>
          <w:tab w:val="left" w:pos="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</w:t>
      </w:r>
      <w:r w:rsidR="00DD3BB2" w:rsidRPr="002D11A7">
        <w:rPr>
          <w:rFonts w:eastAsia="Times New Roman" w:cs="Times New Roman"/>
          <w:sz w:val="24"/>
          <w:szCs w:val="24"/>
        </w:rPr>
        <w:t>ответственно</w:t>
      </w:r>
      <w:r w:rsidR="00DD3BB2"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исполнять</w:t>
      </w:r>
      <w:r w:rsidR="00DD3BB2"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порученное</w:t>
      </w:r>
      <w:r w:rsidR="00DD3BB2"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дело;</w:t>
      </w:r>
    </w:p>
    <w:p w14:paraId="0506FB7B" w14:textId="2CED00F9" w:rsidR="00DD3BB2" w:rsidRPr="002D11A7" w:rsidRDefault="00FA255B" w:rsidP="00FA255B">
      <w:pPr>
        <w:widowControl w:val="0"/>
        <w:tabs>
          <w:tab w:val="left" w:pos="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</w:t>
      </w:r>
      <w:r w:rsidR="00DD3BB2" w:rsidRPr="002D11A7">
        <w:rPr>
          <w:rFonts w:eastAsia="Times New Roman" w:cs="Times New Roman"/>
          <w:sz w:val="24"/>
          <w:szCs w:val="24"/>
        </w:rPr>
        <w:t>соблюдать</w:t>
      </w:r>
      <w:r w:rsidR="00DD3BB2"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законы</w:t>
      </w:r>
      <w:r w:rsidR="00DD3BB2"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и заповеди</w:t>
      </w:r>
      <w:r w:rsidR="00DD3BB2"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лагеря, культуру</w:t>
      </w:r>
      <w:r w:rsidR="00DD3BB2" w:rsidRPr="002D11A7">
        <w:rPr>
          <w:rFonts w:eastAsia="Times New Roman" w:cs="Times New Roman"/>
          <w:spacing w:val="-8"/>
          <w:sz w:val="24"/>
          <w:szCs w:val="24"/>
        </w:rPr>
        <w:t xml:space="preserve"> </w:t>
      </w:r>
      <w:r w:rsidR="00DD3BB2" w:rsidRPr="002D11A7">
        <w:rPr>
          <w:rFonts w:eastAsia="Times New Roman" w:cs="Times New Roman"/>
          <w:sz w:val="24"/>
          <w:szCs w:val="24"/>
        </w:rPr>
        <w:t>поведения.</w:t>
      </w:r>
    </w:p>
    <w:p w14:paraId="77EA48FD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Каждый отряд имеет оформленный уголок: название, девиз и эмблему отряда;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Совет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отряда,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календарь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тематических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событий,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график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дежурств</w:t>
      </w:r>
      <w:r w:rsidRPr="002D11A7">
        <w:rPr>
          <w:rFonts w:eastAsia="Times New Roman" w:cs="Times New Roman"/>
          <w:spacing w:val="-3"/>
          <w:sz w:val="24"/>
          <w:szCs w:val="24"/>
        </w:rPr>
        <w:t>.</w:t>
      </w:r>
    </w:p>
    <w:p w14:paraId="71FF11A9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На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базе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«Весёлые ребята»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действуют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«Дружина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Юных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пожарных».</w:t>
      </w:r>
    </w:p>
    <w:p w14:paraId="6155750E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Разработана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система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стимулирования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успешности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и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личностного</w:t>
      </w:r>
      <w:r w:rsidRPr="002D11A7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 xml:space="preserve">потенциала. </w:t>
      </w:r>
      <w:r w:rsidRPr="002D11A7">
        <w:rPr>
          <w:rFonts w:eastAsia="Times New Roman" w:cs="Times New Roman"/>
          <w:sz w:val="24"/>
          <w:szCs w:val="24"/>
        </w:rPr>
        <w:t>Каждый ребёнок может получать грамоты, благодарности,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сертификаты</w:t>
      </w:r>
      <w:r w:rsidRPr="002D11A7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</w:t>
      </w:r>
      <w:r w:rsidRPr="002D11A7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активное</w:t>
      </w:r>
      <w:r w:rsidRPr="002D11A7">
        <w:rPr>
          <w:rFonts w:eastAsia="Times New Roman" w:cs="Times New Roman"/>
          <w:spacing w:val="50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участие</w:t>
      </w:r>
      <w:r w:rsidRPr="002D11A7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жизни</w:t>
      </w:r>
      <w:r w:rsidRPr="002D11A7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отряда</w:t>
      </w:r>
      <w:r w:rsidRPr="002D11A7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школьного</w:t>
      </w:r>
      <w:r w:rsidRPr="002D11A7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</w:t>
      </w:r>
    </w:p>
    <w:p w14:paraId="2678933F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«Весёлые ребята».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конце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смены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подводятся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итоги: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подсчитывается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количество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индивидуальных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грамот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выявляется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лучший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отряд.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итогам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победители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получают призы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награды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школьного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«Весёлые ребята».</w:t>
      </w:r>
    </w:p>
    <w:p w14:paraId="7AB5A6B5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каждом</w:t>
      </w:r>
      <w:r w:rsidRPr="002D11A7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отряде</w:t>
      </w:r>
      <w:r w:rsidRPr="002D11A7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оформлен</w:t>
      </w:r>
      <w:r w:rsidRPr="002D11A7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экран</w:t>
      </w:r>
      <w:r w:rsidRPr="002D11A7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настроения,</w:t>
      </w:r>
      <w:r w:rsidRPr="002D11A7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котором</w:t>
      </w:r>
      <w:r w:rsidRPr="002D11A7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будет</w:t>
      </w:r>
      <w:r w:rsidRPr="002D11A7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отслеживаться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эмоциональное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состояние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детей:</w:t>
      </w:r>
    </w:p>
    <w:p w14:paraId="25C97141" w14:textId="77777777" w:rsidR="00DD3BB2" w:rsidRPr="002D11A7" w:rsidRDefault="00DD3BB2" w:rsidP="00DD3BB2">
      <w:pPr>
        <w:widowControl w:val="0"/>
        <w:numPr>
          <w:ilvl w:val="1"/>
          <w:numId w:val="37"/>
        </w:numPr>
        <w:tabs>
          <w:tab w:val="left" w:pos="1205"/>
        </w:tabs>
        <w:autoSpaceDE w:val="0"/>
        <w:autoSpaceDN w:val="0"/>
        <w:spacing w:after="0"/>
        <w:ind w:hanging="157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красный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</w:t>
      </w:r>
      <w:r w:rsidRPr="002D11A7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восторженное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настроение;</w:t>
      </w:r>
    </w:p>
    <w:p w14:paraId="3C0A9C10" w14:textId="77777777" w:rsidR="00DD3BB2" w:rsidRPr="002D11A7" w:rsidRDefault="00DD3BB2" w:rsidP="00DD3BB2">
      <w:pPr>
        <w:widowControl w:val="0"/>
        <w:numPr>
          <w:ilvl w:val="1"/>
          <w:numId w:val="37"/>
        </w:numPr>
        <w:tabs>
          <w:tab w:val="left" w:pos="1203"/>
        </w:tabs>
        <w:autoSpaceDE w:val="0"/>
        <w:autoSpaceDN w:val="0"/>
        <w:spacing w:after="0"/>
        <w:ind w:hanging="155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желтый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спокойное;</w:t>
      </w:r>
    </w:p>
    <w:p w14:paraId="7E11D64B" w14:textId="77777777" w:rsidR="00DD3BB2" w:rsidRPr="002D11A7" w:rsidRDefault="00DD3BB2" w:rsidP="00DD3BB2">
      <w:pPr>
        <w:widowControl w:val="0"/>
        <w:numPr>
          <w:ilvl w:val="1"/>
          <w:numId w:val="37"/>
        </w:numPr>
        <w:tabs>
          <w:tab w:val="left" w:pos="1203"/>
        </w:tabs>
        <w:autoSpaceDE w:val="0"/>
        <w:autoSpaceDN w:val="0"/>
        <w:spacing w:after="0"/>
        <w:ind w:hanging="155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зеленый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 уравновешенное;</w:t>
      </w:r>
    </w:p>
    <w:p w14:paraId="0D56FC33" w14:textId="77777777" w:rsidR="00DD3BB2" w:rsidRPr="002D11A7" w:rsidRDefault="00DD3BB2" w:rsidP="00DD3BB2">
      <w:pPr>
        <w:widowControl w:val="0"/>
        <w:numPr>
          <w:ilvl w:val="1"/>
          <w:numId w:val="37"/>
        </w:numPr>
        <w:tabs>
          <w:tab w:val="left" w:pos="1203"/>
        </w:tabs>
        <w:autoSpaceDE w:val="0"/>
        <w:autoSpaceDN w:val="0"/>
        <w:spacing w:after="0"/>
        <w:ind w:hanging="155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синий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 грустное;</w:t>
      </w:r>
    </w:p>
    <w:p w14:paraId="5D15FB3B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Цветопись - это материал к размышлению, осмыслению. Очень важно учесть,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что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долгое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пребывание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ребенка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красном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цвете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свидетельствует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перевозбудимости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может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привести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эмоциональному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срыву,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который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закончиться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слезами,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расстройством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может</w:t>
      </w:r>
      <w:r w:rsidRPr="002D11A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спровоцировать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конфликт.</w:t>
      </w:r>
    </w:p>
    <w:p w14:paraId="2F53E3F2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Появление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сине-фиолетово-черных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оттенков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экране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свидетельствует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наличии проблем в работе воспитателя и требует с его стороны срочной помощи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детям,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выбирающим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эти</w:t>
      </w:r>
      <w:r w:rsidRPr="002D11A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«цвета».</w:t>
      </w:r>
    </w:p>
    <w:p w14:paraId="405C88C4" w14:textId="77777777" w:rsidR="00DD3BB2" w:rsidRPr="002D11A7" w:rsidRDefault="00DD3BB2" w:rsidP="00DD3BB2">
      <w:pPr>
        <w:widowControl w:val="0"/>
        <w:tabs>
          <w:tab w:val="left" w:pos="1134"/>
        </w:tabs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t>3. Планируемые</w:t>
      </w:r>
      <w:r w:rsidRPr="002D11A7">
        <w:rPr>
          <w:rFonts w:eastAsia="Times New Roman" w:cs="Times New Roman"/>
          <w:b/>
          <w:bCs/>
          <w:spacing w:val="-6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результаты</w:t>
      </w:r>
      <w:r w:rsidRPr="002D11A7">
        <w:rPr>
          <w:rFonts w:eastAsia="Times New Roman" w:cs="Times New Roman"/>
          <w:b/>
          <w:bCs/>
          <w:spacing w:val="-6"/>
          <w:sz w:val="24"/>
          <w:szCs w:val="24"/>
        </w:rPr>
        <w:t>.</w:t>
      </w:r>
    </w:p>
    <w:p w14:paraId="38F7967A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Воспитательные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результаты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соотносятся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ФГОС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определяют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три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уровня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воспитательных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результатов:</w:t>
      </w:r>
    </w:p>
    <w:p w14:paraId="0D54A6E8" w14:textId="77777777" w:rsidR="00DD3BB2" w:rsidRPr="002D11A7" w:rsidRDefault="00DD3BB2" w:rsidP="00DD3BB2">
      <w:pPr>
        <w:widowControl w:val="0"/>
        <w:numPr>
          <w:ilvl w:val="0"/>
          <w:numId w:val="32"/>
        </w:numPr>
        <w:tabs>
          <w:tab w:val="left" w:pos="1035"/>
        </w:tabs>
        <w:autoSpaceDE w:val="0"/>
        <w:autoSpaceDN w:val="0"/>
        <w:spacing w:after="0"/>
        <w:ind w:firstLine="708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первый уровень результатов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 приобретение социальных знаний, первичного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понимания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социальной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реальности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повседневной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жизни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(общественные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нормы,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устройство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общества,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социально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одобряемые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неодобряемые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формы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поведения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обществе 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т.д.);</w:t>
      </w:r>
    </w:p>
    <w:p w14:paraId="0393CAEE" w14:textId="77777777" w:rsidR="00DD3BB2" w:rsidRPr="002D11A7" w:rsidRDefault="00DD3BB2" w:rsidP="00DD3BB2">
      <w:pPr>
        <w:widowControl w:val="0"/>
        <w:numPr>
          <w:ilvl w:val="0"/>
          <w:numId w:val="32"/>
        </w:numPr>
        <w:tabs>
          <w:tab w:val="left" w:pos="1119"/>
        </w:tabs>
        <w:autoSpaceDE w:val="0"/>
        <w:autoSpaceDN w:val="0"/>
        <w:spacing w:after="0"/>
        <w:ind w:firstLine="708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второй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уровень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результатов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формирование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ценностного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отношения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социальной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реальности,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получение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школьниками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опыта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переживания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позитивного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отношения к базовым ценностям общества (человек, семья, Отечество, природа, мир,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знания,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труд,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культура),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ценностного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отношения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социальной реальности в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целом;</w:t>
      </w:r>
    </w:p>
    <w:p w14:paraId="57DCCC39" w14:textId="77777777" w:rsidR="00DD3BB2" w:rsidRPr="002D11A7" w:rsidRDefault="00DD3BB2" w:rsidP="00DD3BB2">
      <w:pPr>
        <w:widowControl w:val="0"/>
        <w:numPr>
          <w:ilvl w:val="0"/>
          <w:numId w:val="32"/>
        </w:numPr>
        <w:tabs>
          <w:tab w:val="left" w:pos="978"/>
        </w:tabs>
        <w:autoSpaceDE w:val="0"/>
        <w:autoSpaceDN w:val="0"/>
        <w:spacing w:after="0"/>
        <w:ind w:firstLine="708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третий уровень результатов - получение опыта самостоятельного общественного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действия.</w:t>
      </w:r>
    </w:p>
    <w:p w14:paraId="4C9396A6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ходе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реализации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программы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ожидается:</w:t>
      </w:r>
    </w:p>
    <w:p w14:paraId="55074661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894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внедрение эффективных форм организации отдыха, оздоровления и занятости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школьный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«Весёлые ребята».</w:t>
      </w:r>
    </w:p>
    <w:p w14:paraId="1323DC8B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1076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улучшение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психологической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социальной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комфортности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едином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воспитательном пространстве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лагеря.</w:t>
      </w:r>
    </w:p>
    <w:p w14:paraId="61D08A26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полноценный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отдых,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общее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оздоровление,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укрепление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здоровья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отдыхающих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детей.</w:t>
      </w:r>
    </w:p>
    <w:p w14:paraId="1850C2DA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0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укрепление физических 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психологических сил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 подростков, развитие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лидерских и организаторских качеств, приобретение новых знаний, развитие творческих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способностей, детской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lastRenderedPageBreak/>
        <w:t>самостоятельности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самодеятельности.</w:t>
      </w:r>
    </w:p>
    <w:p w14:paraId="6D4FE003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836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получение детьми умений и навыков индивидуальной и коллективной творческой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трудовой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деятельности,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социальной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активности,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развитие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коммуникативных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способностей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и,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как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следствие,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укрепление связей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между</w:t>
      </w:r>
      <w:r w:rsidRPr="002D11A7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разновозрастными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группами.</w:t>
      </w:r>
    </w:p>
    <w:p w14:paraId="2C51C37C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68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формирование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гражданской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позиции,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патриотических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чувств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ребенка,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его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ответственности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свою жизнь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жизнь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окружающих.</w:t>
      </w:r>
    </w:p>
    <w:p w14:paraId="57C53134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35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расширение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знаний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безопасном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поведении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повседневной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жизни,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развитие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потребности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активного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участия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профилактике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чрезвычайных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ситуаций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быту,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школе,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</w:t>
      </w:r>
      <w:r w:rsidRPr="002D11A7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улицах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 дорогах.</w:t>
      </w:r>
    </w:p>
    <w:p w14:paraId="42FD8AD5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875"/>
        </w:tabs>
        <w:autoSpaceDE w:val="0"/>
        <w:autoSpaceDN w:val="0"/>
        <w:spacing w:after="0"/>
        <w:ind w:hanging="196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формирование</w:t>
      </w:r>
      <w:r w:rsidRPr="002D11A7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навыков</w:t>
      </w:r>
      <w:r w:rsidRPr="002D11A7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самоорганизации</w:t>
      </w:r>
      <w:r w:rsidRPr="002D11A7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умений</w:t>
      </w:r>
      <w:r w:rsidRPr="002D11A7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продуктивно</w:t>
      </w:r>
      <w:r w:rsidRPr="002D11A7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распоряжаться</w:t>
      </w:r>
    </w:p>
    <w:p w14:paraId="13C3D949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собственным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свободным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временем.</w:t>
      </w:r>
    </w:p>
    <w:p w14:paraId="5B737912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831"/>
        </w:tabs>
        <w:autoSpaceDE w:val="0"/>
        <w:autoSpaceDN w:val="0"/>
        <w:spacing w:after="0"/>
        <w:ind w:hanging="152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формирование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положительной мотивации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здоровому</w:t>
      </w:r>
      <w:r w:rsidRPr="002D11A7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образу</w:t>
      </w:r>
      <w:r w:rsidRPr="002D11A7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жизни</w:t>
      </w:r>
      <w:bookmarkEnd w:id="0"/>
    </w:p>
    <w:p w14:paraId="77F8802D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1215"/>
        </w:tabs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  <w:r w:rsidRPr="002D11A7">
        <w:rPr>
          <w:rFonts w:eastAsia="Times New Roman" w:cs="Times New Roman"/>
          <w:b/>
          <w:sz w:val="24"/>
          <w:szCs w:val="24"/>
        </w:rPr>
        <w:t>4.Содержание</w:t>
      </w:r>
      <w:r w:rsidRPr="002D11A7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программы</w:t>
      </w:r>
    </w:p>
    <w:p w14:paraId="135A39FB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Программа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реализуются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согласно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плану</w:t>
      </w:r>
      <w:r w:rsidRPr="002D11A7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мероприятий:</w:t>
      </w:r>
    </w:p>
    <w:p w14:paraId="076F20F0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541"/>
        <w:gridCol w:w="2882"/>
        <w:gridCol w:w="2984"/>
        <w:gridCol w:w="3396"/>
      </w:tblGrid>
      <w:tr w:rsidR="002D11A7" w:rsidRPr="002D11A7" w14:paraId="3894FDD8" w14:textId="77777777" w:rsidTr="00FA255B">
        <w:trPr>
          <w:trHeight w:val="309"/>
        </w:trPr>
        <w:tc>
          <w:tcPr>
            <w:tcW w:w="388" w:type="dxa"/>
          </w:tcPr>
          <w:p w14:paraId="4D4F46FE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541" w:type="dxa"/>
          </w:tcPr>
          <w:p w14:paraId="756353C4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82" w:type="dxa"/>
          </w:tcPr>
          <w:p w14:paraId="7E9169B4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84" w:type="dxa"/>
          </w:tcPr>
          <w:p w14:paraId="2B9126FD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396" w:type="dxa"/>
          </w:tcPr>
          <w:p w14:paraId="7A91707A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ФОРМЫ</w:t>
            </w:r>
            <w:r w:rsidRPr="002D11A7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2D11A7" w:rsidRPr="002D11A7" w14:paraId="617759BC" w14:textId="77777777" w:rsidTr="00FA255B">
        <w:trPr>
          <w:trHeight w:val="3743"/>
        </w:trPr>
        <w:tc>
          <w:tcPr>
            <w:tcW w:w="388" w:type="dxa"/>
          </w:tcPr>
          <w:p w14:paraId="46DB155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DCDBA10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867D865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02E579B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87AAE28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577FE1D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775C773F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157AE7D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0BCDBBF8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6EB0C24D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0E1B006F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     Здоровье</w:t>
            </w:r>
            <w:r w:rsidRPr="002D11A7">
              <w:rPr>
                <w:rFonts w:eastAsia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 w:rsidRPr="002D11A7">
              <w:rPr>
                <w:rFonts w:eastAsia="Times New Roman" w:cs="Times New Roman"/>
                <w:b/>
                <w:spacing w:val="-6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спорт»</w:t>
            </w:r>
          </w:p>
        </w:tc>
        <w:tc>
          <w:tcPr>
            <w:tcW w:w="2882" w:type="dxa"/>
          </w:tcPr>
          <w:p w14:paraId="3CEC4A90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4FF53E8B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E6D383C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F131231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69ADA4B6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формирование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детей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культуры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 навыков здорового образа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жизни,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общей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культуры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984" w:type="dxa"/>
          </w:tcPr>
          <w:p w14:paraId="4594BBD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Утренняя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гимнастика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на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свежем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воздухе</w:t>
            </w:r>
          </w:p>
          <w:p w14:paraId="75F66218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Спортивные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мероприятия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Тематические</w:t>
            </w:r>
            <w:r w:rsidRPr="002D11A7">
              <w:rPr>
                <w:rFonts w:eastAsia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спортивные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дни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Соблюдение охранительного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режима и правил техники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безопасности.</w:t>
            </w:r>
          </w:p>
          <w:p w14:paraId="081E27C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Медицинские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осмотры.</w:t>
            </w:r>
          </w:p>
          <w:p w14:paraId="07E80CD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Режим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проветривания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игровых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комнат.</w:t>
            </w:r>
          </w:p>
          <w:p w14:paraId="6C40E23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Организация режима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сбалансированного</w:t>
            </w:r>
            <w:r w:rsidRPr="002D11A7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питания.</w:t>
            </w:r>
          </w:p>
        </w:tc>
        <w:tc>
          <w:tcPr>
            <w:tcW w:w="3396" w:type="dxa"/>
          </w:tcPr>
          <w:p w14:paraId="1032BFC8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5F41BE0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0DE070B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60C0D9FB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Гимнастика, флэш-моб, спортивные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игры, эстафеты, русские народные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подвижные игры на воздухе,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соревнования,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эстафеты.</w:t>
            </w:r>
            <w:r w:rsidRPr="002D11A7">
              <w:rPr>
                <w:rFonts w:eastAsia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Спортивно-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массовые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мероприятия</w:t>
            </w:r>
          </w:p>
        </w:tc>
      </w:tr>
      <w:tr w:rsidR="002D11A7" w:rsidRPr="002D11A7" w14:paraId="6007C568" w14:textId="77777777" w:rsidTr="00FA255B">
        <w:trPr>
          <w:trHeight w:val="1173"/>
        </w:trPr>
        <w:tc>
          <w:tcPr>
            <w:tcW w:w="388" w:type="dxa"/>
          </w:tcPr>
          <w:p w14:paraId="3ABA67A6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C2729CB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57B0619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BA5AD2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1DF049E6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541" w:type="dxa"/>
          </w:tcPr>
          <w:p w14:paraId="264FADEF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9D0783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DA01638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1812614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«Культура,</w:t>
            </w:r>
            <w:r w:rsidRPr="002D11A7">
              <w:rPr>
                <w:rFonts w:eastAsia="Times New Roman" w:cs="Times New Roman"/>
                <w:b/>
                <w:spacing w:val="-6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творчество,</w:t>
            </w:r>
            <w:r w:rsidRPr="002D11A7">
              <w:rPr>
                <w:rFonts w:eastAsia="Times New Roman" w:cs="Times New Roman"/>
                <w:b/>
                <w:spacing w:val="-6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досуг»</w:t>
            </w:r>
          </w:p>
        </w:tc>
        <w:tc>
          <w:tcPr>
            <w:tcW w:w="2882" w:type="dxa"/>
          </w:tcPr>
          <w:p w14:paraId="029EAEE7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1CA87B1C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687949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формирование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эстетического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вкуса и коммуникативной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культуры,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развитие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творческого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потенциала и всестороннее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развитие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способностей у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984" w:type="dxa"/>
          </w:tcPr>
          <w:p w14:paraId="1A5BAD1D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 основе направления «Досуг»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лежит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методика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коллективного</w:t>
            </w:r>
            <w:r w:rsidRPr="002D11A7">
              <w:rPr>
                <w:rFonts w:eastAsia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творческого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дела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(КТД).</w:t>
            </w:r>
          </w:p>
          <w:p w14:paraId="4A0CDF9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Коллективные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творческие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дела 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организуются воспитателями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ежедневно.</w:t>
            </w:r>
          </w:p>
          <w:p w14:paraId="6AEB7F1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Занятия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интересам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кружках</w:t>
            </w:r>
          </w:p>
          <w:p w14:paraId="6776CB19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«Робототехника»,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«Химия для любознательных».</w:t>
            </w:r>
          </w:p>
        </w:tc>
        <w:tc>
          <w:tcPr>
            <w:tcW w:w="3396" w:type="dxa"/>
          </w:tcPr>
          <w:p w14:paraId="535A7E2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51A5C87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Музыкально-конкурсные,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интеллектуальные,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программы, беседы,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творческое дело, конкурсы рисунков,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поделок, рисунки на асфальте,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совместные чтения, просмотр 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обсуждение кино-и мультфильмов,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интеллектуальные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викторины,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занятия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творческих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объединениях.</w:t>
            </w:r>
          </w:p>
        </w:tc>
      </w:tr>
      <w:tr w:rsidR="002D11A7" w:rsidRPr="002D11A7" w14:paraId="38E5D6DC" w14:textId="77777777" w:rsidTr="00FA255B">
        <w:trPr>
          <w:trHeight w:val="1558"/>
        </w:trPr>
        <w:tc>
          <w:tcPr>
            <w:tcW w:w="388" w:type="dxa"/>
          </w:tcPr>
          <w:p w14:paraId="252D1A9F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4E63188F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4AB1F4C6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41" w:type="dxa"/>
          </w:tcPr>
          <w:p w14:paraId="28082D11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CB5B68C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«Общество</w:t>
            </w:r>
            <w:r w:rsidRPr="002D11A7">
              <w:rPr>
                <w:rFonts w:eastAsia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 w:rsidRPr="002D11A7">
              <w:rPr>
                <w:rFonts w:eastAsia="Times New Roman" w:cs="Times New Roman"/>
                <w:b/>
                <w:spacing w:val="-6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патриотизм»</w:t>
            </w:r>
          </w:p>
        </w:tc>
        <w:tc>
          <w:tcPr>
            <w:tcW w:w="2882" w:type="dxa"/>
          </w:tcPr>
          <w:p w14:paraId="4228FCBD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формировать ценностное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отношение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своей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семье,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«малой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родине»,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способствовать</w:t>
            </w:r>
          </w:p>
          <w:p w14:paraId="3974BD5F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развитию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гуманистического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мировоззрения;</w:t>
            </w:r>
            <w:r w:rsidRPr="002D11A7">
              <w:rPr>
                <w:rFonts w:eastAsia="Times New Roman" w:cs="Times New Roman"/>
                <w:spacing w:val="5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осознанию</w:t>
            </w:r>
          </w:p>
        </w:tc>
        <w:tc>
          <w:tcPr>
            <w:tcW w:w="2984" w:type="dxa"/>
          </w:tcPr>
          <w:p w14:paraId="4E91AFC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Тематический день «Россия –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Родина моя», мероприятия,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направленные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на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знакомство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</w:t>
            </w:r>
          </w:p>
          <w:p w14:paraId="4610CC4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историей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страны,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символики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государства.</w:t>
            </w:r>
          </w:p>
          <w:p w14:paraId="0D793349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День русского языка.</w:t>
            </w:r>
          </w:p>
          <w:p w14:paraId="7DB11E2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День памяти и скорби.</w:t>
            </w:r>
          </w:p>
        </w:tc>
        <w:tc>
          <w:tcPr>
            <w:tcW w:w="3396" w:type="dxa"/>
          </w:tcPr>
          <w:p w14:paraId="0EDFC06D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Конкурсы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рисунков, просмотр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видеороликов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на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патриотические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темы,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беседы, викторины, КТД, виртуальные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экскурсии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музеям России</w:t>
            </w:r>
          </w:p>
        </w:tc>
      </w:tr>
    </w:tbl>
    <w:p w14:paraId="647097C7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DD3BB2" w:rsidRPr="002D11A7" w:rsidSect="00FA255B">
          <w:footerReference w:type="default" r:id="rId8"/>
          <w:pgSz w:w="11910" w:h="16840"/>
          <w:pgMar w:top="480" w:right="697" w:bottom="700" w:left="482" w:header="0" w:footer="0" w:gutter="0"/>
          <w:cols w:space="720"/>
        </w:sectPr>
      </w:pPr>
    </w:p>
    <w:p w14:paraId="4E7B8FAC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1480"/>
        <w:gridCol w:w="2766"/>
        <w:gridCol w:w="2864"/>
        <w:gridCol w:w="3259"/>
      </w:tblGrid>
      <w:tr w:rsidR="002D11A7" w:rsidRPr="002D11A7" w14:paraId="5F6479AB" w14:textId="77777777" w:rsidTr="00FA255B">
        <w:trPr>
          <w:trHeight w:val="1202"/>
        </w:trPr>
        <w:tc>
          <w:tcPr>
            <w:tcW w:w="372" w:type="dxa"/>
          </w:tcPr>
          <w:p w14:paraId="7543A647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</w:tcPr>
          <w:p w14:paraId="3F4EE81B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</w:tcPr>
          <w:p w14:paraId="512B267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своих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прав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прав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других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людей;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воспитывать гражданственность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приобщение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духовным</w:t>
            </w:r>
          </w:p>
          <w:p w14:paraId="7F6F176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ценностям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своего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864" w:type="dxa"/>
          </w:tcPr>
          <w:p w14:paraId="63E13CB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Выборы</w:t>
            </w:r>
            <w:r w:rsidRPr="002D11A7">
              <w:rPr>
                <w:rFonts w:eastAsia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командиров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отрядов,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Выборы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Совета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3259" w:type="dxa"/>
          </w:tcPr>
          <w:p w14:paraId="52E2BC7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D11A7" w:rsidRPr="002D11A7" w14:paraId="651AC865" w14:textId="77777777" w:rsidTr="00FA255B">
        <w:trPr>
          <w:trHeight w:val="3911"/>
        </w:trPr>
        <w:tc>
          <w:tcPr>
            <w:tcW w:w="372" w:type="dxa"/>
          </w:tcPr>
          <w:p w14:paraId="2C9C728F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8E39ED6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1F5124C7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6FCA02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2498413F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00BE243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80" w:type="dxa"/>
          </w:tcPr>
          <w:p w14:paraId="62F3C5A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CF39DE5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68FD4111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6B6121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1E0482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43C030A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«Жизнь и</w:t>
            </w:r>
            <w:r w:rsidRPr="002D11A7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безопасность»</w:t>
            </w:r>
          </w:p>
        </w:tc>
        <w:tc>
          <w:tcPr>
            <w:tcW w:w="2766" w:type="dxa"/>
          </w:tcPr>
          <w:p w14:paraId="7D4D636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1CEC7A2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371637E7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6A6B72A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формирование позитивного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отношения к здоровому 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безопасному образу жизни,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обеспечение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безопасных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условий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жизнедеятельности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2864" w:type="dxa"/>
          </w:tcPr>
          <w:p w14:paraId="371B6E47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3262774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687B931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Профилактическая работа по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противопожарной</w:t>
            </w:r>
            <w:r w:rsidRPr="002D11A7">
              <w:rPr>
                <w:rFonts w:eastAsia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безопасности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Профилактическая работа по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правилам дорожного движения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Профилактическая работа по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формированию позитивного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отношения к здоровому образу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259" w:type="dxa"/>
          </w:tcPr>
          <w:p w14:paraId="1FD835B7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Выступление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агитбригад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«ДЮП»,</w:t>
            </w:r>
          </w:p>
          <w:p w14:paraId="449167B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тематические линейки,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минутки безопасности, беседы по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противопожарной безопасности,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Правилам дорожного движения,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профилактические</w:t>
            </w:r>
            <w:r w:rsidRPr="002D11A7">
              <w:rPr>
                <w:rFonts w:eastAsia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беседы,</w:t>
            </w:r>
            <w:r w:rsidRPr="002D11A7">
              <w:rPr>
                <w:rFonts w:eastAsia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проведение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тренингов, работа с детьми, стоящими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на различных видах учёта, беседы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медицинской сестры, просмотр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обучающих и профилактических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видеороликов,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викторины,</w:t>
            </w:r>
          </w:p>
          <w:p w14:paraId="19441D0A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анкетирование,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проведение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и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инструктажей</w:t>
            </w:r>
          </w:p>
        </w:tc>
      </w:tr>
      <w:tr w:rsidR="002D11A7" w:rsidRPr="002D11A7" w14:paraId="4BF554DF" w14:textId="77777777" w:rsidTr="00FA255B">
        <w:trPr>
          <w:trHeight w:val="2104"/>
        </w:trPr>
        <w:tc>
          <w:tcPr>
            <w:tcW w:w="372" w:type="dxa"/>
          </w:tcPr>
          <w:p w14:paraId="4F86BAA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7EB2C0EC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AA02967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5D611E12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80" w:type="dxa"/>
          </w:tcPr>
          <w:p w14:paraId="71CB879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81D4050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0539072C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     Экология</w:t>
            </w:r>
            <w:r w:rsidRPr="002D11A7">
              <w:rPr>
                <w:rFonts w:eastAsia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 w:rsidRPr="002D11A7">
              <w:rPr>
                <w:rFonts w:eastAsia="Times New Roman" w:cs="Times New Roman"/>
                <w:b/>
                <w:spacing w:val="-6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труд»</w:t>
            </w:r>
          </w:p>
        </w:tc>
        <w:tc>
          <w:tcPr>
            <w:tcW w:w="2766" w:type="dxa"/>
          </w:tcPr>
          <w:p w14:paraId="77D4C8BF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Формирование ценностного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отношения к родной земле,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природе, к её богатствам, к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труду,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его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значению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жизни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человека и общества,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способствовать развитию</w:t>
            </w:r>
          </w:p>
          <w:p w14:paraId="39263635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экологического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сознания</w:t>
            </w:r>
          </w:p>
        </w:tc>
        <w:tc>
          <w:tcPr>
            <w:tcW w:w="2864" w:type="dxa"/>
          </w:tcPr>
          <w:p w14:paraId="09FA5B9C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Уборка пришкольной территории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Прополка и полив растений на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клумбах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пришкольной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территории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Уход за комнатными растениями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Дежурство</w:t>
            </w:r>
            <w:r w:rsidRPr="002D11A7">
              <w:rPr>
                <w:rFonts w:eastAsia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r w:rsidRPr="002D11A7">
              <w:rPr>
                <w:rFonts w:eastAsia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столовой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Дежурство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игровых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комнатах</w:t>
            </w:r>
          </w:p>
        </w:tc>
        <w:tc>
          <w:tcPr>
            <w:tcW w:w="3259" w:type="dxa"/>
          </w:tcPr>
          <w:p w14:paraId="649926AB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626D5465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Соревнования отрядов «Лучший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дежурный»,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ежедневные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акции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«Чистый 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двор»,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«Спасибо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нашим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поварам!»,</w:t>
            </w:r>
          </w:p>
          <w:p w14:paraId="174BA49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«Заботливые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руки»,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экологические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дни</w:t>
            </w:r>
          </w:p>
        </w:tc>
      </w:tr>
      <w:tr w:rsidR="002D11A7" w:rsidRPr="002D11A7" w14:paraId="3E2C0179" w14:textId="77777777" w:rsidTr="00FA255B">
        <w:trPr>
          <w:trHeight w:val="2107"/>
        </w:trPr>
        <w:tc>
          <w:tcPr>
            <w:tcW w:w="372" w:type="dxa"/>
          </w:tcPr>
          <w:p w14:paraId="1DC5D511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498BAFC9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0EE39E38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4D3988E9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80" w:type="dxa"/>
          </w:tcPr>
          <w:p w14:paraId="33461FD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243F989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  <w:p w14:paraId="36CD1EB6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«Коррекционно-</w:t>
            </w:r>
            <w:r w:rsidRPr="002D11A7">
              <w:rPr>
                <w:rFonts w:eastAsia="Times New Roman" w:cs="Times New Roman"/>
                <w:b/>
                <w:spacing w:val="-6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развивающее</w:t>
            </w:r>
            <w:r w:rsidRPr="002D11A7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766" w:type="dxa"/>
          </w:tcPr>
          <w:p w14:paraId="762007C0" w14:textId="77777777" w:rsidR="00DD3BB2" w:rsidRPr="002D11A7" w:rsidRDefault="00DD3BB2" w:rsidP="00DD3BB2">
            <w:pPr>
              <w:tabs>
                <w:tab w:val="left" w:pos="2120"/>
                <w:tab w:val="left" w:pos="2677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формирование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механизма</w:t>
            </w:r>
            <w:r w:rsidRPr="002D11A7">
              <w:rPr>
                <w:rFonts w:eastAsia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компенсации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на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основе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возможностей,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коррекции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познавательной</w:t>
            </w:r>
            <w:r w:rsidRPr="002D11A7">
              <w:rPr>
                <w:rFonts w:eastAsia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деятельности 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положительных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качеств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личности.</w:t>
            </w:r>
          </w:p>
        </w:tc>
        <w:tc>
          <w:tcPr>
            <w:tcW w:w="2864" w:type="dxa"/>
          </w:tcPr>
          <w:p w14:paraId="45D6569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Тренинг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«Навыки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общения»;</w:t>
            </w:r>
            <w:r w:rsidRPr="002D11A7">
              <w:rPr>
                <w:rFonts w:eastAsia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Занятия – ситуации «Навыки</w:t>
            </w:r>
            <w:r w:rsidRPr="002D11A7">
              <w:rPr>
                <w:rFonts w:eastAsia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общения»;</w:t>
            </w:r>
          </w:p>
          <w:p w14:paraId="4AC408C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Тренинг «Учим общаться в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коллективе»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(развитие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общения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коллективной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деятельности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</w:p>
          <w:p w14:paraId="5D9105F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навыков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социального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поведения);</w:t>
            </w:r>
          </w:p>
        </w:tc>
        <w:tc>
          <w:tcPr>
            <w:tcW w:w="3259" w:type="dxa"/>
          </w:tcPr>
          <w:p w14:paraId="1F9FC35B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4F164AFB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25475F9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Тренинги,</w:t>
            </w:r>
            <w:r w:rsidRPr="002D11A7">
              <w:rPr>
                <w:rFonts w:eastAsia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упражнения,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занятии,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игровые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упражнения,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тактильные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игры,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имитационные</w:t>
            </w:r>
            <w:r w:rsidRPr="002D11A7">
              <w:rPr>
                <w:rFonts w:eastAsia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упражнения</w:t>
            </w:r>
          </w:p>
        </w:tc>
      </w:tr>
    </w:tbl>
    <w:p w14:paraId="394146F7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DD3BB2" w:rsidRPr="002D11A7" w:rsidSect="00FA255B">
          <w:footerReference w:type="default" r:id="rId9"/>
          <w:pgSz w:w="11910" w:h="16840"/>
          <w:pgMar w:top="480" w:right="697" w:bottom="700" w:left="482" w:header="0" w:footer="991" w:gutter="0"/>
          <w:pgNumType w:start="12"/>
          <w:cols w:space="720"/>
        </w:sectPr>
      </w:pPr>
    </w:p>
    <w:p w14:paraId="184C3A90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188"/>
        <w:gridCol w:w="1843"/>
        <w:gridCol w:w="5103"/>
        <w:gridCol w:w="2126"/>
      </w:tblGrid>
      <w:tr w:rsidR="002D11A7" w:rsidRPr="002D11A7" w14:paraId="07350F77" w14:textId="77777777" w:rsidTr="00FA255B">
        <w:trPr>
          <w:trHeight w:val="557"/>
        </w:trPr>
        <w:tc>
          <w:tcPr>
            <w:tcW w:w="535" w:type="dxa"/>
          </w:tcPr>
          <w:p w14:paraId="3F6F6F11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14:paraId="3104C75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1F5FA76D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33A6C62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Игровое упражнение «Я и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общество»</w:t>
            </w:r>
            <w:r w:rsidRPr="002D11A7">
              <w:rPr>
                <w:rFonts w:eastAsia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(формирование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эффективных форм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взаимодействия в рамках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кооперации);</w:t>
            </w:r>
          </w:p>
          <w:p w14:paraId="200BCF69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«Учимся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чувствовать</w:t>
            </w:r>
            <w:r w:rsidRPr="002D11A7">
              <w:rPr>
                <w:rFonts w:eastAsia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мир»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(сенсомоторное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развитие):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игры:</w:t>
            </w:r>
          </w:p>
          <w:p w14:paraId="0020A67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«Чудесный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мешочек»,</w:t>
            </w:r>
          </w:p>
          <w:p w14:paraId="7F9E18D6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«Догадайся,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что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за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предмет»,</w:t>
            </w:r>
          </w:p>
          <w:p w14:paraId="6F2BB72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«Почтовый ящик», «Узнай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фигуру»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(определение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на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ощупь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фигур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предметов);</w:t>
            </w:r>
          </w:p>
          <w:p w14:paraId="7B1DA96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Развитие статистической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координации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движений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пальцев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рук: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упражнения «Гнездо»,</w:t>
            </w:r>
          </w:p>
          <w:p w14:paraId="3BF9DA9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«Фонарики»,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«Буквы»,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«Замок».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Имитационные упражнения для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кистей рук: «Танцующие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пальчики», «Поглаживание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кошечки».</w:t>
            </w:r>
          </w:p>
          <w:p w14:paraId="7B42E56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«Рисуем сказку»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(преодоление</w:t>
            </w:r>
            <w:r w:rsidRPr="002D11A7">
              <w:rPr>
                <w:rFonts w:eastAsia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негативных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поведенческих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реакций).</w:t>
            </w:r>
          </w:p>
          <w:p w14:paraId="5066D258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Упражнение-тренинг: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«Рукавички</w:t>
            </w:r>
          </w:p>
        </w:tc>
        <w:tc>
          <w:tcPr>
            <w:tcW w:w="2126" w:type="dxa"/>
          </w:tcPr>
          <w:p w14:paraId="13A0499F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99EEC46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DD3BB2" w:rsidRPr="002D11A7" w:rsidSect="00FA255B">
          <w:pgSz w:w="11910" w:h="16840"/>
          <w:pgMar w:top="480" w:right="697" w:bottom="700" w:left="482" w:header="0" w:footer="991" w:gutter="0"/>
          <w:cols w:space="720"/>
        </w:sectPr>
      </w:pPr>
    </w:p>
    <w:p w14:paraId="00DAFB12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lastRenderedPageBreak/>
        <w:t>5.Организационно – педагогические условия реализации программы.</w:t>
      </w:r>
    </w:p>
    <w:p w14:paraId="6BDE9982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t xml:space="preserve">  5.1. </w:t>
      </w:r>
      <w:r w:rsidRPr="002D11A7">
        <w:rPr>
          <w:rFonts w:eastAsia="Times New Roman" w:cs="Times New Roman"/>
          <w:b/>
          <w:bCs/>
          <w:spacing w:val="-62"/>
          <w:sz w:val="24"/>
          <w:szCs w:val="24"/>
        </w:rPr>
        <w:t xml:space="preserve">.    </w:t>
      </w:r>
      <w:r w:rsidRPr="002D11A7">
        <w:rPr>
          <w:rFonts w:eastAsia="Times New Roman" w:cs="Times New Roman"/>
          <w:b/>
          <w:bCs/>
          <w:sz w:val="24"/>
          <w:szCs w:val="24"/>
        </w:rPr>
        <w:t>Материально-технические</w:t>
      </w:r>
      <w:r w:rsidRPr="002D11A7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условия</w:t>
      </w:r>
    </w:p>
    <w:p w14:paraId="55B4045E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Кабинеты –</w:t>
      </w:r>
      <w:r w:rsidRPr="002D11A7">
        <w:rPr>
          <w:rFonts w:eastAsia="Times New Roman" w:cs="Times New Roman"/>
          <w:sz w:val="24"/>
          <w:szCs w:val="24"/>
          <w:lang w:eastAsia="ru-RU"/>
        </w:rPr>
        <w:t xml:space="preserve"> игровые комнаты (кабинеты </w:t>
      </w:r>
      <w:r w:rsidRPr="002D11A7">
        <w:rPr>
          <w:rFonts w:eastAsia="Times New Roman" w:cs="Times New Roman"/>
          <w:sz w:val="24"/>
          <w:szCs w:val="24"/>
        </w:rPr>
        <w:t>№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12, №4)</w:t>
      </w:r>
    </w:p>
    <w:p w14:paraId="76185DFD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pacing w:val="-7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 xml:space="preserve">-Помещение для занятий кружков </w:t>
      </w:r>
      <w:r w:rsidRPr="002D11A7">
        <w:rPr>
          <w:rFonts w:eastAsia="Times New Roman" w:cs="Times New Roman"/>
          <w:spacing w:val="-7"/>
          <w:sz w:val="24"/>
          <w:szCs w:val="24"/>
        </w:rPr>
        <w:t>№ 9.</w:t>
      </w:r>
      <w:r w:rsidRPr="002D11A7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14:paraId="1FDABCEE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 xml:space="preserve">-Помещения медицинского назначения  </w:t>
      </w:r>
      <w:r w:rsidRPr="002D11A7">
        <w:rPr>
          <w:rFonts w:eastAsia="Times New Roman" w:cs="Times New Roman"/>
          <w:spacing w:val="-7"/>
          <w:sz w:val="24"/>
          <w:szCs w:val="24"/>
        </w:rPr>
        <w:t>№ 12</w:t>
      </w:r>
      <w:r w:rsidRPr="002D11A7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14:paraId="258EC06B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-Помещение для сушки одежды и обуви</w:t>
      </w:r>
      <w:r w:rsidRPr="002D11A7">
        <w:rPr>
          <w:rFonts w:eastAsia="Times New Roman" w:cs="Times New Roman"/>
          <w:sz w:val="24"/>
          <w:szCs w:val="24"/>
        </w:rPr>
        <w:t xml:space="preserve"> </w:t>
      </w:r>
      <w:r w:rsidRPr="002D11A7">
        <w:rPr>
          <w:rFonts w:eastAsia="Times New Roman" w:cs="Times New Roman"/>
          <w:spacing w:val="-7"/>
          <w:sz w:val="24"/>
          <w:szCs w:val="24"/>
        </w:rPr>
        <w:t>№ 14</w:t>
      </w:r>
    </w:p>
    <w:p w14:paraId="7078870F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pacing w:val="-7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-Раздевалка для верхней одежды</w:t>
      </w:r>
      <w:r w:rsidRPr="002D11A7">
        <w:rPr>
          <w:rFonts w:eastAsia="Times New Roman" w:cs="Times New Roman"/>
          <w:sz w:val="24"/>
          <w:szCs w:val="24"/>
        </w:rPr>
        <w:t xml:space="preserve"> </w:t>
      </w:r>
      <w:r w:rsidRPr="002D11A7">
        <w:rPr>
          <w:rFonts w:eastAsia="Times New Roman" w:cs="Times New Roman"/>
          <w:spacing w:val="-7"/>
          <w:sz w:val="24"/>
          <w:szCs w:val="24"/>
        </w:rPr>
        <w:t>№14</w:t>
      </w:r>
    </w:p>
    <w:p w14:paraId="5AE24182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 xml:space="preserve"> -Спортивный зал  </w:t>
      </w:r>
      <w:r w:rsidRPr="002D11A7">
        <w:rPr>
          <w:rFonts w:eastAsia="Times New Roman" w:cs="Times New Roman"/>
          <w:sz w:val="24"/>
          <w:szCs w:val="24"/>
        </w:rPr>
        <w:t>№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18;</w:t>
      </w:r>
    </w:p>
    <w:p w14:paraId="34F80A32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-Кладовая спортинвентаря и игрового оборудования</w:t>
      </w:r>
      <w:r w:rsidRPr="002D11A7">
        <w:rPr>
          <w:rFonts w:eastAsia="Times New Roman" w:cs="Times New Roman"/>
          <w:spacing w:val="-7"/>
          <w:sz w:val="24"/>
          <w:szCs w:val="24"/>
        </w:rPr>
        <w:t xml:space="preserve"> №19 ;</w:t>
      </w:r>
    </w:p>
    <w:p w14:paraId="2AABDE35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-Раздевалка для мальчиков при спортивном зале</w:t>
      </w:r>
      <w:r w:rsidRPr="002D11A7">
        <w:rPr>
          <w:rFonts w:eastAsia="Times New Roman" w:cs="Times New Roman"/>
          <w:sz w:val="24"/>
          <w:szCs w:val="24"/>
        </w:rPr>
        <w:t xml:space="preserve"> № 24;</w:t>
      </w:r>
    </w:p>
    <w:p w14:paraId="1E785A04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1314"/>
          <w:tab w:val="left" w:pos="2204"/>
          <w:tab w:val="left" w:pos="2648"/>
        </w:tabs>
        <w:autoSpaceDE w:val="0"/>
        <w:autoSpaceDN w:val="0"/>
        <w:spacing w:after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-Раздевалка для девочек при спортивном зале</w:t>
      </w:r>
      <w:r w:rsidRPr="002D11A7">
        <w:rPr>
          <w:rFonts w:eastAsia="Times New Roman" w:cs="Times New Roman"/>
          <w:sz w:val="24"/>
          <w:szCs w:val="24"/>
        </w:rPr>
        <w:t xml:space="preserve"> №37 ; </w:t>
      </w:r>
    </w:p>
    <w:p w14:paraId="0A221F3A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1314"/>
          <w:tab w:val="left" w:pos="2204"/>
          <w:tab w:val="left" w:pos="2648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-Буфет - раздаточная</w:t>
      </w:r>
    </w:p>
    <w:p w14:paraId="5A14AA64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1314"/>
          <w:tab w:val="left" w:pos="2204"/>
          <w:tab w:val="left" w:pos="2648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Помещение</w:t>
      </w:r>
      <w:r w:rsidRPr="002D11A7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для</w:t>
      </w:r>
      <w:r w:rsidRPr="002D11A7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приема</w:t>
      </w:r>
      <w:r w:rsidRPr="002D11A7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3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 xml:space="preserve">раздачи 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готовых</w:t>
      </w:r>
      <w:r w:rsidRPr="002D11A7">
        <w:rPr>
          <w:rFonts w:eastAsia="Times New Roman" w:cs="Times New Roman"/>
          <w:sz w:val="24"/>
          <w:szCs w:val="24"/>
        </w:rPr>
        <w:tab/>
        <w:t>блюд</w:t>
      </w:r>
      <w:r w:rsidRPr="002D11A7">
        <w:rPr>
          <w:rFonts w:eastAsia="Times New Roman" w:cs="Times New Roman"/>
          <w:sz w:val="24"/>
          <w:szCs w:val="24"/>
        </w:rPr>
        <w:tab/>
        <w:t xml:space="preserve">и </w:t>
      </w:r>
      <w:r w:rsidRPr="002D11A7">
        <w:rPr>
          <w:rFonts w:eastAsia="Times New Roman" w:cs="Times New Roman"/>
          <w:spacing w:val="-1"/>
          <w:sz w:val="24"/>
          <w:szCs w:val="24"/>
        </w:rPr>
        <w:t>кулинарных</w:t>
      </w:r>
    </w:p>
    <w:p w14:paraId="65D9B29D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</w:rPr>
        <w:t>изделий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pacing w:val="-7"/>
          <w:sz w:val="24"/>
          <w:szCs w:val="24"/>
        </w:rPr>
        <w:t>№46</w:t>
      </w:r>
    </w:p>
    <w:p w14:paraId="6BA62DA3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2003"/>
          <w:tab w:val="left" w:pos="297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-Помещение</w:t>
      </w:r>
      <w:r w:rsidRPr="002D11A7">
        <w:rPr>
          <w:rFonts w:eastAsia="Times New Roman" w:cs="Times New Roman"/>
          <w:sz w:val="24"/>
          <w:szCs w:val="24"/>
        </w:rPr>
        <w:tab/>
        <w:t>для</w:t>
      </w:r>
    </w:p>
    <w:p w14:paraId="6131C90A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1314"/>
          <w:tab w:val="left" w:pos="2204"/>
          <w:tab w:val="left" w:pos="2648"/>
        </w:tabs>
        <w:autoSpaceDE w:val="0"/>
        <w:autoSpaceDN w:val="0"/>
        <w:spacing w:after="0"/>
        <w:rPr>
          <w:rFonts w:eastAsia="Calibri" w:cs="Times New Roman"/>
          <w:sz w:val="24"/>
          <w:szCs w:val="24"/>
        </w:rPr>
      </w:pPr>
      <w:r w:rsidRPr="002D11A7">
        <w:rPr>
          <w:rFonts w:eastAsia="Calibri" w:cs="Times New Roman"/>
          <w:spacing w:val="-1"/>
          <w:sz w:val="24"/>
          <w:szCs w:val="24"/>
        </w:rPr>
        <w:t>хранения</w:t>
      </w:r>
      <w:r w:rsidRPr="002D11A7">
        <w:rPr>
          <w:rFonts w:eastAsia="Calibri" w:cs="Times New Roman"/>
          <w:spacing w:val="-62"/>
          <w:sz w:val="24"/>
          <w:szCs w:val="24"/>
        </w:rPr>
        <w:t xml:space="preserve">   </w:t>
      </w:r>
      <w:r w:rsidRPr="002D11A7">
        <w:rPr>
          <w:rFonts w:eastAsia="Calibri" w:cs="Times New Roman"/>
          <w:sz w:val="24"/>
          <w:szCs w:val="24"/>
        </w:rPr>
        <w:t>контейнеров</w:t>
      </w:r>
      <w:r w:rsidRPr="002D11A7">
        <w:rPr>
          <w:rFonts w:eastAsia="Calibri" w:cs="Times New Roman"/>
          <w:spacing w:val="-2"/>
          <w:sz w:val="24"/>
          <w:szCs w:val="24"/>
        </w:rPr>
        <w:t xml:space="preserve"> </w:t>
      </w:r>
      <w:r w:rsidRPr="002D11A7">
        <w:rPr>
          <w:rFonts w:eastAsia="Calibri" w:cs="Times New Roman"/>
          <w:sz w:val="24"/>
          <w:szCs w:val="24"/>
        </w:rPr>
        <w:t>(термосов,</w:t>
      </w:r>
      <w:r w:rsidRPr="002D11A7">
        <w:rPr>
          <w:rFonts w:eastAsia="Calibri" w:cs="Times New Roman"/>
          <w:spacing w:val="-2"/>
          <w:sz w:val="24"/>
          <w:szCs w:val="24"/>
        </w:rPr>
        <w:t xml:space="preserve"> </w:t>
      </w:r>
      <w:r w:rsidRPr="002D11A7">
        <w:rPr>
          <w:rFonts w:eastAsia="Calibri" w:cs="Times New Roman"/>
          <w:sz w:val="24"/>
          <w:szCs w:val="24"/>
        </w:rPr>
        <w:t>тары) № 27;</w:t>
      </w:r>
    </w:p>
    <w:p w14:paraId="4DFA642A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Calibri" w:cs="Times New Roman"/>
          <w:sz w:val="24"/>
          <w:szCs w:val="24"/>
        </w:rPr>
      </w:pPr>
      <w:r w:rsidRPr="002D11A7">
        <w:rPr>
          <w:rFonts w:eastAsia="Calibri" w:cs="Times New Roman"/>
          <w:sz w:val="24"/>
          <w:szCs w:val="24"/>
        </w:rPr>
        <w:t>-Помещение</w:t>
      </w:r>
      <w:r w:rsidRPr="002D11A7">
        <w:rPr>
          <w:rFonts w:eastAsia="Calibri" w:cs="Times New Roman"/>
          <w:spacing w:val="10"/>
          <w:sz w:val="24"/>
          <w:szCs w:val="24"/>
        </w:rPr>
        <w:t xml:space="preserve"> </w:t>
      </w:r>
      <w:r w:rsidRPr="002D11A7">
        <w:rPr>
          <w:rFonts w:eastAsia="Calibri" w:cs="Times New Roman"/>
          <w:sz w:val="24"/>
          <w:szCs w:val="24"/>
        </w:rPr>
        <w:t>для</w:t>
      </w:r>
      <w:r w:rsidRPr="002D11A7">
        <w:rPr>
          <w:rFonts w:eastAsia="Calibri" w:cs="Times New Roman"/>
          <w:spacing w:val="11"/>
          <w:sz w:val="24"/>
          <w:szCs w:val="24"/>
        </w:rPr>
        <w:t xml:space="preserve"> </w:t>
      </w:r>
      <w:r w:rsidRPr="002D11A7">
        <w:rPr>
          <w:rFonts w:eastAsia="Calibri" w:cs="Times New Roman"/>
          <w:sz w:val="24"/>
          <w:szCs w:val="24"/>
        </w:rPr>
        <w:t>мытья</w:t>
      </w:r>
      <w:r w:rsidRPr="002D11A7">
        <w:rPr>
          <w:rFonts w:eastAsia="Calibri" w:cs="Times New Roman"/>
          <w:spacing w:val="10"/>
          <w:sz w:val="24"/>
          <w:szCs w:val="24"/>
        </w:rPr>
        <w:t xml:space="preserve"> </w:t>
      </w:r>
      <w:r w:rsidRPr="002D11A7">
        <w:rPr>
          <w:rFonts w:eastAsia="Calibri" w:cs="Times New Roman"/>
          <w:sz w:val="24"/>
          <w:szCs w:val="24"/>
        </w:rPr>
        <w:t>кухонной</w:t>
      </w:r>
      <w:r w:rsidRPr="002D11A7">
        <w:rPr>
          <w:rFonts w:eastAsia="Calibri" w:cs="Times New Roman"/>
          <w:spacing w:val="11"/>
          <w:sz w:val="24"/>
          <w:szCs w:val="24"/>
        </w:rPr>
        <w:t xml:space="preserve"> </w:t>
      </w:r>
      <w:r w:rsidRPr="002D11A7">
        <w:rPr>
          <w:rFonts w:eastAsia="Calibri" w:cs="Times New Roman"/>
          <w:sz w:val="24"/>
          <w:szCs w:val="24"/>
        </w:rPr>
        <w:t>и</w:t>
      </w:r>
      <w:r w:rsidRPr="002D11A7">
        <w:rPr>
          <w:rFonts w:eastAsia="Calibri" w:cs="Times New Roman"/>
          <w:spacing w:val="-62"/>
          <w:sz w:val="24"/>
          <w:szCs w:val="24"/>
        </w:rPr>
        <w:t xml:space="preserve">       </w:t>
      </w:r>
      <w:r w:rsidRPr="002D11A7">
        <w:rPr>
          <w:rFonts w:eastAsia="Calibri" w:cs="Times New Roman"/>
          <w:sz w:val="24"/>
          <w:szCs w:val="24"/>
        </w:rPr>
        <w:t>столовой</w:t>
      </w:r>
      <w:r w:rsidRPr="002D11A7">
        <w:rPr>
          <w:rFonts w:eastAsia="Calibri" w:cs="Times New Roman"/>
          <w:spacing w:val="5"/>
          <w:sz w:val="24"/>
          <w:szCs w:val="24"/>
        </w:rPr>
        <w:t xml:space="preserve"> </w:t>
      </w:r>
      <w:r w:rsidRPr="002D11A7">
        <w:rPr>
          <w:rFonts w:eastAsia="Calibri" w:cs="Times New Roman"/>
          <w:sz w:val="24"/>
          <w:szCs w:val="24"/>
        </w:rPr>
        <w:t>посуды №41;</w:t>
      </w:r>
    </w:p>
    <w:p w14:paraId="19E18FCE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-Помещение для хранения, обработки уборочного инвентаря и приготовления дезинфекционных растворов,</w:t>
      </w:r>
      <w:r w:rsidRPr="002D11A7">
        <w:rPr>
          <w:rFonts w:eastAsia="Times New Roman" w:cs="Times New Roman"/>
          <w:sz w:val="24"/>
          <w:szCs w:val="24"/>
        </w:rPr>
        <w:t xml:space="preserve"> №45;</w:t>
      </w:r>
    </w:p>
    <w:p w14:paraId="7D567E91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 xml:space="preserve">-Туалет для девочек </w:t>
      </w:r>
      <w:r w:rsidRPr="002D11A7">
        <w:rPr>
          <w:rFonts w:eastAsia="Times New Roman" w:cs="Times New Roman"/>
          <w:sz w:val="24"/>
          <w:szCs w:val="24"/>
        </w:rPr>
        <w:t>№3;</w:t>
      </w:r>
    </w:p>
    <w:p w14:paraId="7A426B5F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-Туалет для мальчиков</w:t>
      </w:r>
      <w:r w:rsidRPr="002D11A7">
        <w:rPr>
          <w:rFonts w:eastAsia="Times New Roman" w:cs="Times New Roman"/>
          <w:sz w:val="24"/>
          <w:szCs w:val="24"/>
        </w:rPr>
        <w:t xml:space="preserve"> №3;</w:t>
      </w:r>
    </w:p>
    <w:p w14:paraId="611E0E86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-Туалет для персонала</w:t>
      </w:r>
      <w:r w:rsidRPr="002D11A7">
        <w:rPr>
          <w:rFonts w:eastAsia="Times New Roman" w:cs="Times New Roman"/>
          <w:sz w:val="24"/>
          <w:szCs w:val="24"/>
        </w:rPr>
        <w:t xml:space="preserve"> №39;</w:t>
      </w:r>
    </w:p>
    <w:p w14:paraId="592023FD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1314"/>
          <w:tab w:val="left" w:pos="2204"/>
          <w:tab w:val="left" w:pos="2648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 xml:space="preserve">-Туалет для девочек при спортивном зале </w:t>
      </w:r>
      <w:r w:rsidRPr="002D11A7">
        <w:rPr>
          <w:rFonts w:eastAsia="Times New Roman" w:cs="Times New Roman"/>
          <w:sz w:val="24"/>
          <w:szCs w:val="24"/>
        </w:rPr>
        <w:t>№ 33;</w:t>
      </w:r>
    </w:p>
    <w:p w14:paraId="41117DAC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</w:t>
      </w:r>
      <w:r w:rsidRPr="002D11A7">
        <w:rPr>
          <w:rFonts w:eastAsia="Times New Roman" w:cs="Times New Roman"/>
          <w:sz w:val="24"/>
          <w:szCs w:val="24"/>
          <w:lang w:eastAsia="ru-RU"/>
        </w:rPr>
        <w:t xml:space="preserve"> Туалет для мальчиков</w:t>
      </w:r>
      <w:r w:rsidRPr="002D11A7">
        <w:rPr>
          <w:rFonts w:eastAsia="Times New Roman" w:cs="Times New Roman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  <w:lang w:eastAsia="ru-RU"/>
        </w:rPr>
        <w:t xml:space="preserve"> при спортивном зале </w:t>
      </w:r>
      <w:r w:rsidRPr="002D11A7">
        <w:rPr>
          <w:rFonts w:eastAsia="Times New Roman" w:cs="Times New Roman"/>
          <w:sz w:val="24"/>
          <w:szCs w:val="24"/>
        </w:rPr>
        <w:t>№ 38;</w:t>
      </w:r>
    </w:p>
    <w:p w14:paraId="570F0461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Для организации питьевого режима в комнатах на отдельных столах расположены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ёмкости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бутилированной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водой,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одноразовые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стаканчики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емкость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для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утилизации.</w:t>
      </w:r>
    </w:p>
    <w:p w14:paraId="7627CF5B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 xml:space="preserve">На территории ЛДП «Весёлые ребята» </w:t>
      </w:r>
      <w:r w:rsidRPr="002D11A7">
        <w:rPr>
          <w:rFonts w:eastAsia="Times New Roman" w:cs="Times New Roman"/>
          <w:b/>
          <w:bCs/>
          <w:sz w:val="24"/>
          <w:szCs w:val="24"/>
          <w:lang w:eastAsia="ru-RU"/>
        </w:rPr>
        <w:t>имеется игровая площадка</w:t>
      </w:r>
      <w:r w:rsidRPr="002D11A7">
        <w:rPr>
          <w:rFonts w:eastAsia="Times New Roman" w:cs="Times New Roman"/>
          <w:sz w:val="24"/>
          <w:szCs w:val="24"/>
          <w:lang w:eastAsia="ru-RU"/>
        </w:rPr>
        <w:t>, оборудованная: перекладина, шведская стенка, змейка.</w:t>
      </w:r>
    </w:p>
    <w:p w14:paraId="704AD941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t>Оборудование</w:t>
      </w:r>
      <w:r w:rsidRPr="002D11A7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и</w:t>
      </w:r>
      <w:r w:rsidRPr="002D11A7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инвентарь</w:t>
      </w:r>
      <w:r w:rsidRPr="002D11A7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помещений:</w:t>
      </w:r>
    </w:p>
    <w:p w14:paraId="027D94EB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  <w:r w:rsidRPr="002D11A7">
        <w:rPr>
          <w:rFonts w:eastAsia="Times New Roman" w:cs="Times New Roman"/>
          <w:b/>
          <w:sz w:val="24"/>
          <w:szCs w:val="24"/>
        </w:rPr>
        <w:t>Игровые</w:t>
      </w:r>
      <w:r w:rsidRPr="002D11A7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комнаты</w:t>
      </w:r>
      <w:r w:rsidRPr="002D11A7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оборудованы:</w:t>
      </w:r>
    </w:p>
    <w:p w14:paraId="26C6AA0E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столы,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стулья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–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количеству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умывальник.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Бутилированная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вода,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пластиковые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стаканчики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-20 шт.,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ёмкости</w:t>
      </w:r>
      <w:r w:rsidRPr="002D11A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для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сбора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мусора.</w:t>
      </w:r>
    </w:p>
    <w:p w14:paraId="2E7694C9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</w:rPr>
        <w:t>Настольные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 xml:space="preserve">игры: </w:t>
      </w:r>
      <w:r w:rsidRPr="002D11A7">
        <w:rPr>
          <w:rFonts w:eastAsia="Times New Roman" w:cs="Times New Roman"/>
          <w:sz w:val="24"/>
          <w:szCs w:val="24"/>
          <w:lang w:eastAsia="ru-RU"/>
        </w:rPr>
        <w:t xml:space="preserve">пазлы, мозаика, интеллектуальные игры «Моя Россия», «Найди своё место, </w:t>
      </w:r>
      <w:r w:rsidRPr="002D11A7">
        <w:rPr>
          <w:rFonts w:eastAsia="Calibri" w:cs="Times New Roman"/>
          <w:sz w:val="24"/>
          <w:szCs w:val="24"/>
          <w:shd w:val="clear" w:color="auto" w:fill="FBFBFB"/>
        </w:rPr>
        <w:t>«Побег из курятника», «Не спугни пингвина», «Собери войско», «Ловись рыбка»</w:t>
      </w:r>
      <w:r w:rsidRPr="002D11A7">
        <w:rPr>
          <w:rFonts w:eastAsia="Times New Roman" w:cs="Times New Roman"/>
          <w:sz w:val="24"/>
          <w:szCs w:val="24"/>
          <w:lang w:eastAsia="ru-RU"/>
        </w:rPr>
        <w:t xml:space="preserve"> и др.;</w:t>
      </w:r>
    </w:p>
    <w:p w14:paraId="1636A842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-канцелярия: карандаши, ручки, фломастеры, тетради, пластилин, альбомы, раскраски, детские журнал и т.д.</w:t>
      </w:r>
    </w:p>
    <w:p w14:paraId="49E19928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-настольный теннис, бадминтон;</w:t>
      </w:r>
    </w:p>
    <w:p w14:paraId="6EBD81AC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-игрушки: куклы, машинки, мячи, скакалки,</w:t>
      </w:r>
    </w:p>
    <w:p w14:paraId="7724A422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-столы, стулья,</w:t>
      </w:r>
    </w:p>
    <w:p w14:paraId="53B9A7E8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-аудио-видео аппаратура</w:t>
      </w:r>
    </w:p>
    <w:p w14:paraId="146B5D5B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Спортивное</w:t>
      </w:r>
      <w:r w:rsidRPr="002D11A7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оборудование:</w:t>
      </w:r>
    </w:p>
    <w:p w14:paraId="75E91903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мяч гимнастический игровой с ручками – 2 шт., мяч гимнастический – 3 шт., мяч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футбольный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–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2шт.,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мяч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волейбольный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4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шт.,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мяч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баскетбольный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–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1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шт.,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мяч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резиновый малый – 9 шт.,</w:t>
      </w:r>
      <w:r w:rsidRPr="002D11A7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мяч резиновый малый Demix- 8 шт., скакалки- 12 шт.,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обручи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–</w:t>
      </w:r>
      <w:r w:rsidRPr="002D11A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12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шт.</w:t>
      </w:r>
    </w:p>
    <w:p w14:paraId="0A7187B2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t>Помещение</w:t>
      </w:r>
      <w:r w:rsidRPr="002D11A7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для</w:t>
      </w:r>
      <w:r w:rsidRPr="002D11A7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занятий</w:t>
      </w:r>
      <w:r w:rsidRPr="002D11A7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кружков</w:t>
      </w:r>
      <w:r w:rsidRPr="002D11A7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оборудовано:</w:t>
      </w:r>
    </w:p>
    <w:p w14:paraId="406F7807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  <w:lang w:eastAsia="ru-RU"/>
        </w:rPr>
        <w:t>Шашки, шашечная доска, музыкальный центр, микрофоны .</w:t>
      </w:r>
      <w:r w:rsidRPr="002D11A7">
        <w:rPr>
          <w:rFonts w:eastAsia="Times New Roman" w:cs="Times New Roman"/>
          <w:sz w:val="24"/>
          <w:szCs w:val="24"/>
        </w:rPr>
        <w:t>столы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-9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шт.,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стулья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-22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шт.,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ножницы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–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15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шт.,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клей-карандаш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–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15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шт.,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пластилин – (6 цветов) – 15 шт., бумага цветная, бумага писчая «Снегурочка» А</w:t>
      </w:r>
      <w:r w:rsidRPr="002D11A7">
        <w:rPr>
          <w:rFonts w:eastAsia="Times New Roman" w:cs="Times New Roman"/>
          <w:sz w:val="24"/>
          <w:szCs w:val="24"/>
          <w:vertAlign w:val="subscript"/>
        </w:rPr>
        <w:t>4</w:t>
      </w:r>
      <w:r w:rsidRPr="002D11A7">
        <w:rPr>
          <w:rFonts w:eastAsia="Times New Roman" w:cs="Times New Roman"/>
          <w:sz w:val="24"/>
          <w:szCs w:val="24"/>
        </w:rPr>
        <w:t xml:space="preserve"> - 4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упаковки, бумага А</w:t>
      </w:r>
      <w:r w:rsidRPr="002D11A7">
        <w:rPr>
          <w:rFonts w:eastAsia="Times New Roman" w:cs="Times New Roman"/>
          <w:sz w:val="24"/>
          <w:szCs w:val="24"/>
          <w:vertAlign w:val="subscript"/>
        </w:rPr>
        <w:t>3</w:t>
      </w:r>
      <w:r w:rsidRPr="002D11A7">
        <w:rPr>
          <w:rFonts w:eastAsia="Times New Roman" w:cs="Times New Roman"/>
          <w:sz w:val="24"/>
          <w:szCs w:val="24"/>
        </w:rPr>
        <w:t xml:space="preserve"> – 2 упаковки, пластилин для лепки – 10 шт., конструктор LEGO,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библиотечный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фонд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художественной литературы.</w:t>
      </w:r>
    </w:p>
    <w:p w14:paraId="0F5C7F82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6A946555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lastRenderedPageBreak/>
        <w:t>Безопасность.</w:t>
      </w:r>
    </w:p>
    <w:p w14:paraId="5A00562E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лагере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соблюдаются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следующие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меры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безопасности:</w:t>
      </w:r>
    </w:p>
    <w:p w14:paraId="59F6F68E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3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-контрольно-пропускной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пункт,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на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котором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осуществляется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дежурство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двух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вахтёров.</w:t>
      </w:r>
    </w:p>
    <w:p w14:paraId="725D893D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3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-оборудована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автоматическая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система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пожарной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сигнализации.</w:t>
      </w:r>
    </w:p>
    <w:p w14:paraId="0966D955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3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-имеются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запасные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выходы,</w:t>
      </w:r>
      <w:r w:rsidRPr="002D11A7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огнетушители;</w:t>
      </w:r>
    </w:p>
    <w:p w14:paraId="49AC4235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3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-размещены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планы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эвакуации.</w:t>
      </w:r>
    </w:p>
    <w:p w14:paraId="7074CB29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 размещены первичные средства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пожаротушения: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ящики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песком,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пожарные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щиты,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емкости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водой.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Все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работники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 и отдыхающие ознакомлены с порядком действий в случае возникновения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чрезвычайной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ситуации.</w:t>
      </w:r>
    </w:p>
    <w:p w14:paraId="4BA2D0EA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t>5.2. Кадровые</w:t>
      </w:r>
      <w:r w:rsidRPr="002D11A7">
        <w:rPr>
          <w:rFonts w:eastAsia="Times New Roman" w:cs="Times New Roman"/>
          <w:b/>
          <w:bCs/>
          <w:spacing w:val="-1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условия</w:t>
      </w:r>
    </w:p>
    <w:p w14:paraId="403585F0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К работе в лагере «Весёлые ребята» допускаются лица, прошедшие медицинский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осмотр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курсы повышения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квалификации.</w:t>
      </w:r>
    </w:p>
    <w:p w14:paraId="6060155D" w14:textId="7C9AE0EA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Воспитательно-образовательный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процесс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школьном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«Весёлые ребята»</w:t>
      </w:r>
      <w:r w:rsidRPr="002D11A7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осуществляется: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1 </w:t>
      </w:r>
      <w:r w:rsidRPr="002D11A7">
        <w:rPr>
          <w:rFonts w:eastAsia="Times New Roman" w:cs="Times New Roman"/>
          <w:sz w:val="24"/>
          <w:szCs w:val="24"/>
        </w:rPr>
        <w:t>административным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работником (начальник лагеря) 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="004920FE" w:rsidRPr="002D11A7">
        <w:rPr>
          <w:rFonts w:eastAsia="Times New Roman" w:cs="Times New Roman"/>
          <w:spacing w:val="1"/>
          <w:sz w:val="24"/>
          <w:szCs w:val="24"/>
        </w:rPr>
        <w:t>8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воспитателями,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1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работниками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 xml:space="preserve">техперсонала; </w:t>
      </w:r>
      <w:r w:rsidRPr="002D11A7">
        <w:rPr>
          <w:rFonts w:eastAsia="Times New Roman" w:cs="Times New Roman"/>
          <w:spacing w:val="1"/>
          <w:sz w:val="24"/>
          <w:szCs w:val="24"/>
        </w:rPr>
        <w:t>2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поварами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1</w:t>
      </w:r>
      <w:r w:rsidRPr="002D11A7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кухонным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работником.</w:t>
      </w:r>
    </w:p>
    <w:p w14:paraId="61206E12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В реализации программы участвуют опытные педагоги МКОУ «Катарбейская  СОШ»,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которые прошли обучение санитарно-техническому минимуму и организации работы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лагеря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дневного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пребывания,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курсовую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подготовку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«Организационно-методическое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обеспечение воспитательного процесса в учреждениях отдыха и оздоровления детей (в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том числе, стажировка по теме «Оказание первой помощи пострадавшим».</w:t>
      </w:r>
    </w:p>
    <w:p w14:paraId="342B87D9" w14:textId="77777777" w:rsidR="00DD3BB2" w:rsidRPr="002D11A7" w:rsidRDefault="00DD3BB2" w:rsidP="00DD3BB2">
      <w:pPr>
        <w:widowControl w:val="0"/>
        <w:numPr>
          <w:ilvl w:val="0"/>
          <w:numId w:val="31"/>
        </w:numPr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t>5.3. Педагогические</w:t>
      </w:r>
      <w:r w:rsidRPr="002D11A7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условия:</w:t>
      </w:r>
    </w:p>
    <w:p w14:paraId="05076B79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3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-введение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поддержание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корпоративных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форм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отряде;</w:t>
      </w:r>
    </w:p>
    <w:p w14:paraId="08B2BA0E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3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-инициирование</w:t>
      </w:r>
      <w:r w:rsidRPr="002D11A7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поддержка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самоуправления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отряде;</w:t>
      </w:r>
    </w:p>
    <w:p w14:paraId="4B986E4C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-добровольность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включения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детей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разработку,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подготовку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общих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дел,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организацию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жизни лагеря;</w:t>
      </w:r>
    </w:p>
    <w:p w14:paraId="31CC30D4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-представление отдыхающим в лагере ребятам актуальной для них информации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воспитательного характера, её совместное обсуждение и выработка по отношению к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ней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своих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позиций;</w:t>
      </w:r>
    </w:p>
    <w:p w14:paraId="0179F8FB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1096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-отбор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педагогических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средств,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способствующих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обеспечению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успешной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самореализации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ребенка;</w:t>
      </w:r>
    </w:p>
    <w:p w14:paraId="3F515EFE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1050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-создание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ситуации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успеха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для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каждого,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индивидуальное,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коллективное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публичное поощрение любого достижения и победы, как отдельного ребенка, так и</w:t>
      </w:r>
      <w:r w:rsidRPr="002D11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отряда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в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целом;</w:t>
      </w:r>
    </w:p>
    <w:p w14:paraId="2FB61DC0" w14:textId="77777777" w:rsidR="00DD3BB2" w:rsidRPr="002D11A7" w:rsidRDefault="00DD3BB2" w:rsidP="00DD3BB2">
      <w:pPr>
        <w:widowControl w:val="0"/>
        <w:numPr>
          <w:ilvl w:val="0"/>
          <w:numId w:val="31"/>
        </w:numPr>
        <w:tabs>
          <w:tab w:val="left" w:pos="93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2D11A7">
        <w:rPr>
          <w:rFonts w:eastAsia="Times New Roman" w:cs="Times New Roman"/>
          <w:sz w:val="24"/>
          <w:szCs w:val="24"/>
        </w:rPr>
        <w:t>-организация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рефлексии</w:t>
      </w:r>
      <w:r w:rsidRPr="002D11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отдыхающими</w:t>
      </w:r>
      <w:r w:rsidRPr="002D11A7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своих</w:t>
      </w:r>
      <w:r w:rsidRPr="002D11A7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действий,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чувств,</w:t>
      </w:r>
      <w:r w:rsidRPr="002D11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sz w:val="24"/>
          <w:szCs w:val="24"/>
        </w:rPr>
        <w:t>отношений.</w:t>
      </w:r>
    </w:p>
    <w:p w14:paraId="78A02E21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3416B0F5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658F8257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4D882D8E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7C487447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02A1C3E1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12E43A6D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58A2171A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5D5D376E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5C2461E2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7ACBFCA8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7EA8A5E6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26F165E9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15DF7124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38042F38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13945994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3D3D3B43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71175187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269FA03B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54D2B865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2D11A7">
        <w:rPr>
          <w:rFonts w:eastAsia="Times New Roman" w:cs="Times New Roman"/>
          <w:b/>
          <w:bCs/>
          <w:sz w:val="24"/>
          <w:szCs w:val="24"/>
        </w:rPr>
        <w:lastRenderedPageBreak/>
        <w:t>5.4.Методические</w:t>
      </w:r>
      <w:r w:rsidRPr="002D11A7">
        <w:rPr>
          <w:rFonts w:eastAsia="Times New Roman" w:cs="Times New Roman"/>
          <w:b/>
          <w:bCs/>
          <w:spacing w:val="-6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bCs/>
          <w:sz w:val="24"/>
          <w:szCs w:val="24"/>
        </w:rPr>
        <w:t>условия</w:t>
      </w:r>
    </w:p>
    <w:p w14:paraId="32F8E70A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  <w:r w:rsidRPr="002D11A7">
        <w:rPr>
          <w:rFonts w:eastAsia="Times New Roman" w:cs="Times New Roman"/>
          <w:b/>
          <w:sz w:val="24"/>
          <w:szCs w:val="24"/>
        </w:rPr>
        <w:t>Механизм</w:t>
      </w:r>
      <w:r w:rsidRPr="002D11A7">
        <w:rPr>
          <w:rFonts w:eastAsia="Times New Roman" w:cs="Times New Roman"/>
          <w:b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реализации</w:t>
      </w:r>
      <w:r w:rsidRPr="002D11A7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программы</w:t>
      </w:r>
      <w:r w:rsidRPr="002D11A7">
        <w:rPr>
          <w:rFonts w:eastAsia="Times New Roman" w:cs="Times New Roman"/>
          <w:b/>
          <w:spacing w:val="-5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осуществляется</w:t>
      </w:r>
      <w:r w:rsidRPr="002D11A7">
        <w:rPr>
          <w:rFonts w:eastAsia="Times New Roman" w:cs="Times New Roman"/>
          <w:b/>
          <w:spacing w:val="-7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согласно</w:t>
      </w:r>
      <w:r w:rsidRPr="002D11A7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этапам:</w:t>
      </w:r>
    </w:p>
    <w:p w14:paraId="11C43723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8363"/>
      </w:tblGrid>
      <w:tr w:rsidR="002D11A7" w:rsidRPr="002D11A7" w14:paraId="20E724F4" w14:textId="77777777" w:rsidTr="00FA255B">
        <w:trPr>
          <w:trHeight w:val="599"/>
        </w:trPr>
        <w:tc>
          <w:tcPr>
            <w:tcW w:w="851" w:type="dxa"/>
          </w:tcPr>
          <w:p w14:paraId="2F83FEA6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  <w:r w:rsidRPr="002D11A7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>этапа</w:t>
            </w:r>
          </w:p>
        </w:tc>
        <w:tc>
          <w:tcPr>
            <w:tcW w:w="1418" w:type="dxa"/>
          </w:tcPr>
          <w:p w14:paraId="75CD0456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Название</w:t>
            </w:r>
            <w:r w:rsidRPr="002D11A7">
              <w:rPr>
                <w:rFonts w:eastAsia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8363" w:type="dxa"/>
          </w:tcPr>
          <w:p w14:paraId="552C55DF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D11A7" w:rsidRPr="002D11A7" w14:paraId="481775D5" w14:textId="77777777" w:rsidTr="00FA255B">
        <w:trPr>
          <w:trHeight w:val="4214"/>
        </w:trPr>
        <w:tc>
          <w:tcPr>
            <w:tcW w:w="851" w:type="dxa"/>
          </w:tcPr>
          <w:p w14:paraId="5E816F6B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69C405A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35D866D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5FAD33F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286F4F3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E6FD8AE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3D87336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1C8BCF4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D05AA6A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D67932D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9860A0D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63C735C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82253B5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418" w:type="dxa"/>
          </w:tcPr>
          <w:p w14:paraId="67F224F0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F7FF164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A5C59DF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3F0CA54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78EDE59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EF4AA0B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5B2C13D4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5018FD2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7F74307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3D35849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DEE9BD9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35DD9791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10C774F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8363" w:type="dxa"/>
          </w:tcPr>
          <w:p w14:paraId="2649DF2D" w14:textId="77777777" w:rsidR="00DD3BB2" w:rsidRPr="002D11A7" w:rsidRDefault="00DD3BB2" w:rsidP="00DD3BB2">
            <w:pPr>
              <w:numPr>
                <w:ilvl w:val="0"/>
                <w:numId w:val="9"/>
              </w:numPr>
              <w:tabs>
                <w:tab w:val="left" w:pos="519"/>
              </w:tabs>
              <w:ind w:hanging="14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Создание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условий,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соответствующих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санитарно-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эпидемиологическими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правилами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нормативами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СанПиН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2.4.3648-20.</w:t>
            </w:r>
          </w:p>
          <w:p w14:paraId="7B039424" w14:textId="77777777" w:rsidR="00DD3BB2" w:rsidRPr="002D11A7" w:rsidRDefault="00DD3BB2" w:rsidP="00DD3BB2">
            <w:pPr>
              <w:numPr>
                <w:ilvl w:val="0"/>
                <w:numId w:val="9"/>
              </w:numPr>
              <w:tabs>
                <w:tab w:val="left" w:pos="519"/>
              </w:tabs>
              <w:ind w:hanging="14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Формирование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нормативно-правовой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базы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школьного лагеря.</w:t>
            </w:r>
          </w:p>
          <w:p w14:paraId="53571E44" w14:textId="77777777" w:rsidR="00DD3BB2" w:rsidRPr="002D11A7" w:rsidRDefault="00DD3BB2" w:rsidP="00DD3BB2">
            <w:pPr>
              <w:numPr>
                <w:ilvl w:val="0"/>
                <w:numId w:val="9"/>
              </w:numPr>
              <w:tabs>
                <w:tab w:val="left" w:pos="519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Подбор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кадров.</w:t>
            </w:r>
          </w:p>
          <w:p w14:paraId="5030F3D7" w14:textId="77777777" w:rsidR="00DD3BB2" w:rsidRPr="002D11A7" w:rsidRDefault="00DD3BB2" w:rsidP="00DD3BB2">
            <w:pPr>
              <w:numPr>
                <w:ilvl w:val="0"/>
                <w:numId w:val="9"/>
              </w:numPr>
              <w:tabs>
                <w:tab w:val="left" w:pos="519"/>
              </w:tabs>
              <w:ind w:hanging="14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Разработка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документации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охране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труда,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Правилам пожарной безопасности, локальных актов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школьного лагеря.</w:t>
            </w:r>
          </w:p>
          <w:p w14:paraId="0107507B" w14:textId="77777777" w:rsidR="00DD3BB2" w:rsidRPr="002D11A7" w:rsidRDefault="00DD3BB2" w:rsidP="00DD3BB2">
            <w:pPr>
              <w:numPr>
                <w:ilvl w:val="0"/>
                <w:numId w:val="9"/>
              </w:numPr>
              <w:tabs>
                <w:tab w:val="left" w:pos="519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Комплектование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отрядов.</w:t>
            </w:r>
          </w:p>
          <w:p w14:paraId="10A73C34" w14:textId="77777777" w:rsidR="00DD3BB2" w:rsidRPr="002D11A7" w:rsidRDefault="00DD3BB2" w:rsidP="00DD3BB2">
            <w:pPr>
              <w:numPr>
                <w:ilvl w:val="0"/>
                <w:numId w:val="9"/>
              </w:numPr>
              <w:tabs>
                <w:tab w:val="left" w:pos="519"/>
              </w:tabs>
              <w:ind w:hanging="14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Подготовка документов для получения санитарно-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эпидемиологического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заключения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ФБУЗ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«Центр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гигиены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эпидемиологии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Иркутской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области»,</w:t>
            </w:r>
          </w:p>
          <w:p w14:paraId="7ABD4F3C" w14:textId="77777777" w:rsidR="00DD3BB2" w:rsidRPr="002D11A7" w:rsidRDefault="00DD3BB2" w:rsidP="00DD3BB2">
            <w:pPr>
              <w:numPr>
                <w:ilvl w:val="0"/>
                <w:numId w:val="9"/>
              </w:numPr>
              <w:tabs>
                <w:tab w:val="left" w:pos="519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Подготовка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документов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по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ПБ</w:t>
            </w:r>
          </w:p>
          <w:p w14:paraId="4B95ACEA" w14:textId="77777777" w:rsidR="00DD3BB2" w:rsidRPr="002D11A7" w:rsidRDefault="00DD3BB2" w:rsidP="00DD3BB2">
            <w:pPr>
              <w:numPr>
                <w:ilvl w:val="0"/>
                <w:numId w:val="9"/>
              </w:numPr>
              <w:tabs>
                <w:tab w:val="left" w:pos="519"/>
                <w:tab w:val="left" w:pos="3067"/>
                <w:tab w:val="left" w:pos="4374"/>
              </w:tabs>
              <w:ind w:hanging="14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Разработка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Программы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отдыха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детей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их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оздоровления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и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дополнительных</w:t>
            </w:r>
            <w:r w:rsidRPr="002D11A7">
              <w:rPr>
                <w:rFonts w:eastAsia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общеобразовательных общеразвивающих программ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2D11A7">
              <w:rPr>
                <w:rFonts w:eastAsia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направленности</w:t>
            </w:r>
            <w:r w:rsidRPr="002D11A7">
              <w:rPr>
                <w:rFonts w:eastAsia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«Химия для любознательных», «Робототехника»;</w:t>
            </w:r>
          </w:p>
        </w:tc>
      </w:tr>
    </w:tbl>
    <w:p w14:paraId="47104AA3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DD3BB2" w:rsidRPr="002D11A7">
          <w:pgSz w:w="11910" w:h="16840"/>
          <w:pgMar w:top="1040" w:right="740" w:bottom="1260" w:left="1060" w:header="0" w:footer="991" w:gutter="0"/>
          <w:cols w:space="720"/>
        </w:sectPr>
      </w:pPr>
    </w:p>
    <w:tbl>
      <w:tblPr>
        <w:tblStyle w:val="TableNormal"/>
        <w:tblW w:w="1078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311"/>
        <w:gridCol w:w="8595"/>
      </w:tblGrid>
      <w:tr w:rsidR="002D11A7" w:rsidRPr="002D11A7" w14:paraId="74D1FE11" w14:textId="77777777" w:rsidTr="00FA255B">
        <w:trPr>
          <w:trHeight w:val="2316"/>
        </w:trPr>
        <w:tc>
          <w:tcPr>
            <w:tcW w:w="875" w:type="dxa"/>
          </w:tcPr>
          <w:p w14:paraId="570C3C6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</w:tcPr>
          <w:p w14:paraId="0B756E65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95" w:type="dxa"/>
          </w:tcPr>
          <w:p w14:paraId="3318D6A9" w14:textId="77777777" w:rsidR="00DD3BB2" w:rsidRPr="002D11A7" w:rsidRDefault="00DD3BB2" w:rsidP="00DD3BB2">
            <w:pPr>
              <w:numPr>
                <w:ilvl w:val="0"/>
                <w:numId w:val="8"/>
              </w:numPr>
              <w:tabs>
                <w:tab w:val="left" w:pos="519"/>
              </w:tabs>
              <w:ind w:hanging="14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Проведение</w:t>
            </w:r>
            <w:r w:rsidRPr="002D11A7">
              <w:rPr>
                <w:rFonts w:eastAsia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установочного</w:t>
            </w:r>
            <w:r w:rsidRPr="002D11A7">
              <w:rPr>
                <w:rFonts w:eastAsia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семинара</w:t>
            </w:r>
            <w:r w:rsidRPr="002D11A7">
              <w:rPr>
                <w:rFonts w:eastAsia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</w:t>
            </w:r>
            <w:r w:rsidRPr="002D11A7">
              <w:rPr>
                <w:rFonts w:eastAsia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педагогами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школы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«Организация</w:t>
            </w:r>
            <w:r w:rsidRPr="002D11A7">
              <w:rPr>
                <w:rFonts w:eastAsia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работы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лагеря».</w:t>
            </w:r>
          </w:p>
          <w:p w14:paraId="5AEFCD30" w14:textId="77777777" w:rsidR="00DD3BB2" w:rsidRPr="002D11A7" w:rsidRDefault="00DD3BB2" w:rsidP="00DD3BB2">
            <w:pPr>
              <w:numPr>
                <w:ilvl w:val="0"/>
                <w:numId w:val="8"/>
              </w:numPr>
              <w:tabs>
                <w:tab w:val="left" w:pos="519"/>
                <w:tab w:val="left" w:pos="2317"/>
                <w:tab w:val="left" w:pos="4740"/>
                <w:tab w:val="left" w:pos="5853"/>
              </w:tabs>
              <w:ind w:hanging="14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Оформление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информационного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стенда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>для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родителей,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работа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сайтом.</w:t>
            </w:r>
          </w:p>
          <w:p w14:paraId="3C9F8254" w14:textId="77777777" w:rsidR="00DD3BB2" w:rsidRPr="002D11A7" w:rsidRDefault="00DD3BB2" w:rsidP="00DD3BB2">
            <w:pPr>
              <w:numPr>
                <w:ilvl w:val="0"/>
                <w:numId w:val="8"/>
              </w:numPr>
              <w:tabs>
                <w:tab w:val="left" w:pos="519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Страхование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детей</w:t>
            </w:r>
          </w:p>
          <w:p w14:paraId="4E57ACD4" w14:textId="77777777" w:rsidR="00DD3BB2" w:rsidRPr="002D11A7" w:rsidRDefault="00DD3BB2" w:rsidP="00DD3BB2">
            <w:pPr>
              <w:numPr>
                <w:ilvl w:val="0"/>
                <w:numId w:val="8"/>
              </w:numPr>
              <w:tabs>
                <w:tab w:val="left" w:pos="519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Заключение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договоров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родителями</w:t>
            </w:r>
          </w:p>
          <w:p w14:paraId="148E1277" w14:textId="77777777" w:rsidR="00DD3BB2" w:rsidRPr="002D11A7" w:rsidRDefault="00DD3BB2" w:rsidP="00DD3BB2">
            <w:pPr>
              <w:numPr>
                <w:ilvl w:val="0"/>
                <w:numId w:val="8"/>
              </w:numPr>
              <w:tabs>
                <w:tab w:val="left" w:pos="519"/>
                <w:tab w:val="left" w:pos="2132"/>
                <w:tab w:val="left" w:pos="3460"/>
              </w:tabs>
              <w:ind w:hanging="142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Проведение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обучения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санитарно-техническому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минимуму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работников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лагеря.</w:t>
            </w:r>
          </w:p>
          <w:p w14:paraId="296723B7" w14:textId="77777777" w:rsidR="00DD3BB2" w:rsidRPr="002D11A7" w:rsidRDefault="00DD3BB2" w:rsidP="00DD3BB2">
            <w:pPr>
              <w:numPr>
                <w:ilvl w:val="0"/>
                <w:numId w:val="8"/>
              </w:numPr>
              <w:tabs>
                <w:tab w:val="left" w:pos="519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Прохождение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курсовой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подготовки</w:t>
            </w:r>
          </w:p>
        </w:tc>
      </w:tr>
      <w:tr w:rsidR="002D11A7" w:rsidRPr="002D11A7" w14:paraId="0C993FCA" w14:textId="77777777" w:rsidTr="00FA255B">
        <w:trPr>
          <w:trHeight w:val="1804"/>
        </w:trPr>
        <w:tc>
          <w:tcPr>
            <w:tcW w:w="875" w:type="dxa"/>
          </w:tcPr>
          <w:p w14:paraId="370CC32B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7FA81F29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FC0603A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4238867C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D8C0ECE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311" w:type="dxa"/>
          </w:tcPr>
          <w:p w14:paraId="51209A73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AD20EA8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17893DEB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7190FA8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677A44BE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8595" w:type="dxa"/>
          </w:tcPr>
          <w:p w14:paraId="58AC2D60" w14:textId="77777777" w:rsidR="00DD3BB2" w:rsidRPr="002D11A7" w:rsidRDefault="00DD3BB2" w:rsidP="00DD3BB2">
            <w:pPr>
              <w:numPr>
                <w:ilvl w:val="0"/>
                <w:numId w:val="7"/>
              </w:numPr>
              <w:tabs>
                <w:tab w:val="left" w:pos="518"/>
                <w:tab w:val="left" w:pos="519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Ознакомление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ребят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сотрудников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Правилами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внутреннего распорядка, Правилами поведения: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формирование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законов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совместной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работы.</w:t>
            </w:r>
          </w:p>
          <w:p w14:paraId="60559B7B" w14:textId="77777777" w:rsidR="00DD3BB2" w:rsidRPr="002D11A7" w:rsidRDefault="00DD3BB2" w:rsidP="00DD3BB2">
            <w:pPr>
              <w:numPr>
                <w:ilvl w:val="0"/>
                <w:numId w:val="7"/>
              </w:numPr>
              <w:tabs>
                <w:tab w:val="left" w:pos="518"/>
                <w:tab w:val="left" w:pos="519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Проведение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инструктажей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охране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жизни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здоровья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детей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 работников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лагеря.</w:t>
            </w:r>
          </w:p>
          <w:p w14:paraId="4F3AB532" w14:textId="77777777" w:rsidR="00DD3BB2" w:rsidRPr="002D11A7" w:rsidRDefault="00DD3BB2" w:rsidP="00DD3BB2">
            <w:pPr>
              <w:numPr>
                <w:ilvl w:val="0"/>
                <w:numId w:val="7"/>
              </w:numPr>
              <w:tabs>
                <w:tab w:val="left" w:pos="518"/>
                <w:tab w:val="left" w:pos="519"/>
              </w:tabs>
              <w:ind w:hanging="36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Входящая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диагностика.</w:t>
            </w:r>
          </w:p>
          <w:p w14:paraId="1A460E24" w14:textId="77777777" w:rsidR="00DD3BB2" w:rsidRPr="002D11A7" w:rsidRDefault="00DD3BB2" w:rsidP="00DD3BB2">
            <w:pPr>
              <w:numPr>
                <w:ilvl w:val="0"/>
                <w:numId w:val="7"/>
              </w:numPr>
              <w:tabs>
                <w:tab w:val="left" w:pos="518"/>
                <w:tab w:val="left" w:pos="519"/>
              </w:tabs>
              <w:ind w:hanging="36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Оформление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стенда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для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родителей.</w:t>
            </w:r>
          </w:p>
        </w:tc>
      </w:tr>
      <w:tr w:rsidR="002D11A7" w:rsidRPr="002D11A7" w14:paraId="6862D15D" w14:textId="77777777" w:rsidTr="00FA255B">
        <w:trPr>
          <w:trHeight w:val="484"/>
        </w:trPr>
        <w:tc>
          <w:tcPr>
            <w:tcW w:w="875" w:type="dxa"/>
          </w:tcPr>
          <w:p w14:paraId="6E30F183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311" w:type="dxa"/>
          </w:tcPr>
          <w:p w14:paraId="66AE1337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Основной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8595" w:type="dxa"/>
          </w:tcPr>
          <w:p w14:paraId="3F242316" w14:textId="77777777" w:rsidR="00DD3BB2" w:rsidRPr="002D11A7" w:rsidRDefault="00DD3BB2" w:rsidP="00DD3BB2">
            <w:pPr>
              <w:numPr>
                <w:ilvl w:val="0"/>
                <w:numId w:val="6"/>
              </w:numPr>
              <w:tabs>
                <w:tab w:val="left" w:pos="518"/>
                <w:tab w:val="left" w:pos="519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Реализация Программы отдыха и оздоровления</w:t>
            </w:r>
            <w:r w:rsidRPr="002D11A7">
              <w:rPr>
                <w:rFonts w:eastAsia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детей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«Вместе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весло шагать»</w:t>
            </w:r>
          </w:p>
        </w:tc>
      </w:tr>
      <w:tr w:rsidR="00DD3BB2" w:rsidRPr="002D11A7" w14:paraId="00130751" w14:textId="77777777" w:rsidTr="00FA255B">
        <w:trPr>
          <w:trHeight w:val="822"/>
        </w:trPr>
        <w:tc>
          <w:tcPr>
            <w:tcW w:w="875" w:type="dxa"/>
          </w:tcPr>
          <w:p w14:paraId="3206DCD7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  <w:p w14:paraId="4C52E7D7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311" w:type="dxa"/>
          </w:tcPr>
          <w:p w14:paraId="239504BD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26E3942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8595" w:type="dxa"/>
          </w:tcPr>
          <w:p w14:paraId="03B6D584" w14:textId="77777777" w:rsidR="00DD3BB2" w:rsidRPr="002D11A7" w:rsidRDefault="00DD3BB2" w:rsidP="00DD3BB2">
            <w:pPr>
              <w:numPr>
                <w:ilvl w:val="0"/>
                <w:numId w:val="5"/>
              </w:numPr>
              <w:tabs>
                <w:tab w:val="left" w:pos="518"/>
                <w:tab w:val="left" w:pos="519"/>
              </w:tabs>
              <w:ind w:hanging="36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Подведение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итогов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смены: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диагностика</w:t>
            </w:r>
          </w:p>
          <w:p w14:paraId="1829D16B" w14:textId="77777777" w:rsidR="00DD3BB2" w:rsidRPr="002D11A7" w:rsidRDefault="00DD3BB2" w:rsidP="00DD3BB2">
            <w:pPr>
              <w:numPr>
                <w:ilvl w:val="0"/>
                <w:numId w:val="5"/>
              </w:numPr>
              <w:tabs>
                <w:tab w:val="left" w:pos="518"/>
                <w:tab w:val="left" w:pos="519"/>
              </w:tabs>
              <w:ind w:hanging="36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Сдача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отчётов</w:t>
            </w:r>
          </w:p>
          <w:p w14:paraId="1753ACA6" w14:textId="77777777" w:rsidR="00DD3BB2" w:rsidRPr="002D11A7" w:rsidRDefault="00DD3BB2" w:rsidP="00DD3BB2">
            <w:pPr>
              <w:numPr>
                <w:ilvl w:val="0"/>
                <w:numId w:val="5"/>
              </w:numPr>
              <w:tabs>
                <w:tab w:val="left" w:pos="518"/>
                <w:tab w:val="left" w:pos="519"/>
              </w:tabs>
              <w:ind w:hanging="36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Анализ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результатов</w:t>
            </w:r>
          </w:p>
        </w:tc>
      </w:tr>
    </w:tbl>
    <w:p w14:paraId="750C6BF0" w14:textId="77777777" w:rsidR="00DD3BB2" w:rsidRPr="002D11A7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7895DB42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28097162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0D4F8091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3E03E47C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36615086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4E5AF899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12FFF035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7FAEE6EF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73DE5C2D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34832635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265D7C79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6B7CF0CA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332E767C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18844BB1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26587435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2A6EE3DB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7B2810C9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4B18F31E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1733A8BB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33DCD7D0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3A502426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2F879AA0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0043B748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40DAFFC0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2C92443E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0250B813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6DB25132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6CE1D004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2DF62D1B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582D1DD4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55DE309F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47FC1F19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2E41EC08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3208C29A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151E63AB" w14:textId="77777777" w:rsidR="00DD3BB2" w:rsidRPr="002D11A7" w:rsidRDefault="00DD3BB2" w:rsidP="00316844">
      <w:pPr>
        <w:widowControl w:val="0"/>
        <w:autoSpaceDE w:val="0"/>
        <w:autoSpaceDN w:val="0"/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2D11A7">
        <w:rPr>
          <w:rFonts w:eastAsia="Times New Roman" w:cs="Times New Roman"/>
          <w:b/>
          <w:sz w:val="24"/>
          <w:szCs w:val="24"/>
        </w:rPr>
        <w:lastRenderedPageBreak/>
        <w:t>План-сетка</w:t>
      </w:r>
      <w:r w:rsidRPr="002D11A7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мероприятий</w:t>
      </w:r>
      <w:r w:rsidRPr="002D11A7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в</w:t>
      </w:r>
      <w:r w:rsidRPr="002D11A7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лагере</w:t>
      </w:r>
      <w:r w:rsidRPr="002D11A7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дневного</w:t>
      </w:r>
      <w:r w:rsidRPr="002D11A7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пребывания</w:t>
      </w:r>
      <w:r w:rsidRPr="002D11A7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Pr="002D11A7">
        <w:rPr>
          <w:rFonts w:eastAsia="Times New Roman" w:cs="Times New Roman"/>
          <w:b/>
          <w:sz w:val="24"/>
          <w:szCs w:val="24"/>
        </w:rPr>
        <w:t>«Весёлые ребята»</w:t>
      </w:r>
    </w:p>
    <w:p w14:paraId="49E242CE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"/>
        <w:tblW w:w="110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751"/>
        <w:gridCol w:w="2751"/>
        <w:gridCol w:w="2753"/>
      </w:tblGrid>
      <w:tr w:rsidR="002D11A7" w:rsidRPr="002D11A7" w14:paraId="6413CA7E" w14:textId="77777777" w:rsidTr="00FA255B">
        <w:trPr>
          <w:trHeight w:val="416"/>
        </w:trPr>
        <w:tc>
          <w:tcPr>
            <w:tcW w:w="2751" w:type="dxa"/>
          </w:tcPr>
          <w:p w14:paraId="0829AEB5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 –</w:t>
            </w:r>
          </w:p>
          <w:p w14:paraId="42200F60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«Будем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знакомы»</w:t>
            </w:r>
          </w:p>
          <w:p w14:paraId="62FAA380" w14:textId="77777777" w:rsidR="00DD3BB2" w:rsidRPr="002D11A7" w:rsidRDefault="00DD3BB2" w:rsidP="00DD3BB2">
            <w:pPr>
              <w:numPr>
                <w:ilvl w:val="0"/>
                <w:numId w:val="30"/>
              </w:numPr>
              <w:tabs>
                <w:tab w:val="left" w:pos="687"/>
              </w:tabs>
              <w:ind w:hanging="36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Общий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сбор</w:t>
            </w:r>
          </w:p>
          <w:p w14:paraId="445F463C" w14:textId="77777777" w:rsidR="00DD3BB2" w:rsidRPr="002D11A7" w:rsidRDefault="00DD3BB2" w:rsidP="00DD3BB2">
            <w:pPr>
              <w:numPr>
                <w:ilvl w:val="0"/>
                <w:numId w:val="30"/>
              </w:numPr>
              <w:tabs>
                <w:tab w:val="left" w:pos="687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Оформление отрядных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уголков. Выборы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председателей</w:t>
            </w:r>
            <w:r w:rsidRPr="002D11A7">
              <w:rPr>
                <w:rFonts w:eastAsia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отрядов,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речёвок,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девизов.</w:t>
            </w:r>
          </w:p>
          <w:p w14:paraId="04C2673C" w14:textId="77777777" w:rsidR="00DD3BB2" w:rsidRPr="002D11A7" w:rsidRDefault="00DD3BB2" w:rsidP="00DD3BB2">
            <w:pPr>
              <w:numPr>
                <w:ilvl w:val="0"/>
                <w:numId w:val="30"/>
              </w:numPr>
              <w:tabs>
                <w:tab w:val="left" w:pos="687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КТД «Будем знакомы!»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Открытие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смены.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Выборы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Совета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лагеря. День защиты детей -праздник.</w:t>
            </w:r>
          </w:p>
          <w:p w14:paraId="3A8B0568" w14:textId="77777777" w:rsidR="0080658A" w:rsidRPr="002D11A7" w:rsidRDefault="0080658A" w:rsidP="0080658A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  <w:r w:rsidRPr="002D11A7">
              <w:rPr>
                <w:lang w:val="ru-RU"/>
              </w:rPr>
              <w:t>Движение первых:</w:t>
            </w:r>
          </w:p>
          <w:p w14:paraId="16163262" w14:textId="3EF8371E" w:rsidR="0080658A" w:rsidRPr="002D11A7" w:rsidRDefault="00964FBA" w:rsidP="0080658A">
            <w:pPr>
              <w:tabs>
                <w:tab w:val="left" w:pos="687"/>
              </w:tabs>
              <w:ind w:left="394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lang w:val="ru-RU"/>
              </w:rPr>
              <w:t>Волонтерство и добровольчество «Благо твори!»</w:t>
            </w:r>
          </w:p>
        </w:tc>
        <w:tc>
          <w:tcPr>
            <w:tcW w:w="2751" w:type="dxa"/>
          </w:tcPr>
          <w:p w14:paraId="6C97911F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2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 –</w:t>
            </w:r>
          </w:p>
          <w:p w14:paraId="0DA742F5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«Весёлыми</w:t>
            </w:r>
            <w:r w:rsidRPr="002D11A7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тропинками</w:t>
            </w:r>
            <w:r w:rsidRPr="002D11A7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лета</w:t>
            </w:r>
          </w:p>
          <w:p w14:paraId="64C06BAC" w14:textId="77777777" w:rsidR="00DD3BB2" w:rsidRPr="002D11A7" w:rsidRDefault="00DD3BB2" w:rsidP="00DD3BB2">
            <w:pPr>
              <w:numPr>
                <w:ilvl w:val="0"/>
                <w:numId w:val="29"/>
              </w:numPr>
              <w:tabs>
                <w:tab w:val="left" w:pos="622"/>
              </w:tabs>
              <w:ind w:hanging="24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безопасности</w:t>
            </w:r>
          </w:p>
          <w:p w14:paraId="44EF87F1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«Осторожно,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огонь!»</w:t>
            </w:r>
          </w:p>
          <w:p w14:paraId="343EF5F4" w14:textId="77777777" w:rsidR="00DD3BB2" w:rsidRPr="002D11A7" w:rsidRDefault="00DD3BB2" w:rsidP="00DD3BB2">
            <w:pPr>
              <w:numPr>
                <w:ilvl w:val="0"/>
                <w:numId w:val="29"/>
              </w:numPr>
              <w:tabs>
                <w:tab w:val="left" w:pos="622"/>
              </w:tabs>
              <w:ind w:hanging="24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Спортивные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соревнования</w:t>
            </w:r>
          </w:p>
          <w:p w14:paraId="6E6E5D77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«Весёлыми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тропинками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лета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  <w:p w14:paraId="1B04978B" w14:textId="77777777" w:rsidR="00DD3BB2" w:rsidRPr="002D11A7" w:rsidRDefault="00DD3BB2" w:rsidP="00DD3BB2">
            <w:pPr>
              <w:numPr>
                <w:ilvl w:val="0"/>
                <w:numId w:val="29"/>
              </w:numPr>
              <w:tabs>
                <w:tab w:val="left" w:pos="622"/>
              </w:tabs>
              <w:ind w:hanging="24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Экологическая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викторина</w:t>
            </w:r>
          </w:p>
          <w:p w14:paraId="1A3665F9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«Наши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растения»</w:t>
            </w:r>
          </w:p>
          <w:p w14:paraId="33F2B6F5" w14:textId="77777777" w:rsidR="00DD3BB2" w:rsidRPr="002D11A7" w:rsidRDefault="00DD3BB2" w:rsidP="00DD3BB2">
            <w:pPr>
              <w:numPr>
                <w:ilvl w:val="0"/>
                <w:numId w:val="29"/>
              </w:numPr>
              <w:tabs>
                <w:tab w:val="left" w:pos="622"/>
              </w:tabs>
              <w:ind w:hanging="24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Игровая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программа</w:t>
            </w:r>
          </w:p>
          <w:p w14:paraId="32932672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«Весёлые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загадки».</w:t>
            </w:r>
          </w:p>
          <w:p w14:paraId="08399874" w14:textId="77777777" w:rsidR="0080658A" w:rsidRPr="002D11A7" w:rsidRDefault="0080658A" w:rsidP="0080658A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</w:p>
          <w:p w14:paraId="0161A302" w14:textId="01A85A0C" w:rsidR="0080658A" w:rsidRPr="002D11A7" w:rsidRDefault="0080658A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1" w:type="dxa"/>
          </w:tcPr>
          <w:p w14:paraId="19B73A94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3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день –</w:t>
            </w:r>
          </w:p>
          <w:p w14:paraId="254EF1BF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«День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игры»</w:t>
            </w:r>
          </w:p>
          <w:p w14:paraId="609CF148" w14:textId="77777777" w:rsidR="00DD3BB2" w:rsidRPr="002D11A7" w:rsidRDefault="00DD3BB2" w:rsidP="00DD3BB2">
            <w:pPr>
              <w:numPr>
                <w:ilvl w:val="0"/>
                <w:numId w:val="28"/>
              </w:numPr>
              <w:tabs>
                <w:tab w:val="left" w:pos="829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Беседа</w:t>
            </w:r>
            <w:r w:rsidRPr="002D11A7">
              <w:rPr>
                <w:rFonts w:eastAsia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«Мы и дорога»</w:t>
            </w:r>
          </w:p>
          <w:p w14:paraId="7FE144E3" w14:textId="77777777" w:rsidR="00DD3BB2" w:rsidRPr="002D11A7" w:rsidRDefault="00DD3BB2" w:rsidP="00DD3BB2">
            <w:pPr>
              <w:numPr>
                <w:ilvl w:val="0"/>
                <w:numId w:val="28"/>
              </w:numPr>
              <w:tabs>
                <w:tab w:val="left" w:pos="829"/>
              </w:tabs>
              <w:ind w:hanging="829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Спортивная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эстафета</w:t>
            </w:r>
          </w:p>
          <w:p w14:paraId="001CA604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«О,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спорт,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ты – мир!»</w:t>
            </w:r>
          </w:p>
          <w:p w14:paraId="3C6CCF6D" w14:textId="77777777" w:rsidR="00DD3BB2" w:rsidRPr="002D11A7" w:rsidRDefault="00DD3BB2" w:rsidP="00DD3BB2">
            <w:pPr>
              <w:numPr>
                <w:ilvl w:val="0"/>
                <w:numId w:val="28"/>
              </w:numPr>
              <w:tabs>
                <w:tab w:val="left" w:pos="829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Конкурс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стихов</w:t>
            </w:r>
            <w:r w:rsidRPr="002D11A7">
              <w:rPr>
                <w:rFonts w:eastAsia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«Моя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родина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Сибирь!»,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«Тебе,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Байкал!».</w:t>
            </w:r>
          </w:p>
          <w:p w14:paraId="7D6AF771" w14:textId="77777777" w:rsidR="00875762" w:rsidRPr="002D11A7" w:rsidRDefault="00875762" w:rsidP="00875762">
            <w:pPr>
              <w:spacing w:after="160"/>
              <w:rPr>
                <w:lang w:val="ru-RU"/>
              </w:rPr>
            </w:pPr>
            <w:r w:rsidRPr="002D11A7">
              <w:rPr>
                <w:lang w:val="ru-RU"/>
              </w:rPr>
              <w:t>Движение первых:  «Литературная гостиная» посвященная Дню русского языка А.С.Пушкина</w:t>
            </w:r>
          </w:p>
          <w:p w14:paraId="66198A25" w14:textId="19A3CFEF" w:rsidR="0080658A" w:rsidRPr="002D11A7" w:rsidRDefault="0080658A" w:rsidP="00875762">
            <w:pPr>
              <w:ind w:left="467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14:paraId="7CD58B1A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4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 –</w:t>
            </w:r>
          </w:p>
          <w:p w14:paraId="27464E9F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«День</w:t>
            </w:r>
            <w:r w:rsidRPr="002D11A7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экологии»</w:t>
            </w:r>
          </w:p>
          <w:p w14:paraId="4F42EC13" w14:textId="77777777" w:rsidR="00DD3BB2" w:rsidRPr="002D11A7" w:rsidRDefault="00DD3BB2" w:rsidP="00DD3BB2">
            <w:pPr>
              <w:numPr>
                <w:ilvl w:val="0"/>
                <w:numId w:val="27"/>
              </w:numPr>
              <w:tabs>
                <w:tab w:val="left" w:pos="361"/>
              </w:tabs>
              <w:ind w:hanging="833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здоровья</w:t>
            </w:r>
          </w:p>
          <w:p w14:paraId="55676539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«Солнечный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удар»</w:t>
            </w:r>
          </w:p>
          <w:p w14:paraId="7AA3311E" w14:textId="77777777" w:rsidR="00DD3BB2" w:rsidRPr="002D11A7" w:rsidRDefault="00DD3BB2" w:rsidP="00DD3BB2">
            <w:pPr>
              <w:numPr>
                <w:ilvl w:val="0"/>
                <w:numId w:val="27"/>
              </w:numPr>
              <w:tabs>
                <w:tab w:val="left" w:pos="361"/>
              </w:tabs>
              <w:ind w:hanging="833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Конкурс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рисунков</w:t>
            </w:r>
          </w:p>
          <w:p w14:paraId="61A03DF0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«Берегите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Байкал!»</w:t>
            </w:r>
          </w:p>
          <w:p w14:paraId="5B750BB5" w14:textId="77777777" w:rsidR="00DD3BB2" w:rsidRPr="002D11A7" w:rsidRDefault="00DD3BB2" w:rsidP="00DD3BB2">
            <w:pPr>
              <w:numPr>
                <w:ilvl w:val="0"/>
                <w:numId w:val="27"/>
              </w:numPr>
              <w:tabs>
                <w:tab w:val="left" w:pos="833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Викторина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«Эндемики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Байкала»</w:t>
            </w:r>
          </w:p>
          <w:p w14:paraId="344F11B2" w14:textId="77777777" w:rsidR="00DD3BB2" w:rsidRPr="002D11A7" w:rsidRDefault="00DD3BB2" w:rsidP="00DD3BB2">
            <w:pPr>
              <w:numPr>
                <w:ilvl w:val="0"/>
                <w:numId w:val="27"/>
              </w:numPr>
              <w:tabs>
                <w:tab w:val="left" w:pos="833"/>
              </w:tabs>
              <w:ind w:hanging="362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Спортивные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соревнования</w:t>
            </w:r>
          </w:p>
          <w:p w14:paraId="5866A591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«Зоологический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забег»</w:t>
            </w:r>
          </w:p>
          <w:p w14:paraId="36B7D38B" w14:textId="4C4E932D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4EA8596" w14:textId="5DA24ED9" w:rsidR="0080658A" w:rsidRPr="002D11A7" w:rsidRDefault="0080658A" w:rsidP="00875762">
            <w:pPr>
              <w:ind w:left="467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DD3BB2" w:rsidRPr="002D11A7" w14:paraId="58FA1A2B" w14:textId="77777777" w:rsidTr="00FA255B">
        <w:trPr>
          <w:trHeight w:val="4022"/>
        </w:trPr>
        <w:tc>
          <w:tcPr>
            <w:tcW w:w="2751" w:type="dxa"/>
          </w:tcPr>
          <w:p w14:paraId="664C3F7A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5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день –</w:t>
            </w:r>
          </w:p>
          <w:p w14:paraId="162C2741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«День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здоровья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спорта»</w:t>
            </w:r>
          </w:p>
          <w:p w14:paraId="36EAACB9" w14:textId="77777777" w:rsidR="00DD3BB2" w:rsidRPr="002D11A7" w:rsidRDefault="00DD3BB2" w:rsidP="00DD3BB2">
            <w:pPr>
              <w:numPr>
                <w:ilvl w:val="0"/>
                <w:numId w:val="26"/>
              </w:numPr>
              <w:tabs>
                <w:tab w:val="left" w:pos="828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Линейка. Конкурс рисунков</w:t>
            </w:r>
            <w:r w:rsidRPr="002D11A7">
              <w:rPr>
                <w:rFonts w:eastAsia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«Нет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вредным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привычкам!»</w:t>
            </w:r>
          </w:p>
          <w:p w14:paraId="63F11351" w14:textId="77777777" w:rsidR="00DD3BB2" w:rsidRPr="002D11A7" w:rsidRDefault="00DD3BB2" w:rsidP="00DD3BB2">
            <w:pPr>
              <w:numPr>
                <w:ilvl w:val="0"/>
                <w:numId w:val="26"/>
              </w:numPr>
              <w:tabs>
                <w:tab w:val="left" w:pos="828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Подвижные игры на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воздухе.</w:t>
            </w:r>
          </w:p>
          <w:p w14:paraId="327EE9A9" w14:textId="77777777" w:rsidR="00DD3BB2" w:rsidRPr="002D11A7" w:rsidRDefault="00DD3BB2" w:rsidP="00DD3BB2">
            <w:pPr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Спартакиада</w:t>
            </w:r>
          </w:p>
          <w:p w14:paraId="7CAEAF03" w14:textId="30A33B37" w:rsidR="00D218B2" w:rsidRPr="002D11A7" w:rsidRDefault="00D218B2" w:rsidP="00316844">
            <w:pPr>
              <w:tabs>
                <w:tab w:val="left" w:pos="828"/>
              </w:tabs>
              <w:ind w:left="466"/>
              <w:rPr>
                <w:lang w:val="ru-RU"/>
              </w:rPr>
            </w:pPr>
            <w:r w:rsidRPr="002D11A7">
              <w:rPr>
                <w:lang w:val="ru-RU"/>
              </w:rPr>
              <w:t>Движение первых:</w:t>
            </w:r>
          </w:p>
          <w:p w14:paraId="4DC9EDD6" w14:textId="3509BB78" w:rsidR="00316844" w:rsidRPr="002D11A7" w:rsidRDefault="00316844" w:rsidP="00316844">
            <w:pPr>
              <w:numPr>
                <w:ilvl w:val="0"/>
                <w:numId w:val="26"/>
              </w:numPr>
              <w:tabs>
                <w:tab w:val="left" w:pos="828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lang w:val="ru-RU"/>
              </w:rPr>
              <w:t>Флешмоб «Мы выбираем ЗОЖ!»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5.Дискотека</w:t>
            </w:r>
          </w:p>
          <w:p w14:paraId="56B5F944" w14:textId="77777777" w:rsidR="00316844" w:rsidRPr="002D11A7" w:rsidRDefault="00316844" w:rsidP="00316844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«Движенье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–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это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жизнь»</w:t>
            </w:r>
          </w:p>
          <w:p w14:paraId="7E5BEFFE" w14:textId="77777777" w:rsidR="00316844" w:rsidRPr="002D11A7" w:rsidRDefault="00316844" w:rsidP="00316844">
            <w:pPr>
              <w:ind w:left="360"/>
              <w:jc w:val="both"/>
            </w:pPr>
          </w:p>
          <w:p w14:paraId="5085C264" w14:textId="2B7D9688" w:rsidR="00D218B2" w:rsidRPr="002D11A7" w:rsidRDefault="00D218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1" w:type="dxa"/>
          </w:tcPr>
          <w:p w14:paraId="367F5F87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6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 –</w:t>
            </w:r>
          </w:p>
          <w:p w14:paraId="4F8098C8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«День России»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Флэш-моб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«А</w:t>
            </w:r>
            <w:r w:rsidRPr="002D11A7">
              <w:rPr>
                <w:rFonts w:eastAsia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ну-ка,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повтори!»</w:t>
            </w:r>
          </w:p>
          <w:p w14:paraId="13720939" w14:textId="77777777" w:rsidR="00DD3BB2" w:rsidRPr="002D11A7" w:rsidRDefault="00DD3BB2" w:rsidP="00DD3BB2">
            <w:pPr>
              <w:numPr>
                <w:ilvl w:val="0"/>
                <w:numId w:val="25"/>
              </w:numPr>
              <w:tabs>
                <w:tab w:val="left" w:pos="829"/>
              </w:tabs>
              <w:ind w:hanging="36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безопасности</w:t>
            </w:r>
          </w:p>
          <w:p w14:paraId="18D89E03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«Не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играй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огнём»</w:t>
            </w:r>
          </w:p>
          <w:p w14:paraId="67AA26DE" w14:textId="333024FB" w:rsidR="00964FBA" w:rsidRPr="002D11A7" w:rsidRDefault="00964FBA" w:rsidP="00964FBA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2. </w:t>
            </w:r>
            <w:r w:rsidRPr="002D11A7">
              <w:rPr>
                <w:lang w:val="ru-RU"/>
              </w:rPr>
              <w:t xml:space="preserve">Движение первых: </w:t>
            </w:r>
            <w:r w:rsidRPr="002D11A7">
              <w:rPr>
                <w:rFonts w:eastAsia="Calibri" w:cs="Times New Roman"/>
              </w:rPr>
              <w:t>День России</w:t>
            </w:r>
          </w:p>
          <w:p w14:paraId="05A20A77" w14:textId="3B340EFB" w:rsidR="00964FBA" w:rsidRPr="002D11A7" w:rsidRDefault="00964FBA" w:rsidP="00964FBA">
            <w:pPr>
              <w:jc w:val="both"/>
              <w:rPr>
                <w:rFonts w:eastAsia="Calibri" w:cs="Times New Roman"/>
                <w:lang w:val="ru-RU"/>
              </w:rPr>
            </w:pPr>
            <w:r w:rsidRPr="002D11A7">
              <w:rPr>
                <w:rFonts w:eastAsia="Calibri" w:cs="Times New Roman"/>
                <w:lang w:val="ru-RU"/>
              </w:rPr>
              <w:t xml:space="preserve"> 2.1Игра по станциям "Горжусь тобой, моя Россия", </w:t>
            </w:r>
          </w:p>
          <w:p w14:paraId="347820D1" w14:textId="7B124422" w:rsidR="00964FBA" w:rsidRPr="002D11A7" w:rsidRDefault="00964FBA" w:rsidP="00964FBA">
            <w:pPr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2D11A7">
              <w:rPr>
                <w:rFonts w:ascii="Calibri" w:eastAsia="Calibri" w:hAnsi="Calibri" w:cs="Segoe UI Emoji"/>
                <w:lang w:val="ru-RU"/>
              </w:rPr>
              <w:t>2.2</w:t>
            </w:r>
            <w:r w:rsidRPr="002D11A7">
              <w:rPr>
                <w:rFonts w:eastAsia="Calibri" w:cs="Times New Roman"/>
                <w:lang w:val="ru-RU"/>
              </w:rPr>
              <w:t>Акция "Российский триколор"</w:t>
            </w:r>
          </w:p>
          <w:p w14:paraId="7F8FC47E" w14:textId="70B6C018" w:rsidR="00964FBA" w:rsidRPr="002D11A7" w:rsidRDefault="00964FBA" w:rsidP="00964FBA">
            <w:pPr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2D11A7">
              <w:rPr>
                <w:rFonts w:ascii="Calibri" w:eastAsia="Calibri" w:hAnsi="Calibri" w:cs="Segoe UI Emoji"/>
                <w:lang w:val="ru-RU"/>
              </w:rPr>
              <w:t xml:space="preserve">2.3 </w:t>
            </w:r>
            <w:r w:rsidRPr="002D11A7">
              <w:rPr>
                <w:rFonts w:eastAsia="Calibri" w:cs="Times New Roman"/>
                <w:lang w:val="ru-RU"/>
              </w:rPr>
              <w:t>Конкурс рисунков и плакатов "Россия - Родина моя!"</w:t>
            </w:r>
          </w:p>
          <w:p w14:paraId="49721C6B" w14:textId="086D0CA6" w:rsidR="00964FBA" w:rsidRPr="002D11A7" w:rsidRDefault="00964FBA" w:rsidP="00964FBA">
            <w:pPr>
              <w:contextualSpacing/>
              <w:jc w:val="both"/>
              <w:rPr>
                <w:rFonts w:eastAsia="Calibri" w:cs="Times New Roman"/>
              </w:rPr>
            </w:pPr>
            <w:r w:rsidRPr="002D11A7">
              <w:rPr>
                <w:rFonts w:ascii="Calibri" w:eastAsia="Calibri" w:hAnsi="Calibri" w:cs="Segoe UI Emoji"/>
                <w:lang w:val="ru-RU"/>
              </w:rPr>
              <w:t xml:space="preserve">2.4 </w:t>
            </w:r>
            <w:r w:rsidRPr="002D11A7">
              <w:rPr>
                <w:rFonts w:eastAsia="Calibri" w:cs="Times New Roman"/>
              </w:rPr>
              <w:t xml:space="preserve">Акция "Цветы победы" </w:t>
            </w:r>
          </w:p>
          <w:p w14:paraId="49328572" w14:textId="1A853B94" w:rsidR="00D218B2" w:rsidRPr="002D11A7" w:rsidRDefault="00D218B2" w:rsidP="00D218B2">
            <w:pPr>
              <w:tabs>
                <w:tab w:val="left" w:pos="829"/>
              </w:tabs>
              <w:ind w:left="828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1" w:type="dxa"/>
          </w:tcPr>
          <w:p w14:paraId="323654A2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7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 –</w:t>
            </w:r>
          </w:p>
          <w:p w14:paraId="6959AC1B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  <w:r w:rsidRPr="002D11A7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мастерства</w:t>
            </w:r>
            <w:r w:rsidRPr="002D11A7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 w:rsidRPr="002D11A7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творчества</w:t>
            </w:r>
          </w:p>
          <w:p w14:paraId="302C7F2C" w14:textId="77777777" w:rsidR="00DD3BB2" w:rsidRPr="002D11A7" w:rsidRDefault="00DD3BB2" w:rsidP="00DD3BB2">
            <w:pPr>
              <w:numPr>
                <w:ilvl w:val="0"/>
                <w:numId w:val="24"/>
              </w:numPr>
              <w:tabs>
                <w:tab w:val="left" w:pos="829"/>
              </w:tabs>
              <w:ind w:hanging="36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Минутка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безопасности</w:t>
            </w:r>
          </w:p>
          <w:p w14:paraId="36177C06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«Переходим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дорогу»</w:t>
            </w:r>
          </w:p>
          <w:p w14:paraId="3DFDBF22" w14:textId="77777777" w:rsidR="00DD3BB2" w:rsidRPr="002D11A7" w:rsidRDefault="00DD3BB2" w:rsidP="00DD3BB2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Конкурс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рисунков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«Мир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космоса»</w:t>
            </w:r>
          </w:p>
          <w:p w14:paraId="4A9A43BB" w14:textId="77777777" w:rsidR="00DD3BB2" w:rsidRPr="002D11A7" w:rsidRDefault="00DD3BB2" w:rsidP="00DD3BB2">
            <w:pPr>
              <w:numPr>
                <w:ilvl w:val="0"/>
                <w:numId w:val="24"/>
              </w:numPr>
              <w:tabs>
                <w:tab w:val="left" w:pos="829"/>
              </w:tabs>
              <w:ind w:hanging="36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Спортивные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игры</w:t>
            </w:r>
          </w:p>
          <w:p w14:paraId="1B25489C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«Быстрее! Выше!»</w:t>
            </w:r>
            <w:r w:rsidRPr="002D11A7">
              <w:rPr>
                <w:rFonts w:eastAsia="Times New Roman" w:cs="Times New Roman"/>
                <w:spacing w:val="-58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Сильнее!»</w:t>
            </w:r>
          </w:p>
          <w:p w14:paraId="544E2FC1" w14:textId="77777777" w:rsidR="00DD3BB2" w:rsidRPr="002D11A7" w:rsidRDefault="00DD3BB2" w:rsidP="00DD3BB2">
            <w:pPr>
              <w:numPr>
                <w:ilvl w:val="0"/>
                <w:numId w:val="24"/>
              </w:numPr>
              <w:tabs>
                <w:tab w:val="left" w:pos="829"/>
              </w:tabs>
              <w:ind w:hanging="361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КТД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«Мир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креатива»</w:t>
            </w:r>
          </w:p>
          <w:p w14:paraId="5F641725" w14:textId="102CC69C" w:rsidR="0080658A" w:rsidRPr="002D11A7" w:rsidRDefault="0080658A" w:rsidP="0080658A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</w:p>
          <w:p w14:paraId="005F3CD4" w14:textId="37B27563" w:rsidR="0080658A" w:rsidRPr="002D11A7" w:rsidRDefault="0080658A" w:rsidP="0080658A">
            <w:pPr>
              <w:tabs>
                <w:tab w:val="left" w:pos="829"/>
              </w:tabs>
              <w:ind w:left="82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14:paraId="60AD2E50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8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 –</w:t>
            </w:r>
          </w:p>
          <w:p w14:paraId="6ED68DBA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«Мир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фантазии»</w:t>
            </w:r>
          </w:p>
          <w:p w14:paraId="3807F88E" w14:textId="77777777" w:rsidR="00DD3BB2" w:rsidRPr="002D11A7" w:rsidRDefault="00DD3BB2" w:rsidP="00DD3BB2">
            <w:pPr>
              <w:numPr>
                <w:ilvl w:val="0"/>
                <w:numId w:val="23"/>
              </w:numPr>
              <w:tabs>
                <w:tab w:val="left" w:pos="833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Конкурс поделок из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природного</w:t>
            </w:r>
            <w:r w:rsidRPr="002D11A7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материала</w:t>
            </w:r>
          </w:p>
          <w:p w14:paraId="24D72D4A" w14:textId="77777777" w:rsidR="00DD3BB2" w:rsidRPr="002D11A7" w:rsidRDefault="00DD3BB2" w:rsidP="00DD3BB2">
            <w:pPr>
              <w:numPr>
                <w:ilvl w:val="0"/>
                <w:numId w:val="23"/>
              </w:numPr>
              <w:tabs>
                <w:tab w:val="left" w:pos="833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>Спортивно-игровая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программа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«Зов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джунглей»</w:t>
            </w:r>
          </w:p>
          <w:p w14:paraId="1746FBEB" w14:textId="77777777" w:rsidR="00DD3BB2" w:rsidRPr="002D11A7" w:rsidRDefault="00DD3BB2" w:rsidP="00DD3BB2">
            <w:pPr>
              <w:numPr>
                <w:ilvl w:val="0"/>
                <w:numId w:val="23"/>
              </w:numPr>
              <w:tabs>
                <w:tab w:val="left" w:pos="833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КТД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«Этот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удивительный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мир»</w:t>
            </w:r>
          </w:p>
          <w:p w14:paraId="1D1C3F51" w14:textId="77777777" w:rsidR="0080658A" w:rsidRPr="002D11A7" w:rsidRDefault="0080658A" w:rsidP="0080658A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  <w:r w:rsidRPr="002D11A7">
              <w:rPr>
                <w:lang w:val="ru-RU"/>
              </w:rPr>
              <w:t>Движение первых:</w:t>
            </w:r>
          </w:p>
          <w:p w14:paraId="179088F9" w14:textId="77777777" w:rsidR="00875762" w:rsidRPr="002D11A7" w:rsidRDefault="00875762" w:rsidP="00875762">
            <w:pPr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2D11A7">
              <w:rPr>
                <w:rFonts w:eastAsia="Calibri" w:cs="Times New Roman"/>
                <w:lang w:val="ru-RU"/>
              </w:rPr>
              <w:t>День единых действий  День молодежи:</w:t>
            </w:r>
          </w:p>
          <w:p w14:paraId="1EE37E4B" w14:textId="6F1F5453" w:rsidR="00875762" w:rsidRPr="002D11A7" w:rsidRDefault="00875762" w:rsidP="00875762">
            <w:pPr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2D11A7">
              <w:rPr>
                <w:rFonts w:eastAsia="Calibri" w:cs="Times New Roman"/>
                <w:lang w:val="ru-RU"/>
              </w:rPr>
              <w:t xml:space="preserve">-Командная игра «Выпуск газеты «Голос Молодежи» </w:t>
            </w:r>
          </w:p>
          <w:p w14:paraId="6DF13138" w14:textId="7657899B" w:rsidR="0080658A" w:rsidRPr="002D11A7" w:rsidRDefault="0080658A" w:rsidP="0080658A">
            <w:pPr>
              <w:tabs>
                <w:tab w:val="left" w:pos="833"/>
              </w:tabs>
              <w:ind w:left="832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DCAC1F6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367FA1C8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DD3BB2" w:rsidRPr="002D11A7" w:rsidSect="00FA255B">
          <w:footerReference w:type="default" r:id="rId10"/>
          <w:pgSz w:w="11910" w:h="16840"/>
          <w:pgMar w:top="482" w:right="1060" w:bottom="578" w:left="278" w:header="0" w:footer="0" w:gutter="0"/>
          <w:cols w:space="720"/>
        </w:sectPr>
      </w:pPr>
    </w:p>
    <w:p w14:paraId="596E3DF6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1016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540"/>
        <w:gridCol w:w="2540"/>
        <w:gridCol w:w="2543"/>
      </w:tblGrid>
      <w:tr w:rsidR="002D11A7" w:rsidRPr="002D11A7" w14:paraId="2575A981" w14:textId="77777777" w:rsidTr="00FA255B">
        <w:trPr>
          <w:trHeight w:val="716"/>
        </w:trPr>
        <w:tc>
          <w:tcPr>
            <w:tcW w:w="2540" w:type="dxa"/>
            <w:tcBorders>
              <w:bottom w:val="nil"/>
            </w:tcBorders>
          </w:tcPr>
          <w:p w14:paraId="754BEB11" w14:textId="77777777" w:rsidR="00DD3BB2" w:rsidRPr="002D11A7" w:rsidRDefault="00DD3BB2" w:rsidP="00FA255B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9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</w:p>
          <w:p w14:paraId="7C85F02C" w14:textId="77777777" w:rsidR="00DD3BB2" w:rsidRPr="002D11A7" w:rsidRDefault="00DD3BB2" w:rsidP="00FA255B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«Россия</w:t>
            </w:r>
            <w:r w:rsidRPr="002D11A7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– Родина</w:t>
            </w:r>
            <w:r w:rsidRPr="002D11A7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моя»</w:t>
            </w:r>
          </w:p>
        </w:tc>
        <w:tc>
          <w:tcPr>
            <w:tcW w:w="2540" w:type="dxa"/>
            <w:tcBorders>
              <w:bottom w:val="nil"/>
            </w:tcBorders>
          </w:tcPr>
          <w:p w14:paraId="395BB1B5" w14:textId="77777777" w:rsidR="00DD3BB2" w:rsidRPr="002D11A7" w:rsidRDefault="00DD3BB2" w:rsidP="00FA255B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10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 -</w:t>
            </w:r>
          </w:p>
          <w:p w14:paraId="0DBD51FC" w14:textId="77777777" w:rsidR="00DD3BB2" w:rsidRPr="002D11A7" w:rsidRDefault="00DD3BB2" w:rsidP="00FA255B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«Школа здоровья»</w:t>
            </w:r>
          </w:p>
        </w:tc>
        <w:tc>
          <w:tcPr>
            <w:tcW w:w="2540" w:type="dxa"/>
            <w:tcBorders>
              <w:bottom w:val="nil"/>
            </w:tcBorders>
          </w:tcPr>
          <w:p w14:paraId="32FEF33C" w14:textId="77777777" w:rsidR="00DD3BB2" w:rsidRPr="002D11A7" w:rsidRDefault="00DD3BB2" w:rsidP="00FA255B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11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 –</w:t>
            </w:r>
          </w:p>
          <w:p w14:paraId="79C61198" w14:textId="77777777" w:rsidR="00DD3BB2" w:rsidRPr="002D11A7" w:rsidRDefault="00DD3BB2" w:rsidP="00FA255B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«Летняя</w:t>
            </w:r>
            <w:r w:rsidRPr="002D11A7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карусель»</w:t>
            </w:r>
          </w:p>
        </w:tc>
        <w:tc>
          <w:tcPr>
            <w:tcW w:w="2543" w:type="dxa"/>
            <w:tcBorders>
              <w:bottom w:val="nil"/>
            </w:tcBorders>
          </w:tcPr>
          <w:p w14:paraId="3E9DFB64" w14:textId="77777777" w:rsidR="00DD3BB2" w:rsidRPr="002D11A7" w:rsidRDefault="00DD3BB2" w:rsidP="00FA255B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12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 –</w:t>
            </w:r>
          </w:p>
          <w:p w14:paraId="4DC1F8E1" w14:textId="77777777" w:rsidR="00DD3BB2" w:rsidRPr="002D11A7" w:rsidRDefault="00DD3BB2" w:rsidP="00FA255B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«День</w:t>
            </w:r>
            <w:r w:rsidRPr="002D11A7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семьи»</w:t>
            </w:r>
          </w:p>
        </w:tc>
      </w:tr>
      <w:tr w:rsidR="002D11A7" w:rsidRPr="002D11A7" w14:paraId="325B1B0A" w14:textId="77777777" w:rsidTr="00FA255B">
        <w:trPr>
          <w:trHeight w:val="2929"/>
        </w:trPr>
        <w:tc>
          <w:tcPr>
            <w:tcW w:w="2540" w:type="dxa"/>
            <w:tcBorders>
              <w:top w:val="nil"/>
            </w:tcBorders>
          </w:tcPr>
          <w:p w14:paraId="2DF48491" w14:textId="77777777" w:rsidR="00DD3BB2" w:rsidRPr="002D11A7" w:rsidRDefault="00DD3BB2" w:rsidP="00FA255B">
            <w:pPr>
              <w:numPr>
                <w:ilvl w:val="0"/>
                <w:numId w:val="22"/>
              </w:numPr>
              <w:tabs>
                <w:tab w:val="left" w:pos="828"/>
              </w:tabs>
              <w:ind w:hanging="36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Тематическая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линейка</w:t>
            </w:r>
          </w:p>
          <w:p w14:paraId="188E8C30" w14:textId="77777777" w:rsidR="00DD3BB2" w:rsidRPr="002D11A7" w:rsidRDefault="00DD3BB2" w:rsidP="00FA255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«Моя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Россия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–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 xml:space="preserve">моя 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страна!»</w:t>
            </w:r>
          </w:p>
          <w:p w14:paraId="2FA4DB4A" w14:textId="77777777" w:rsidR="00DD3BB2" w:rsidRPr="002D11A7" w:rsidRDefault="00DD3BB2" w:rsidP="00FA255B">
            <w:pPr>
              <w:numPr>
                <w:ilvl w:val="0"/>
                <w:numId w:val="22"/>
              </w:numPr>
              <w:tabs>
                <w:tab w:val="left" w:pos="828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Конкурс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рисунков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«Моя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Родина»</w:t>
            </w:r>
          </w:p>
          <w:p w14:paraId="627D7528" w14:textId="77777777" w:rsidR="00DD3BB2" w:rsidRPr="002D11A7" w:rsidRDefault="00DD3BB2" w:rsidP="00FA255B">
            <w:pPr>
              <w:numPr>
                <w:ilvl w:val="0"/>
                <w:numId w:val="22"/>
              </w:numPr>
              <w:tabs>
                <w:tab w:val="left" w:pos="828"/>
              </w:tabs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Народные подвижные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игры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на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воздухе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«Лапта»,</w:t>
            </w:r>
          </w:p>
          <w:p w14:paraId="0204601E" w14:textId="77777777" w:rsidR="00DD3BB2" w:rsidRPr="002D11A7" w:rsidRDefault="00DD3BB2" w:rsidP="00FA255B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«У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медведя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во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бору»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2D11A7">
              <w:rPr>
                <w:rFonts w:eastAsia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др.</w:t>
            </w:r>
          </w:p>
          <w:p w14:paraId="4A473D54" w14:textId="77777777" w:rsidR="00D218B2" w:rsidRPr="002D11A7" w:rsidRDefault="00DD3BB2" w:rsidP="00D218B2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Праздник «Нет родины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краше России».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Конкурс</w:t>
            </w:r>
            <w:r w:rsidRPr="002D11A7">
              <w:rPr>
                <w:rFonts w:eastAsia="Times New Roman" w:cs="Times New Roman"/>
                <w:spacing w:val="-58"/>
                <w:sz w:val="24"/>
                <w:szCs w:val="24"/>
              </w:rPr>
              <w:t xml:space="preserve"> </w:t>
            </w:r>
            <w:r w:rsidR="00D218B2" w:rsidRPr="002D11A7">
              <w:rPr>
                <w:rFonts w:eastAsia="Times New Roman" w:cs="Times New Roman"/>
                <w:spacing w:val="-58"/>
                <w:sz w:val="24"/>
                <w:szCs w:val="24"/>
                <w:lang w:val="ru-RU"/>
              </w:rPr>
              <w:t xml:space="preserve">   </w:t>
            </w:r>
            <w:r w:rsidR="00D218B2" w:rsidRPr="002D11A7">
              <w:rPr>
                <w:rFonts w:eastAsia="Times New Roman" w:cs="Times New Roman"/>
                <w:sz w:val="24"/>
                <w:szCs w:val="24"/>
              </w:rPr>
              <w:t>чтецов</w:t>
            </w:r>
          </w:p>
          <w:p w14:paraId="477F6D47" w14:textId="41AE9C41" w:rsidR="00D218B2" w:rsidRPr="002D11A7" w:rsidRDefault="00D218B2" w:rsidP="00D218B2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  <w:r w:rsidRPr="002D11A7">
              <w:rPr>
                <w:lang w:val="ru-RU"/>
              </w:rPr>
              <w:t xml:space="preserve"> </w:t>
            </w:r>
          </w:p>
          <w:p w14:paraId="7CE8178A" w14:textId="6D09368A" w:rsidR="00DD3BB2" w:rsidRPr="002D11A7" w:rsidRDefault="00DD3BB2" w:rsidP="00D218B2">
            <w:pPr>
              <w:tabs>
                <w:tab w:val="left" w:pos="828"/>
              </w:tabs>
              <w:ind w:left="827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6EDC15A0" w14:textId="77777777" w:rsidR="00DD3BB2" w:rsidRPr="002D11A7" w:rsidRDefault="00DD3BB2" w:rsidP="00FA255B">
            <w:pPr>
              <w:numPr>
                <w:ilvl w:val="0"/>
                <w:numId w:val="21"/>
              </w:numPr>
              <w:tabs>
                <w:tab w:val="left" w:pos="829"/>
              </w:tabs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Тематическая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линейка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«Я</w:t>
            </w:r>
            <w:r w:rsidRPr="002D11A7">
              <w:rPr>
                <w:rFonts w:eastAsia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выбираю здоровый образ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жизни!»</w:t>
            </w:r>
          </w:p>
          <w:p w14:paraId="0C367BB6" w14:textId="77777777" w:rsidR="00DD3BB2" w:rsidRPr="002D11A7" w:rsidRDefault="00DD3BB2" w:rsidP="00FA255B">
            <w:pPr>
              <w:numPr>
                <w:ilvl w:val="0"/>
                <w:numId w:val="21"/>
              </w:numPr>
              <w:tabs>
                <w:tab w:val="left" w:pos="829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Викторина «Спорт.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Молодость.</w:t>
            </w:r>
            <w:r w:rsidRPr="002D11A7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Здоровье»</w:t>
            </w:r>
          </w:p>
          <w:p w14:paraId="2134ADD7" w14:textId="77777777" w:rsidR="00DD3BB2" w:rsidRPr="002D11A7" w:rsidRDefault="00DD3BB2" w:rsidP="00FA255B">
            <w:pPr>
              <w:numPr>
                <w:ilvl w:val="0"/>
                <w:numId w:val="21"/>
              </w:numPr>
              <w:tabs>
                <w:tab w:val="left" w:pos="829"/>
              </w:tabs>
              <w:ind w:hanging="36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Малые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олимпийские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игры</w:t>
            </w:r>
          </w:p>
          <w:p w14:paraId="5637868E" w14:textId="2B31D26C" w:rsidR="00D218B2" w:rsidRPr="002D11A7" w:rsidRDefault="00DD3BB2" w:rsidP="00D218B2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Тематическая</w:t>
            </w:r>
            <w:r w:rsidRPr="002D11A7">
              <w:rPr>
                <w:rFonts w:eastAsia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спортивная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дискотека «Раз, два, три,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четыре»</w:t>
            </w:r>
            <w:r w:rsidR="00D218B2" w:rsidRPr="002D11A7">
              <w:rPr>
                <w:lang w:val="ru-RU"/>
              </w:rPr>
              <w:t xml:space="preserve"> Движение первых:</w:t>
            </w:r>
          </w:p>
          <w:p w14:paraId="4783A693" w14:textId="53FADF88" w:rsidR="00875762" w:rsidRPr="002D11A7" w:rsidRDefault="00875762" w:rsidP="00875762">
            <w:pPr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2D11A7">
              <w:rPr>
                <w:rFonts w:eastAsia="Calibri" w:cs="Times New Roman"/>
                <w:lang w:val="ru-RU"/>
              </w:rPr>
              <w:t xml:space="preserve">День единых действий  </w:t>
            </w:r>
          </w:p>
          <w:p w14:paraId="7B0BB9F4" w14:textId="77777777" w:rsidR="00875762" w:rsidRPr="002D11A7" w:rsidRDefault="00875762" w:rsidP="00875762">
            <w:pPr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2D11A7">
              <w:rPr>
                <w:rFonts w:eastAsia="Calibri" w:cs="Times New Roman"/>
                <w:lang w:val="ru-RU"/>
              </w:rPr>
              <w:t>-Флешмоб</w:t>
            </w:r>
          </w:p>
          <w:p w14:paraId="209A232E" w14:textId="5B4ED9F0" w:rsidR="00875762" w:rsidRPr="002D11A7" w:rsidRDefault="00875762" w:rsidP="00875762">
            <w:pPr>
              <w:contextualSpacing/>
              <w:jc w:val="both"/>
              <w:rPr>
                <w:rFonts w:eastAsia="Calibri" w:cs="Times New Roman"/>
                <w:lang w:val="ru-RU"/>
              </w:rPr>
            </w:pPr>
            <w:r w:rsidRPr="002D11A7">
              <w:rPr>
                <w:rFonts w:eastAsia="Calibri" w:cs="Times New Roman"/>
                <w:lang w:val="ru-RU"/>
              </w:rPr>
              <w:t xml:space="preserve"> «Мы - будущее страны»</w:t>
            </w:r>
          </w:p>
          <w:p w14:paraId="7CFDD7D6" w14:textId="77777777" w:rsidR="00DD3BB2" w:rsidRPr="002D11A7" w:rsidRDefault="00DD3BB2" w:rsidP="00D218B2">
            <w:pPr>
              <w:tabs>
                <w:tab w:val="left" w:pos="829"/>
              </w:tabs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314E1891" w14:textId="77777777" w:rsidR="00DD3BB2" w:rsidRPr="002D11A7" w:rsidRDefault="00DD3BB2" w:rsidP="00FA255B">
            <w:pPr>
              <w:numPr>
                <w:ilvl w:val="0"/>
                <w:numId w:val="20"/>
              </w:numPr>
              <w:tabs>
                <w:tab w:val="left" w:pos="829"/>
              </w:tabs>
              <w:ind w:hanging="361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Флэш-моб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«Делай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как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я!»</w:t>
            </w:r>
          </w:p>
          <w:p w14:paraId="1C1134D7" w14:textId="77777777" w:rsidR="00DD3BB2" w:rsidRPr="002D11A7" w:rsidRDefault="00DD3BB2" w:rsidP="00FA255B">
            <w:pPr>
              <w:numPr>
                <w:ilvl w:val="0"/>
                <w:numId w:val="20"/>
              </w:numPr>
              <w:tabs>
                <w:tab w:val="left" w:pos="829"/>
              </w:tabs>
              <w:ind w:hanging="36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Нравственная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беседа</w:t>
            </w:r>
          </w:p>
          <w:p w14:paraId="5B24DE7E" w14:textId="77777777" w:rsidR="00DD3BB2" w:rsidRPr="002D11A7" w:rsidRDefault="00DD3BB2" w:rsidP="00FA255B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«Почему</w:t>
            </w:r>
            <w:r w:rsidRPr="002D11A7">
              <w:rPr>
                <w:rFonts w:eastAsia="Times New Roman" w:cs="Times New Roman"/>
                <w:spacing w:val="-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нужно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читать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книги?»</w:t>
            </w:r>
          </w:p>
          <w:p w14:paraId="30785F11" w14:textId="77777777" w:rsidR="00DD3BB2" w:rsidRPr="002D11A7" w:rsidRDefault="00DD3BB2" w:rsidP="00FA255B">
            <w:pPr>
              <w:numPr>
                <w:ilvl w:val="0"/>
                <w:numId w:val="20"/>
              </w:numPr>
              <w:tabs>
                <w:tab w:val="left" w:pos="829"/>
              </w:tabs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Игры с мячом «Мой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весёлый,</w:t>
            </w:r>
            <w:r w:rsidRPr="002D11A7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звонкий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мяч»</w:t>
            </w:r>
          </w:p>
          <w:p w14:paraId="14E3DA1B" w14:textId="30B47618" w:rsidR="00DD3BB2" w:rsidRPr="002D11A7" w:rsidRDefault="00DD3BB2" w:rsidP="00875762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Мини-концерт</w:t>
            </w:r>
            <w:r w:rsidRPr="002D11A7">
              <w:rPr>
                <w:rFonts w:eastAsia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«Сибирь</w:t>
            </w:r>
            <w:r w:rsidRPr="002D11A7">
              <w:rPr>
                <w:rFonts w:eastAsia="Times New Roman" w:cs="Times New Roman"/>
                <w:spacing w:val="-62"/>
                <w:sz w:val="24"/>
                <w:szCs w:val="24"/>
                <w:lang w:val="ru-RU"/>
              </w:rPr>
              <w:t xml:space="preserve">     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моя</w:t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без края…»</w:t>
            </w:r>
            <w:r w:rsidR="00D218B2" w:rsidRPr="002D11A7">
              <w:rPr>
                <w:lang w:val="ru-RU"/>
              </w:rPr>
              <w:t xml:space="preserve"> </w:t>
            </w:r>
          </w:p>
        </w:tc>
        <w:tc>
          <w:tcPr>
            <w:tcW w:w="2543" w:type="dxa"/>
            <w:tcBorders>
              <w:top w:val="nil"/>
            </w:tcBorders>
          </w:tcPr>
          <w:p w14:paraId="043309DD" w14:textId="77777777" w:rsidR="00DD3BB2" w:rsidRPr="002D11A7" w:rsidRDefault="00DD3BB2" w:rsidP="00FA255B">
            <w:pPr>
              <w:tabs>
                <w:tab w:val="left" w:pos="1421"/>
                <w:tab w:val="left" w:pos="2401"/>
                <w:tab w:val="left" w:pos="2754"/>
                <w:tab w:val="left" w:pos="3356"/>
              </w:tabs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Минутка безопасности «Огонь–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  <w:t>вам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ab/>
            </w:r>
            <w:r w:rsidRPr="002D11A7"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>не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шутка!»</w:t>
            </w:r>
          </w:p>
          <w:p w14:paraId="350E24C6" w14:textId="77777777" w:rsidR="00DD3BB2" w:rsidRPr="002D11A7" w:rsidRDefault="00DD3BB2" w:rsidP="00FA255B">
            <w:pPr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hanging="14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Конкурс</w:t>
            </w:r>
            <w:r w:rsidRPr="002D11A7">
              <w:rPr>
                <w:rFonts w:eastAsia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рисунков</w:t>
            </w:r>
            <w:r w:rsidRPr="002D11A7">
              <w:rPr>
                <w:rFonts w:eastAsia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«Моя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семья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– моё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богатство»</w:t>
            </w:r>
          </w:p>
          <w:p w14:paraId="30B39B54" w14:textId="77777777" w:rsidR="00DD3BB2" w:rsidRPr="002D11A7" w:rsidRDefault="00DD3BB2" w:rsidP="00FA255B">
            <w:pPr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hanging="142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Спортивная</w:t>
            </w:r>
            <w:r w:rsidRPr="002D11A7">
              <w:rPr>
                <w:rFonts w:eastAsia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эстафета</w:t>
            </w:r>
            <w:r w:rsidRPr="002D11A7">
              <w:rPr>
                <w:rFonts w:eastAsia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«От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старта до финиша»</w:t>
            </w:r>
          </w:p>
          <w:p w14:paraId="74A80991" w14:textId="6D83ECC5" w:rsidR="00D218B2" w:rsidRPr="002D11A7" w:rsidRDefault="00DD3BB2" w:rsidP="00D218B2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КТД «Моя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семья»</w:t>
            </w:r>
            <w:r w:rsidR="00D218B2" w:rsidRPr="002D11A7">
              <w:rPr>
                <w:lang w:val="ru-RU"/>
              </w:rPr>
              <w:t xml:space="preserve"> Движение первых:</w:t>
            </w:r>
          </w:p>
          <w:p w14:paraId="7F274EEA" w14:textId="77777777" w:rsidR="00316844" w:rsidRPr="002D11A7" w:rsidRDefault="00316844" w:rsidP="00316844">
            <w:pPr>
              <w:jc w:val="both"/>
            </w:pPr>
            <w:r w:rsidRPr="002D11A7">
              <w:t>Проект «Мы – потомки Героев!»</w:t>
            </w:r>
          </w:p>
          <w:p w14:paraId="755AAAE5" w14:textId="77777777" w:rsidR="00DD3BB2" w:rsidRPr="002D11A7" w:rsidRDefault="00DD3BB2" w:rsidP="00D218B2">
            <w:pPr>
              <w:tabs>
                <w:tab w:val="left" w:pos="820"/>
                <w:tab w:val="left" w:pos="821"/>
              </w:tabs>
              <w:ind w:left="820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2D11A7" w:rsidRPr="002D11A7" w14:paraId="74CC92D0" w14:textId="77777777" w:rsidTr="00FA255B">
        <w:trPr>
          <w:trHeight w:val="708"/>
        </w:trPr>
        <w:tc>
          <w:tcPr>
            <w:tcW w:w="2540" w:type="dxa"/>
            <w:tcBorders>
              <w:bottom w:val="nil"/>
            </w:tcBorders>
          </w:tcPr>
          <w:p w14:paraId="6C290E3F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13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 –</w:t>
            </w:r>
          </w:p>
          <w:p w14:paraId="7E1468E4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«День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сказок»</w:t>
            </w:r>
          </w:p>
        </w:tc>
        <w:tc>
          <w:tcPr>
            <w:tcW w:w="2540" w:type="dxa"/>
            <w:tcBorders>
              <w:bottom w:val="nil"/>
            </w:tcBorders>
          </w:tcPr>
          <w:p w14:paraId="7008E325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14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 –</w:t>
            </w:r>
          </w:p>
          <w:p w14:paraId="1FFEE713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«День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следопытов»</w:t>
            </w:r>
          </w:p>
        </w:tc>
        <w:tc>
          <w:tcPr>
            <w:tcW w:w="2540" w:type="dxa"/>
            <w:tcBorders>
              <w:bottom w:val="nil"/>
            </w:tcBorders>
          </w:tcPr>
          <w:p w14:paraId="10F37549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15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</w:p>
          <w:p w14:paraId="66E71987" w14:textId="77777777" w:rsidR="00DD3BB2" w:rsidRPr="002D11A7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«До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новых</w:t>
            </w:r>
            <w:r w:rsidRPr="002D11A7">
              <w:rPr>
                <w:rFonts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b/>
                <w:sz w:val="24"/>
                <w:szCs w:val="24"/>
              </w:rPr>
              <w:t>встреч»</w:t>
            </w:r>
          </w:p>
        </w:tc>
        <w:tc>
          <w:tcPr>
            <w:tcW w:w="2543" w:type="dxa"/>
            <w:vMerge w:val="restart"/>
          </w:tcPr>
          <w:p w14:paraId="4ACB5018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2D11A7" w14:paraId="4D206C15" w14:textId="77777777" w:rsidTr="00FA255B">
        <w:trPr>
          <w:trHeight w:val="3049"/>
        </w:trPr>
        <w:tc>
          <w:tcPr>
            <w:tcW w:w="2540" w:type="dxa"/>
            <w:tcBorders>
              <w:top w:val="nil"/>
            </w:tcBorders>
          </w:tcPr>
          <w:p w14:paraId="67293D8E" w14:textId="77777777" w:rsidR="00DD3BB2" w:rsidRPr="002D11A7" w:rsidRDefault="00DD3BB2" w:rsidP="007E2EA0">
            <w:pPr>
              <w:numPr>
                <w:ilvl w:val="0"/>
                <w:numId w:val="18"/>
              </w:numPr>
              <w:tabs>
                <w:tab w:val="left" w:pos="828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Нравственная</w:t>
            </w:r>
            <w:r w:rsidRPr="002D11A7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беседа</w:t>
            </w:r>
          </w:p>
          <w:p w14:paraId="342B6480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«Откуда к нам пришла</w:t>
            </w:r>
            <w:r w:rsidRPr="002D11A7">
              <w:rPr>
                <w:rFonts w:eastAsia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сказка?»</w:t>
            </w:r>
          </w:p>
          <w:p w14:paraId="7FBB5C43" w14:textId="77777777" w:rsidR="00DD3BB2" w:rsidRPr="002D11A7" w:rsidRDefault="00DD3BB2" w:rsidP="007E2EA0">
            <w:pPr>
              <w:numPr>
                <w:ilvl w:val="0"/>
                <w:numId w:val="18"/>
              </w:numPr>
              <w:tabs>
                <w:tab w:val="left" w:pos="828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Общелагерные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соревнования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«Русская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лапта»</w:t>
            </w:r>
          </w:p>
          <w:p w14:paraId="5CD558BE" w14:textId="77777777" w:rsidR="00DD3BB2" w:rsidRPr="002D11A7" w:rsidRDefault="00DD3BB2" w:rsidP="007E2EA0">
            <w:pPr>
              <w:numPr>
                <w:ilvl w:val="0"/>
                <w:numId w:val="18"/>
              </w:numPr>
              <w:tabs>
                <w:tab w:val="left" w:pos="828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КТД</w:t>
            </w:r>
            <w:r w:rsidRPr="002D11A7"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 xml:space="preserve">«Инсценируем 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сказку»</w:t>
            </w:r>
          </w:p>
          <w:p w14:paraId="4430B867" w14:textId="77777777" w:rsidR="007E2EA0" w:rsidRPr="002D11A7" w:rsidRDefault="007E2EA0" w:rsidP="007E2EA0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  <w:r w:rsidRPr="002D11A7">
              <w:rPr>
                <w:lang w:val="ru-RU"/>
              </w:rPr>
              <w:t>Движение первых:</w:t>
            </w:r>
          </w:p>
          <w:p w14:paraId="0E38A49B" w14:textId="2889A94D" w:rsidR="007E2EA0" w:rsidRPr="002D11A7" w:rsidRDefault="007E2EA0" w:rsidP="007E2EA0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  <w:r w:rsidRPr="002D11A7">
              <w:rPr>
                <w:lang w:val="ru-RU"/>
              </w:rPr>
              <w:t>21 июня Митинг, посвященный началу Великой отечественной войны</w:t>
            </w:r>
          </w:p>
          <w:p w14:paraId="51CF6768" w14:textId="0EE0B03A" w:rsidR="007E2EA0" w:rsidRPr="002D11A7" w:rsidRDefault="007E2EA0" w:rsidP="00D218B2">
            <w:pPr>
              <w:tabs>
                <w:tab w:val="left" w:pos="828"/>
              </w:tabs>
              <w:ind w:left="827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1CBEDE5F" w14:textId="77777777" w:rsidR="00DD3BB2" w:rsidRPr="002D11A7" w:rsidRDefault="00DD3BB2" w:rsidP="00DD3BB2">
            <w:pPr>
              <w:numPr>
                <w:ilvl w:val="0"/>
                <w:numId w:val="17"/>
              </w:numPr>
              <w:tabs>
                <w:tab w:val="left" w:pos="829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Минутка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безопасности</w:t>
            </w:r>
            <w:r w:rsidRPr="002D11A7">
              <w:rPr>
                <w:rFonts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«Я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гуляю</w:t>
            </w:r>
            <w:r w:rsidRPr="002D11A7">
              <w:rPr>
                <w:rFonts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по</w:t>
            </w:r>
            <w:r w:rsidRPr="002D11A7">
              <w:rPr>
                <w:rFonts w:eastAsia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улице»</w:t>
            </w:r>
          </w:p>
          <w:p w14:paraId="616590F7" w14:textId="77777777" w:rsidR="00DD3BB2" w:rsidRPr="002D11A7" w:rsidRDefault="00DD3BB2" w:rsidP="00DD3BB2">
            <w:pPr>
              <w:numPr>
                <w:ilvl w:val="0"/>
                <w:numId w:val="17"/>
              </w:numPr>
              <w:tabs>
                <w:tab w:val="left" w:pos="829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Викторина</w:t>
            </w:r>
            <w:r w:rsidRPr="002D11A7">
              <w:rPr>
                <w:rFonts w:eastAsia="Times New Roman" w:cs="Times New Roman"/>
                <w:spacing w:val="-14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«Дорожные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знаки»</w:t>
            </w:r>
          </w:p>
          <w:p w14:paraId="10774540" w14:textId="77777777" w:rsidR="00DD3BB2" w:rsidRPr="002D11A7" w:rsidRDefault="00DD3BB2" w:rsidP="00DD3BB2">
            <w:pPr>
              <w:numPr>
                <w:ilvl w:val="0"/>
                <w:numId w:val="17"/>
              </w:numPr>
              <w:tabs>
                <w:tab w:val="left" w:pos="829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Общелагерные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соревнования</w:t>
            </w:r>
            <w:r w:rsidRPr="002D11A7">
              <w:rPr>
                <w:rFonts w:eastAsia="Times New Roman" w:cs="Times New Roman"/>
                <w:spacing w:val="-15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«Ищем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клад!»</w:t>
            </w:r>
          </w:p>
          <w:p w14:paraId="068933FD" w14:textId="4AFE4527" w:rsidR="00DD3BB2" w:rsidRPr="002D11A7" w:rsidRDefault="00DD3BB2" w:rsidP="00DD3BB2">
            <w:pPr>
              <w:numPr>
                <w:ilvl w:val="0"/>
                <w:numId w:val="17"/>
              </w:numPr>
              <w:tabs>
                <w:tab w:val="left" w:pos="829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Гала-концерт</w:t>
            </w:r>
            <w:r w:rsidRPr="002D11A7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«Голос.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Дети»</w:t>
            </w:r>
          </w:p>
          <w:p w14:paraId="17AFB320" w14:textId="71D80904" w:rsidR="00D218B2" w:rsidRPr="002D11A7" w:rsidRDefault="00D218B2" w:rsidP="00D218B2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  <w:r w:rsidRPr="002D11A7">
              <w:rPr>
                <w:lang w:val="ru-RU"/>
              </w:rPr>
              <w:t>Движение первых:</w:t>
            </w:r>
          </w:p>
          <w:p w14:paraId="4A96DC34" w14:textId="77777777" w:rsidR="00D218B2" w:rsidRPr="002D11A7" w:rsidRDefault="00D218B2" w:rsidP="00D218B2">
            <w:pPr>
              <w:jc w:val="both"/>
              <w:rPr>
                <w:lang w:val="ru-RU"/>
              </w:rPr>
            </w:pPr>
            <w:r w:rsidRPr="002D11A7">
              <w:rPr>
                <w:lang w:val="ru-RU"/>
              </w:rPr>
              <w:t>Кинолекторий «Ах, война! Что ты сделала, подлая…»</w:t>
            </w:r>
          </w:p>
          <w:p w14:paraId="4AA862D8" w14:textId="1A1DDBE2" w:rsidR="00D218B2" w:rsidRPr="002D11A7" w:rsidRDefault="00D218B2" w:rsidP="00D218B2">
            <w:pPr>
              <w:tabs>
                <w:tab w:val="left" w:pos="829"/>
              </w:tabs>
              <w:ind w:left="828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 w14:paraId="38E4D3F5" w14:textId="77777777" w:rsidR="00DD3BB2" w:rsidRPr="002D11A7" w:rsidRDefault="00DD3BB2" w:rsidP="00DD3BB2">
            <w:pPr>
              <w:numPr>
                <w:ilvl w:val="0"/>
                <w:numId w:val="16"/>
              </w:numPr>
              <w:tabs>
                <w:tab w:val="left" w:pos="829"/>
              </w:tabs>
              <w:ind w:hanging="361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Патриотическая акция «День памяти и скорби».</w:t>
            </w:r>
          </w:p>
          <w:p w14:paraId="3DA42F87" w14:textId="77777777" w:rsidR="00DD3BB2" w:rsidRPr="002D11A7" w:rsidRDefault="00DD3BB2" w:rsidP="00DD3BB2">
            <w:pPr>
              <w:numPr>
                <w:ilvl w:val="0"/>
                <w:numId w:val="16"/>
              </w:numPr>
              <w:tabs>
                <w:tab w:val="left" w:pos="829"/>
              </w:tabs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Профилактическая беседа</w:t>
            </w:r>
            <w:r w:rsidRPr="002D11A7">
              <w:rPr>
                <w:rFonts w:eastAsia="Times New Roman" w:cs="Times New Roman"/>
                <w:spacing w:val="-58"/>
                <w:sz w:val="24"/>
                <w:szCs w:val="24"/>
                <w:lang w:val="ru-RU"/>
              </w:rPr>
              <w:t xml:space="preserve">       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о Правилах поведения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в</w:t>
            </w:r>
            <w:r w:rsidRPr="002D11A7">
              <w:rPr>
                <w:rFonts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летний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  <w:lang w:val="ru-RU"/>
              </w:rPr>
              <w:t>период</w:t>
            </w:r>
          </w:p>
          <w:p w14:paraId="5EC0197F" w14:textId="77777777" w:rsidR="00DD3BB2" w:rsidRPr="002D11A7" w:rsidRDefault="00DD3BB2" w:rsidP="00DD3BB2">
            <w:pPr>
              <w:numPr>
                <w:ilvl w:val="0"/>
                <w:numId w:val="16"/>
              </w:numPr>
              <w:tabs>
                <w:tab w:val="left" w:pos="829"/>
              </w:tabs>
              <w:rPr>
                <w:rFonts w:eastAsia="Times New Roman" w:cs="Times New Roman"/>
                <w:sz w:val="24"/>
                <w:szCs w:val="24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Концерт</w:t>
            </w:r>
            <w:r w:rsidRPr="002D11A7">
              <w:rPr>
                <w:rFonts w:eastAsia="Times New Roman" w:cs="Times New Roman"/>
                <w:spacing w:val="-8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«До</w:t>
            </w:r>
            <w:r w:rsidRPr="002D11A7">
              <w:rPr>
                <w:rFonts w:eastAsia="Times New Roman" w:cs="Times New Roman"/>
                <w:spacing w:val="-10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 xml:space="preserve">новых </w:t>
            </w:r>
            <w:r w:rsidRPr="002D11A7">
              <w:rPr>
                <w:rFonts w:eastAsia="Times New Roman" w:cs="Times New Roman"/>
                <w:spacing w:val="-57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встреч!»</w:t>
            </w:r>
          </w:p>
          <w:p w14:paraId="0D7BB2CC" w14:textId="4603255F" w:rsidR="00D218B2" w:rsidRPr="002D11A7" w:rsidRDefault="00DD3BB2" w:rsidP="00D218B2">
            <w:pPr>
              <w:widowControl/>
              <w:autoSpaceDE/>
              <w:autoSpaceDN/>
              <w:spacing w:after="160"/>
              <w:ind w:left="467"/>
              <w:contextualSpacing/>
              <w:jc w:val="both"/>
              <w:rPr>
                <w:lang w:val="ru-RU"/>
              </w:rPr>
            </w:pPr>
            <w:r w:rsidRPr="002D11A7">
              <w:rPr>
                <w:rFonts w:eastAsia="Times New Roman" w:cs="Times New Roman"/>
                <w:sz w:val="24"/>
                <w:szCs w:val="24"/>
              </w:rPr>
              <w:t>«Танцевальный</w:t>
            </w:r>
            <w:r w:rsidRPr="002D11A7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2D11A7">
              <w:rPr>
                <w:rFonts w:eastAsia="Times New Roman" w:cs="Times New Roman"/>
                <w:sz w:val="24"/>
                <w:szCs w:val="24"/>
              </w:rPr>
              <w:t>коктейль»</w:t>
            </w:r>
            <w:r w:rsidR="00D218B2" w:rsidRPr="002D11A7">
              <w:rPr>
                <w:lang w:val="ru-RU"/>
              </w:rPr>
              <w:t xml:space="preserve"> </w:t>
            </w:r>
          </w:p>
          <w:p w14:paraId="0A9EF39C" w14:textId="77777777" w:rsidR="00DD3BB2" w:rsidRPr="002D11A7" w:rsidRDefault="00DD3BB2" w:rsidP="00D218B2">
            <w:pPr>
              <w:tabs>
                <w:tab w:val="left" w:pos="829"/>
              </w:tabs>
              <w:ind w:left="82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14:paraId="0EF44C51" w14:textId="77777777" w:rsidR="00DD3BB2" w:rsidRPr="002D11A7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FDF455B" w14:textId="77777777" w:rsidR="00DD3BB2" w:rsidRPr="002D11A7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6374AB31" w14:textId="77777777" w:rsidR="00DD3BB2" w:rsidRPr="00DD3BB2" w:rsidRDefault="00DD3BB2" w:rsidP="00DD3BB2">
      <w:pPr>
        <w:widowControl w:val="0"/>
        <w:tabs>
          <w:tab w:val="left" w:pos="1110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  <w:sectPr w:rsidR="00DD3BB2" w:rsidRPr="00DD3BB2" w:rsidSect="00FA255B">
          <w:footerReference w:type="default" r:id="rId11"/>
          <w:pgSz w:w="11910" w:h="16840"/>
          <w:pgMar w:top="482" w:right="1100" w:bottom="578" w:left="1179" w:header="0" w:footer="992" w:gutter="0"/>
          <w:pgNumType w:start="17"/>
          <w:cols w:space="720"/>
        </w:sectPr>
      </w:pPr>
    </w:p>
    <w:p w14:paraId="0DD86FD0" w14:textId="77777777" w:rsidR="00DD3BB2" w:rsidRPr="00DD3BB2" w:rsidRDefault="00DD3BB2" w:rsidP="00DD3BB2">
      <w:pPr>
        <w:widowControl w:val="0"/>
        <w:tabs>
          <w:tab w:val="left" w:pos="1248"/>
        </w:tabs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D3BB2">
        <w:rPr>
          <w:rFonts w:eastAsia="Times New Roman" w:cs="Times New Roman"/>
          <w:b/>
          <w:bCs/>
          <w:sz w:val="24"/>
          <w:szCs w:val="24"/>
        </w:rPr>
        <w:lastRenderedPageBreak/>
        <w:t>5.6. Календарный</w:t>
      </w:r>
      <w:r w:rsidRPr="00DD3BB2">
        <w:rPr>
          <w:rFonts w:eastAsia="Times New Roman" w:cs="Times New Roman"/>
          <w:b/>
          <w:bCs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учебный</w:t>
      </w:r>
      <w:r w:rsidRPr="00DD3BB2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график</w:t>
      </w:r>
    </w:p>
    <w:p w14:paraId="43463F73" w14:textId="0ED4D93A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Календарный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тематический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график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рассчитан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15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рабочих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дней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или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21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календарный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день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="004E1D3C">
        <w:rPr>
          <w:rFonts w:eastAsia="Times New Roman" w:cs="Times New Roman"/>
          <w:sz w:val="24"/>
          <w:szCs w:val="24"/>
        </w:rPr>
        <w:t>4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июня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</w:t>
      </w:r>
      <w:r w:rsidR="004E1D3C">
        <w:rPr>
          <w:rFonts w:eastAsia="Times New Roman" w:cs="Times New Roman"/>
          <w:sz w:val="24"/>
          <w:szCs w:val="24"/>
        </w:rPr>
        <w:t>5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июня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20</w:t>
      </w:r>
      <w:r w:rsidR="004E1D3C">
        <w:rPr>
          <w:rFonts w:eastAsia="Times New Roman" w:cs="Times New Roman"/>
          <w:sz w:val="24"/>
          <w:szCs w:val="24"/>
        </w:rPr>
        <w:t>24</w:t>
      </w:r>
      <w:r w:rsidRPr="00DD3BB2">
        <w:rPr>
          <w:rFonts w:eastAsia="Times New Roman" w:cs="Times New Roman"/>
          <w:sz w:val="24"/>
          <w:szCs w:val="24"/>
        </w:rPr>
        <w:t>г. с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        </w:t>
      </w:r>
      <w:r w:rsidRPr="00DD3BB2">
        <w:rPr>
          <w:rFonts w:eastAsia="Times New Roman" w:cs="Times New Roman"/>
          <w:sz w:val="24"/>
          <w:szCs w:val="24"/>
        </w:rPr>
        <w:t>учётом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выходных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дней: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суббота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воскресенье,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12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июня</w:t>
      </w:r>
      <w:r w:rsidRPr="00DD3BB2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День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независимости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России.</w:t>
      </w:r>
    </w:p>
    <w:p w14:paraId="78FD0427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tbl>
      <w:tblPr>
        <w:tblStyle w:val="TableNormal"/>
        <w:tblW w:w="996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530"/>
        <w:gridCol w:w="531"/>
        <w:gridCol w:w="530"/>
        <w:gridCol w:w="530"/>
        <w:gridCol w:w="530"/>
        <w:gridCol w:w="530"/>
        <w:gridCol w:w="530"/>
        <w:gridCol w:w="528"/>
        <w:gridCol w:w="529"/>
        <w:gridCol w:w="529"/>
        <w:gridCol w:w="531"/>
        <w:gridCol w:w="528"/>
        <w:gridCol w:w="529"/>
        <w:gridCol w:w="529"/>
        <w:gridCol w:w="529"/>
        <w:gridCol w:w="16"/>
      </w:tblGrid>
      <w:tr w:rsidR="00DD3BB2" w:rsidRPr="00DD3BB2" w14:paraId="237BC5EA" w14:textId="77777777" w:rsidTr="00FA255B">
        <w:trPr>
          <w:trHeight w:val="295"/>
        </w:trPr>
        <w:tc>
          <w:tcPr>
            <w:tcW w:w="2005" w:type="dxa"/>
            <w:vMerge w:val="restart"/>
          </w:tcPr>
          <w:p w14:paraId="1D954328" w14:textId="77777777" w:rsidR="00DD3BB2" w:rsidRPr="00DD3BB2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Тематический</w:t>
            </w:r>
            <w:r w:rsidRPr="00DD3BB2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7959" w:type="dxa"/>
            <w:gridSpan w:val="16"/>
          </w:tcPr>
          <w:p w14:paraId="023E1A18" w14:textId="49C8B13D" w:rsidR="00DD3BB2" w:rsidRPr="00DD3BB2" w:rsidRDefault="00DD3BB2" w:rsidP="00EF608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Июнь</w:t>
            </w:r>
            <w:r w:rsidRPr="00DD3BB2">
              <w:rPr>
                <w:rFonts w:eastAsia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202</w:t>
            </w:r>
            <w:r w:rsidR="00EF608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4</w:t>
            </w:r>
            <w:r w:rsidRPr="00DD3BB2">
              <w:rPr>
                <w:rFonts w:eastAsia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DD3BB2" w:rsidRPr="00DD3BB2" w14:paraId="6FBA8191" w14:textId="77777777" w:rsidTr="00FA255B">
        <w:trPr>
          <w:gridAfter w:val="1"/>
          <w:wAfter w:w="16" w:type="dxa"/>
          <w:trHeight w:val="295"/>
        </w:trPr>
        <w:tc>
          <w:tcPr>
            <w:tcW w:w="2005" w:type="dxa"/>
            <w:vMerge/>
            <w:tcBorders>
              <w:top w:val="nil"/>
            </w:tcBorders>
          </w:tcPr>
          <w:p w14:paraId="5E64688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4D0A7DDF" w14:textId="3BD44117" w:rsidR="00DD3BB2" w:rsidRPr="00EF6082" w:rsidRDefault="00DD3BB2" w:rsidP="00EF608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0</w:t>
            </w:r>
            <w:r w:rsidR="00EF608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31" w:type="dxa"/>
          </w:tcPr>
          <w:p w14:paraId="268BBFC3" w14:textId="07BB064D" w:rsidR="00DD3BB2" w:rsidRPr="00EF6082" w:rsidRDefault="00DD3BB2" w:rsidP="00EF608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0</w:t>
            </w:r>
            <w:r w:rsidR="00EF608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30" w:type="dxa"/>
          </w:tcPr>
          <w:p w14:paraId="5A4856F5" w14:textId="77777777" w:rsidR="00DD3BB2" w:rsidRPr="00DD3BB2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0</w:t>
            </w:r>
          </w:p>
          <w:p w14:paraId="243CDAE9" w14:textId="079B3B95" w:rsidR="00DD3BB2" w:rsidRPr="00EF6082" w:rsidRDefault="00EF608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30" w:type="dxa"/>
          </w:tcPr>
          <w:p w14:paraId="4DA6D152" w14:textId="24066C73" w:rsidR="00DD3BB2" w:rsidRPr="00EF6082" w:rsidRDefault="00DD3BB2" w:rsidP="00EF608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0</w:t>
            </w:r>
            <w:r w:rsidR="00EF608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30" w:type="dxa"/>
          </w:tcPr>
          <w:p w14:paraId="13B904DE" w14:textId="3D55D81A" w:rsidR="00DD3BB2" w:rsidRPr="00EF6082" w:rsidRDefault="00EF608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530" w:type="dxa"/>
          </w:tcPr>
          <w:p w14:paraId="3BFC7677" w14:textId="653983D7" w:rsidR="00DD3BB2" w:rsidRPr="00EF6082" w:rsidRDefault="00EF608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30" w:type="dxa"/>
          </w:tcPr>
          <w:p w14:paraId="5F598773" w14:textId="360ABD38" w:rsidR="00DD3BB2" w:rsidRPr="00EF6082" w:rsidRDefault="00EF6082" w:rsidP="00EF608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28" w:type="dxa"/>
          </w:tcPr>
          <w:p w14:paraId="08AE26EA" w14:textId="5CCA2A13" w:rsidR="00DD3BB2" w:rsidRPr="00EF6082" w:rsidRDefault="00DD3BB2" w:rsidP="00EF608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EF608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29" w:type="dxa"/>
          </w:tcPr>
          <w:p w14:paraId="1C179436" w14:textId="0FF9D7AA" w:rsidR="00DD3BB2" w:rsidRPr="00EF6082" w:rsidRDefault="00DD3BB2" w:rsidP="00EF608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EF608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29" w:type="dxa"/>
          </w:tcPr>
          <w:p w14:paraId="4F9D8DBE" w14:textId="185D8B27" w:rsidR="00DD3BB2" w:rsidRPr="00EF6082" w:rsidRDefault="00DD3BB2" w:rsidP="00EF608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EF608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531" w:type="dxa"/>
          </w:tcPr>
          <w:p w14:paraId="6A539FB7" w14:textId="3E42F339" w:rsidR="00DD3BB2" w:rsidRPr="00EF6082" w:rsidRDefault="00DD3BB2" w:rsidP="00EF608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1</w:t>
            </w:r>
            <w:r w:rsidR="00EF608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528" w:type="dxa"/>
          </w:tcPr>
          <w:p w14:paraId="5176236B" w14:textId="379A1394" w:rsidR="00DD3BB2" w:rsidRPr="00EF6082" w:rsidRDefault="00EF608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529" w:type="dxa"/>
          </w:tcPr>
          <w:p w14:paraId="0A6E59E9" w14:textId="4987CFB5" w:rsidR="00DD3BB2" w:rsidRPr="00EF6082" w:rsidRDefault="00EF608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529" w:type="dxa"/>
          </w:tcPr>
          <w:p w14:paraId="467BFECF" w14:textId="77777777" w:rsidR="00DD3BB2" w:rsidRPr="00DD3BB2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  <w:p w14:paraId="1DEB29C3" w14:textId="250A4ED7" w:rsidR="00DD3BB2" w:rsidRPr="00EF6082" w:rsidRDefault="00EF608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29" w:type="dxa"/>
          </w:tcPr>
          <w:p w14:paraId="61ADDA28" w14:textId="77777777" w:rsidR="00DD3BB2" w:rsidRPr="00DD3BB2" w:rsidRDefault="00DD3BB2" w:rsidP="00DD3BB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DD3BB2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  <w:p w14:paraId="659712D6" w14:textId="2139CCBB" w:rsidR="00DD3BB2" w:rsidRPr="00EF6082" w:rsidRDefault="00EF6082" w:rsidP="00DD3BB2">
            <w:pPr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DD3BB2" w:rsidRPr="00DD3BB2" w14:paraId="4EAFE239" w14:textId="77777777" w:rsidTr="00FA255B">
        <w:trPr>
          <w:gridAfter w:val="1"/>
          <w:wAfter w:w="16" w:type="dxa"/>
          <w:trHeight w:val="380"/>
        </w:trPr>
        <w:tc>
          <w:tcPr>
            <w:tcW w:w="2005" w:type="dxa"/>
          </w:tcPr>
          <w:p w14:paraId="6109921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DD3BB2">
              <w:rPr>
                <w:rFonts w:eastAsia="Times New Roman" w:cs="Times New Roman"/>
                <w:sz w:val="24"/>
                <w:szCs w:val="24"/>
                <w:lang w:val="ru-RU"/>
              </w:rPr>
              <w:t>«Будем</w:t>
            </w:r>
            <w:r w:rsidRPr="00DD3BB2">
              <w:rPr>
                <w:rFonts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  <w:lang w:val="ru-RU"/>
              </w:rPr>
              <w:t>знакомы!» День защиты детей -праздник.</w:t>
            </w:r>
          </w:p>
        </w:tc>
        <w:tc>
          <w:tcPr>
            <w:tcW w:w="530" w:type="dxa"/>
            <w:shd w:val="clear" w:color="auto" w:fill="00FF00"/>
          </w:tcPr>
          <w:p w14:paraId="47370E85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" w:type="dxa"/>
          </w:tcPr>
          <w:p w14:paraId="2634CFB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</w:tcPr>
          <w:p w14:paraId="5310AF2A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</w:tcPr>
          <w:p w14:paraId="421CAD6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</w:tcPr>
          <w:p w14:paraId="61345B3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</w:tcPr>
          <w:p w14:paraId="309D672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0" w:type="dxa"/>
          </w:tcPr>
          <w:p w14:paraId="218A8F1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</w:tcPr>
          <w:p w14:paraId="5BA05C5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</w:tcPr>
          <w:p w14:paraId="3203608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</w:tcPr>
          <w:p w14:paraId="469AFC9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" w:type="dxa"/>
          </w:tcPr>
          <w:p w14:paraId="42D9667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</w:tcPr>
          <w:p w14:paraId="293C470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</w:tcPr>
          <w:p w14:paraId="087ED8E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</w:tcPr>
          <w:p w14:paraId="0553D03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" w:type="dxa"/>
          </w:tcPr>
          <w:p w14:paraId="7B678D9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</w:tr>
      <w:tr w:rsidR="00DD3BB2" w:rsidRPr="00DD3BB2" w14:paraId="7051AD17" w14:textId="77777777" w:rsidTr="00FA255B">
        <w:trPr>
          <w:gridAfter w:val="1"/>
          <w:wAfter w:w="16" w:type="dxa"/>
          <w:trHeight w:val="594"/>
        </w:trPr>
        <w:tc>
          <w:tcPr>
            <w:tcW w:w="2005" w:type="dxa"/>
          </w:tcPr>
          <w:p w14:paraId="4C869506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«Весёлыми</w:t>
            </w:r>
            <w:r w:rsidRPr="00DD3BB2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тропинками</w:t>
            </w:r>
          </w:p>
          <w:p w14:paraId="620FEBB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лета»</w:t>
            </w:r>
          </w:p>
        </w:tc>
        <w:tc>
          <w:tcPr>
            <w:tcW w:w="530" w:type="dxa"/>
          </w:tcPr>
          <w:p w14:paraId="17D35BF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00FF00"/>
          </w:tcPr>
          <w:p w14:paraId="227D112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30855B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1CC548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76D4524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4A6467D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08EFC5D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184DDA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138641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3B650CD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2EAA745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C3D039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BBFB29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7433128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665BF1A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0A7FFDB0" w14:textId="77777777" w:rsidTr="00FA255B">
        <w:trPr>
          <w:gridAfter w:val="1"/>
          <w:wAfter w:w="16" w:type="dxa"/>
          <w:trHeight w:val="353"/>
        </w:trPr>
        <w:tc>
          <w:tcPr>
            <w:tcW w:w="2005" w:type="dxa"/>
          </w:tcPr>
          <w:p w14:paraId="086A320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«День</w:t>
            </w:r>
            <w:r w:rsidRPr="00DD3BB2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игры»</w:t>
            </w:r>
          </w:p>
        </w:tc>
        <w:tc>
          <w:tcPr>
            <w:tcW w:w="530" w:type="dxa"/>
          </w:tcPr>
          <w:p w14:paraId="6D0D4ADE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31FE262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00FF00"/>
          </w:tcPr>
          <w:p w14:paraId="7E0B6C2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174206C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5B0A4FF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5AA8A8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A902D2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822585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8A4BE0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031AEF0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3B4FD8B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13AFA0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4E95779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71AA2E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33E8F15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27E5E304" w14:textId="77777777" w:rsidTr="00FA255B">
        <w:trPr>
          <w:gridAfter w:val="1"/>
          <w:wAfter w:w="16" w:type="dxa"/>
          <w:trHeight w:val="295"/>
        </w:trPr>
        <w:tc>
          <w:tcPr>
            <w:tcW w:w="2005" w:type="dxa"/>
          </w:tcPr>
          <w:p w14:paraId="6B34034E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«День</w:t>
            </w:r>
            <w:r w:rsidRPr="00DD3BB2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экологии»</w:t>
            </w:r>
          </w:p>
        </w:tc>
        <w:tc>
          <w:tcPr>
            <w:tcW w:w="530" w:type="dxa"/>
          </w:tcPr>
          <w:p w14:paraId="456FB44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9640C3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E348C1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00FF00"/>
          </w:tcPr>
          <w:p w14:paraId="00EE40F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4F3F26E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44C58B8C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9874E4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6D3D50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079FA34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248278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7520164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B03147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703499C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CFB657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436F824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692F0F6D" w14:textId="77777777" w:rsidTr="00FA255B">
        <w:trPr>
          <w:gridAfter w:val="1"/>
          <w:wAfter w:w="16" w:type="dxa"/>
          <w:trHeight w:val="393"/>
        </w:trPr>
        <w:tc>
          <w:tcPr>
            <w:tcW w:w="2005" w:type="dxa"/>
          </w:tcPr>
          <w:p w14:paraId="3942E8A5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«День</w:t>
            </w:r>
            <w:r w:rsidRPr="00DD3BB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здоровья</w:t>
            </w:r>
            <w:r w:rsidRPr="00DD3BB2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и</w:t>
            </w:r>
            <w:r w:rsidRPr="00DD3BB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спорта»</w:t>
            </w:r>
          </w:p>
        </w:tc>
        <w:tc>
          <w:tcPr>
            <w:tcW w:w="530" w:type="dxa"/>
          </w:tcPr>
          <w:p w14:paraId="56E3D3C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7D3FC72A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12C8829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14740F6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00FF00"/>
          </w:tcPr>
          <w:p w14:paraId="1593F03E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77429F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E7A4EA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52854C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74936B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EC54EA5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266D7F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E774E1C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61FC50E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7B97C4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1E0692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67C03B0D" w14:textId="77777777" w:rsidTr="00FA255B">
        <w:trPr>
          <w:gridAfter w:val="1"/>
          <w:wAfter w:w="16" w:type="dxa"/>
          <w:trHeight w:val="412"/>
        </w:trPr>
        <w:tc>
          <w:tcPr>
            <w:tcW w:w="2005" w:type="dxa"/>
          </w:tcPr>
          <w:p w14:paraId="4D6FB80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</w:t>
            </w:r>
            <w:r w:rsidRPr="00DD3BB2">
              <w:rPr>
                <w:rFonts w:eastAsia="Times New Roman" w:cs="Times New Roman"/>
                <w:bCs/>
                <w:sz w:val="24"/>
                <w:szCs w:val="24"/>
              </w:rPr>
              <w:t>День России»</w:t>
            </w:r>
          </w:p>
        </w:tc>
        <w:tc>
          <w:tcPr>
            <w:tcW w:w="530" w:type="dxa"/>
          </w:tcPr>
          <w:p w14:paraId="51F34F1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7E2EE75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86D222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DC5466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542ADBB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00FF00"/>
          </w:tcPr>
          <w:p w14:paraId="0B3D11AC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40DB9A7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3C0F2A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C292E4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32E15C8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0AA818EA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DD0895E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7432DC7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E40FB9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7E002CB6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0A22D8D4" w14:textId="77777777" w:rsidTr="00FA255B">
        <w:trPr>
          <w:gridAfter w:val="1"/>
          <w:wAfter w:w="16" w:type="dxa"/>
          <w:trHeight w:val="293"/>
        </w:trPr>
        <w:tc>
          <w:tcPr>
            <w:tcW w:w="2005" w:type="dxa"/>
          </w:tcPr>
          <w:p w14:paraId="54A6422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«Россия</w:t>
            </w:r>
            <w:r w:rsidRPr="00DD3BB2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–</w:t>
            </w:r>
            <w:r w:rsidRPr="00DD3BB2">
              <w:rPr>
                <w:rFonts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Родина</w:t>
            </w:r>
            <w:r w:rsidRPr="00DD3BB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моя»</w:t>
            </w:r>
          </w:p>
        </w:tc>
        <w:tc>
          <w:tcPr>
            <w:tcW w:w="530" w:type="dxa"/>
          </w:tcPr>
          <w:p w14:paraId="0944C99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2EF7075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55E0774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1F4BE7BC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E05D916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0165E6E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00FF00"/>
          </w:tcPr>
          <w:p w14:paraId="3D57F17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1D6B83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5653F4A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839CDB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4C963C3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A9146E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7258D5F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5164A36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329EAD5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4E922032" w14:textId="77777777" w:rsidTr="00FA255B">
        <w:trPr>
          <w:gridAfter w:val="1"/>
          <w:wAfter w:w="16" w:type="dxa"/>
          <w:trHeight w:val="594"/>
        </w:trPr>
        <w:tc>
          <w:tcPr>
            <w:tcW w:w="2005" w:type="dxa"/>
          </w:tcPr>
          <w:p w14:paraId="75E5029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«День</w:t>
            </w:r>
            <w:r w:rsidRPr="00DD3BB2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мастерства</w:t>
            </w:r>
            <w:r w:rsidRPr="00DD3BB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и</w:t>
            </w:r>
          </w:p>
          <w:p w14:paraId="6DA28425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творчества»</w:t>
            </w:r>
          </w:p>
        </w:tc>
        <w:tc>
          <w:tcPr>
            <w:tcW w:w="530" w:type="dxa"/>
          </w:tcPr>
          <w:p w14:paraId="0EB47F5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3D862F35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5FCDCEB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7580CAE6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8F4DA2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1461188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BF5D1A5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FF00"/>
          </w:tcPr>
          <w:p w14:paraId="50789D6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3E3B590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05D2340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C2216DA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2D3992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3AA6BBF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984D98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6898F23E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00B57288" w14:textId="77777777" w:rsidTr="00FA255B">
        <w:trPr>
          <w:gridAfter w:val="1"/>
          <w:wAfter w:w="16" w:type="dxa"/>
          <w:trHeight w:val="331"/>
        </w:trPr>
        <w:tc>
          <w:tcPr>
            <w:tcW w:w="2005" w:type="dxa"/>
          </w:tcPr>
          <w:p w14:paraId="56E9F8A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«Мир</w:t>
            </w:r>
            <w:r w:rsidRPr="00DD3BB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фантазии»</w:t>
            </w:r>
          </w:p>
        </w:tc>
        <w:tc>
          <w:tcPr>
            <w:tcW w:w="530" w:type="dxa"/>
          </w:tcPr>
          <w:p w14:paraId="68F5EEDE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3DD9BBA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501AD7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0C67C0D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035DA41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A6CD1BC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7BB6E8C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30DA93C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00FF00"/>
          </w:tcPr>
          <w:p w14:paraId="2E22357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7169174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7AFCA5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DF2AF6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423F813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94D1EC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3EA2A58A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07451303" w14:textId="77777777" w:rsidTr="00FA255B">
        <w:trPr>
          <w:gridAfter w:val="1"/>
          <w:wAfter w:w="16" w:type="dxa"/>
          <w:trHeight w:val="407"/>
        </w:trPr>
        <w:tc>
          <w:tcPr>
            <w:tcW w:w="2005" w:type="dxa"/>
          </w:tcPr>
          <w:p w14:paraId="4BF7854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«Школа</w:t>
            </w:r>
            <w:r w:rsidRPr="00DD3BB2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530" w:type="dxa"/>
          </w:tcPr>
          <w:p w14:paraId="71BFCAC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5D33A7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7377B38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522F7EB6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031CF45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08D6A0D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2CE5664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7905F4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78A541E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00FF00"/>
          </w:tcPr>
          <w:p w14:paraId="76DD7E26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2A3D6C2C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16B8AE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65BCC59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5F50D7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75137A3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57F81991" w14:textId="77777777" w:rsidTr="00FA255B">
        <w:trPr>
          <w:gridAfter w:val="1"/>
          <w:wAfter w:w="16" w:type="dxa"/>
          <w:trHeight w:val="429"/>
        </w:trPr>
        <w:tc>
          <w:tcPr>
            <w:tcW w:w="2005" w:type="dxa"/>
          </w:tcPr>
          <w:p w14:paraId="7FF70B0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«Летняя</w:t>
            </w:r>
            <w:r w:rsidRPr="00DD3BB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карусель»</w:t>
            </w:r>
          </w:p>
        </w:tc>
        <w:tc>
          <w:tcPr>
            <w:tcW w:w="530" w:type="dxa"/>
          </w:tcPr>
          <w:p w14:paraId="436E89B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02A7307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2FA208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0BF1E8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2F03346E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28FF1E7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5E400E5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A734DB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47A2A9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DC0E86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00FF00"/>
          </w:tcPr>
          <w:p w14:paraId="5C9F9EF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2A144E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FDCA14A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3E24723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73E9C1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6078D785" w14:textId="77777777" w:rsidTr="00FA255B">
        <w:trPr>
          <w:gridAfter w:val="1"/>
          <w:wAfter w:w="16" w:type="dxa"/>
          <w:trHeight w:val="644"/>
        </w:trPr>
        <w:tc>
          <w:tcPr>
            <w:tcW w:w="2005" w:type="dxa"/>
          </w:tcPr>
          <w:p w14:paraId="63F9B46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«День</w:t>
            </w:r>
            <w:r w:rsidRPr="00DD3BB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530" w:type="dxa"/>
          </w:tcPr>
          <w:p w14:paraId="7D89CBD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2A5F13AA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1C8218B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45FB8BB6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5E2B8D6C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47DD4CF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0FDD71D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D646EF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100CB5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686E1B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1F8DFA0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FF00"/>
          </w:tcPr>
          <w:p w14:paraId="24BDC28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EDB67D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622A830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3F2B0E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586D4FD1" w14:textId="77777777" w:rsidTr="00FA255B">
        <w:trPr>
          <w:gridAfter w:val="1"/>
          <w:wAfter w:w="16" w:type="dxa"/>
          <w:trHeight w:val="648"/>
        </w:trPr>
        <w:tc>
          <w:tcPr>
            <w:tcW w:w="2005" w:type="dxa"/>
          </w:tcPr>
          <w:p w14:paraId="16F0E81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«День</w:t>
            </w:r>
            <w:r w:rsidRPr="00DD3BB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сказок»</w:t>
            </w:r>
          </w:p>
        </w:tc>
        <w:tc>
          <w:tcPr>
            <w:tcW w:w="530" w:type="dxa"/>
          </w:tcPr>
          <w:p w14:paraId="3304FEA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61AABC1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DFD98C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4DA60B5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8BCE0F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410E213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561D268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75AEF7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36A08DF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4872A38E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70F9573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894215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00FF00"/>
          </w:tcPr>
          <w:p w14:paraId="55CFD55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138DA3A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1D18B89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649E3CA8" w14:textId="77777777" w:rsidTr="00FA255B">
        <w:trPr>
          <w:gridAfter w:val="1"/>
          <w:wAfter w:w="16" w:type="dxa"/>
          <w:trHeight w:val="644"/>
        </w:trPr>
        <w:tc>
          <w:tcPr>
            <w:tcW w:w="2005" w:type="dxa"/>
          </w:tcPr>
          <w:p w14:paraId="749BE72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</w:rPr>
              <w:t>«День</w:t>
            </w:r>
            <w:r w:rsidRPr="00DD3BB2">
              <w:rPr>
                <w:rFonts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следопытов»</w:t>
            </w:r>
          </w:p>
        </w:tc>
        <w:tc>
          <w:tcPr>
            <w:tcW w:w="530" w:type="dxa"/>
          </w:tcPr>
          <w:p w14:paraId="1BFFC865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3EB77CA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20368BE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67A115D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29CF066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0634C96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2201CB0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4F9475C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3A33497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C96718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128D7E2B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92DE75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5111363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00FF00"/>
          </w:tcPr>
          <w:p w14:paraId="1C59E9F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4071B0F3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D3BB2" w:rsidRPr="00DD3BB2" w14:paraId="686BEEA5" w14:textId="77777777" w:rsidTr="00FA255B">
        <w:trPr>
          <w:gridAfter w:val="1"/>
          <w:wAfter w:w="16" w:type="dxa"/>
          <w:trHeight w:val="644"/>
        </w:trPr>
        <w:tc>
          <w:tcPr>
            <w:tcW w:w="2005" w:type="dxa"/>
          </w:tcPr>
          <w:p w14:paraId="2589E5D4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  <w:r w:rsidRPr="00DD3BB2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1.Патриотическая акция «День памяти и скорби».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«До</w:t>
            </w:r>
            <w:r w:rsidRPr="00DD3BB2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новых</w:t>
            </w:r>
            <w:r w:rsidRPr="00DD3BB2">
              <w:rPr>
                <w:rFonts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00DD3BB2">
              <w:rPr>
                <w:rFonts w:eastAsia="Times New Roman" w:cs="Times New Roman"/>
                <w:sz w:val="24"/>
                <w:szCs w:val="24"/>
              </w:rPr>
              <w:t>встреч!»</w:t>
            </w:r>
          </w:p>
        </w:tc>
        <w:tc>
          <w:tcPr>
            <w:tcW w:w="530" w:type="dxa"/>
          </w:tcPr>
          <w:p w14:paraId="3642C5F7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3AB1674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42D4D541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7A06081C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547210C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36FAB72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14:paraId="4B52101D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6410F6A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28F9180C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771C4339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14:paraId="124BCAC2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0AE416F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3810E158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14:paraId="7AA1B246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00FF00"/>
          </w:tcPr>
          <w:p w14:paraId="284133C6" w14:textId="77777777" w:rsidR="00DD3BB2" w:rsidRPr="00DD3BB2" w:rsidRDefault="00DD3BB2" w:rsidP="00DD3BB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FAF273B" w14:textId="77777777" w:rsidR="00DD3BB2" w:rsidRPr="00DD3BB2" w:rsidRDefault="00DD3BB2" w:rsidP="00DD3BB2">
      <w:pPr>
        <w:spacing w:after="0"/>
        <w:rPr>
          <w:rFonts w:eastAsia="Calibri" w:cs="Times New Roman"/>
          <w:b/>
          <w:bCs/>
          <w:sz w:val="24"/>
          <w:szCs w:val="24"/>
        </w:rPr>
      </w:pPr>
    </w:p>
    <w:p w14:paraId="4D80BC81" w14:textId="77777777" w:rsidR="00DD3BB2" w:rsidRPr="00DD3BB2" w:rsidRDefault="00DD3BB2" w:rsidP="00DD3BB2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DD3BB2">
        <w:rPr>
          <w:rFonts w:eastAsia="Calibri" w:cs="Times New Roman"/>
          <w:b/>
          <w:bCs/>
          <w:sz w:val="24"/>
          <w:szCs w:val="24"/>
        </w:rPr>
        <w:t>6.                  Система контроля и оценивания результатов.</w:t>
      </w:r>
    </w:p>
    <w:p w14:paraId="5ECC71EF" w14:textId="77777777" w:rsidR="00DD3BB2" w:rsidRPr="00DD3BB2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bCs/>
          <w:sz w:val="24"/>
          <w:szCs w:val="24"/>
        </w:rPr>
        <w:t>-</w:t>
      </w:r>
      <w:r w:rsidRPr="00DD3BB2">
        <w:rPr>
          <w:rFonts w:eastAsia="Times New Roman" w:cs="Times New Roman"/>
          <w:sz w:val="24"/>
          <w:szCs w:val="24"/>
        </w:rPr>
        <w:t>доля</w:t>
      </w:r>
      <w:r w:rsidRPr="00DD3BB2">
        <w:rPr>
          <w:rFonts w:eastAsia="Times New Roman" w:cs="Times New Roman"/>
          <w:sz w:val="24"/>
          <w:szCs w:val="24"/>
        </w:rPr>
        <w:tab/>
        <w:t>детей,</w:t>
      </w:r>
      <w:r w:rsidRPr="00DD3BB2">
        <w:rPr>
          <w:rFonts w:eastAsia="Times New Roman" w:cs="Times New Roman"/>
          <w:sz w:val="24"/>
          <w:szCs w:val="24"/>
        </w:rPr>
        <w:tab/>
        <w:t>принимающих</w:t>
      </w:r>
      <w:r w:rsidRPr="00DD3BB2">
        <w:rPr>
          <w:rFonts w:eastAsia="Times New Roman" w:cs="Times New Roman"/>
          <w:sz w:val="24"/>
          <w:szCs w:val="24"/>
        </w:rPr>
        <w:tab/>
        <w:t>активное</w:t>
      </w:r>
      <w:r w:rsidRPr="00DD3BB2">
        <w:rPr>
          <w:rFonts w:eastAsia="Times New Roman" w:cs="Times New Roman"/>
          <w:sz w:val="24"/>
          <w:szCs w:val="24"/>
        </w:rPr>
        <w:tab/>
        <w:t>участие</w:t>
      </w:r>
      <w:r w:rsidRPr="00DD3BB2">
        <w:rPr>
          <w:rFonts w:eastAsia="Times New Roman" w:cs="Times New Roman"/>
          <w:sz w:val="24"/>
          <w:szCs w:val="24"/>
        </w:rPr>
        <w:tab/>
        <w:t>в</w:t>
      </w:r>
      <w:r w:rsidRPr="00DD3BB2">
        <w:rPr>
          <w:rFonts w:eastAsia="Times New Roman" w:cs="Times New Roman"/>
          <w:sz w:val="24"/>
          <w:szCs w:val="24"/>
        </w:rPr>
        <w:tab/>
        <w:t>культурно-досуговой</w:t>
      </w:r>
      <w:r w:rsidRPr="00DD3BB2">
        <w:rPr>
          <w:rFonts w:eastAsia="Times New Roman" w:cs="Times New Roman"/>
          <w:sz w:val="24"/>
          <w:szCs w:val="24"/>
        </w:rPr>
        <w:tab/>
      </w:r>
      <w:r w:rsidRPr="00DD3BB2">
        <w:rPr>
          <w:rFonts w:eastAsia="Times New Roman" w:cs="Times New Roman"/>
          <w:spacing w:val="-3"/>
          <w:sz w:val="24"/>
          <w:szCs w:val="24"/>
        </w:rPr>
        <w:t>и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физкультурно-спортивной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деятельностях;</w:t>
      </w:r>
    </w:p>
    <w:p w14:paraId="643BCC31" w14:textId="77777777" w:rsidR="00DD3BB2" w:rsidRPr="00DD3BB2" w:rsidRDefault="00DD3BB2" w:rsidP="00DD3BB2">
      <w:pPr>
        <w:widowControl w:val="0"/>
        <w:numPr>
          <w:ilvl w:val="0"/>
          <w:numId w:val="31"/>
        </w:numPr>
        <w:tabs>
          <w:tab w:val="left" w:pos="879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доля</w:t>
      </w:r>
      <w:r w:rsidRPr="00DD3BB2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выполнения</w:t>
      </w:r>
      <w:r w:rsidRPr="00DD3BB2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плана</w:t>
      </w:r>
      <w:r w:rsidRPr="00DD3BB2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(количество/</w:t>
      </w:r>
      <w:r w:rsidRPr="00DD3BB2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%</w:t>
      </w:r>
      <w:r w:rsidRPr="00DD3BB2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выполненных</w:t>
      </w:r>
      <w:r w:rsidRPr="00DD3BB2">
        <w:rPr>
          <w:rFonts w:eastAsia="Times New Roman" w:cs="Times New Roman"/>
          <w:spacing w:val="5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мероприятий</w:t>
      </w:r>
      <w:r w:rsidRPr="00DD3BB2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культурно-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досуговой 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физкультурно-спортивной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деятельности);</w:t>
      </w:r>
    </w:p>
    <w:p w14:paraId="651562FE" w14:textId="77777777" w:rsidR="00DD3BB2" w:rsidRPr="00DD3BB2" w:rsidRDefault="00DD3BB2" w:rsidP="00DD3BB2">
      <w:pPr>
        <w:widowControl w:val="0"/>
        <w:numPr>
          <w:ilvl w:val="0"/>
          <w:numId w:val="31"/>
        </w:numPr>
        <w:tabs>
          <w:tab w:val="left" w:pos="831"/>
        </w:tabs>
        <w:autoSpaceDE w:val="0"/>
        <w:autoSpaceDN w:val="0"/>
        <w:spacing w:after="0"/>
        <w:ind w:hanging="152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доля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детей,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вовлечённых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мероприятия;</w:t>
      </w:r>
    </w:p>
    <w:p w14:paraId="00839965" w14:textId="77777777" w:rsidR="00DD3BB2" w:rsidRPr="00DD3BB2" w:rsidRDefault="00DD3BB2" w:rsidP="00DD3BB2">
      <w:pPr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after="0"/>
        <w:ind w:hanging="155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уровень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удовлетворённости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мероприятиями;</w:t>
      </w:r>
    </w:p>
    <w:p w14:paraId="53A0797A" w14:textId="77777777" w:rsidR="00DD3BB2" w:rsidRPr="00DD3BB2" w:rsidRDefault="00DD3BB2" w:rsidP="00DD3BB2">
      <w:pPr>
        <w:widowControl w:val="0"/>
        <w:numPr>
          <w:ilvl w:val="0"/>
          <w:numId w:val="31"/>
        </w:numPr>
        <w:tabs>
          <w:tab w:val="left" w:pos="831"/>
        </w:tabs>
        <w:autoSpaceDE w:val="0"/>
        <w:autoSpaceDN w:val="0"/>
        <w:spacing w:after="0"/>
        <w:ind w:hanging="152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отсутствие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жалоб со стороны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родителей</w:t>
      </w:r>
    </w:p>
    <w:p w14:paraId="4E612998" w14:textId="77777777" w:rsidR="00DD3BB2" w:rsidRPr="00DD3BB2" w:rsidRDefault="00DD3BB2" w:rsidP="00DD3BB2">
      <w:pPr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after="0"/>
        <w:ind w:hanging="155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удовлетворённость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родителей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работой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лагеря.</w:t>
      </w:r>
    </w:p>
    <w:p w14:paraId="00857D38" w14:textId="77777777" w:rsidR="00DD3BB2" w:rsidRPr="00DD3BB2" w:rsidRDefault="00DD3BB2" w:rsidP="00DD3BB2">
      <w:pPr>
        <w:widowControl w:val="0"/>
        <w:numPr>
          <w:ilvl w:val="0"/>
          <w:numId w:val="31"/>
        </w:numPr>
        <w:tabs>
          <w:tab w:val="left" w:pos="834"/>
        </w:tabs>
        <w:autoSpaceDE w:val="0"/>
        <w:autoSpaceDN w:val="0"/>
        <w:spacing w:after="0"/>
        <w:ind w:hanging="155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lastRenderedPageBreak/>
        <w:t>удовлетворённость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детей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работой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лагеря.</w:t>
      </w:r>
    </w:p>
    <w:p w14:paraId="1C218E62" w14:textId="77777777" w:rsidR="00DD3BB2" w:rsidRPr="00DD3BB2" w:rsidRDefault="00DD3BB2" w:rsidP="00DD3BB2">
      <w:pPr>
        <w:widowControl w:val="0"/>
        <w:numPr>
          <w:ilvl w:val="0"/>
          <w:numId w:val="31"/>
        </w:numPr>
        <w:tabs>
          <w:tab w:val="left" w:pos="831"/>
        </w:tabs>
        <w:autoSpaceDE w:val="0"/>
        <w:autoSpaceDN w:val="0"/>
        <w:spacing w:after="0"/>
        <w:ind w:hanging="152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отсутствие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травм.  Материалы для системы контроля и результатов. Приложение 2.</w:t>
      </w:r>
    </w:p>
    <w:p w14:paraId="4E60128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sz w:val="24"/>
          <w:szCs w:val="24"/>
        </w:rPr>
      </w:pPr>
      <w:r w:rsidRPr="00DD3BB2">
        <w:rPr>
          <w:rFonts w:eastAsia="Times New Roman" w:cs="Times New Roman"/>
          <w:b/>
          <w:bCs/>
          <w:sz w:val="24"/>
          <w:szCs w:val="24"/>
        </w:rPr>
        <w:t>7. Список литературы  интернет ресурсов.</w:t>
      </w:r>
    </w:p>
    <w:p w14:paraId="56B4A578" w14:textId="77777777" w:rsidR="00DD3BB2" w:rsidRPr="00DD3BB2" w:rsidRDefault="00DD3BB2" w:rsidP="00DD3BB2">
      <w:pPr>
        <w:widowControl w:val="0"/>
        <w:numPr>
          <w:ilvl w:val="0"/>
          <w:numId w:val="1"/>
        </w:numPr>
        <w:tabs>
          <w:tab w:val="left" w:pos="75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Афанасьев</w:t>
      </w:r>
      <w:r w:rsidRPr="00DD3BB2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С.П.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Тимонин</w:t>
      </w:r>
      <w:r w:rsidRPr="00DD3BB2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А.И.</w:t>
      </w:r>
      <w:r w:rsidRPr="00DD3BB2">
        <w:rPr>
          <w:rFonts w:eastAsia="Times New Roman" w:cs="Times New Roman"/>
          <w:spacing w:val="5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«Что</w:t>
      </w:r>
      <w:r w:rsidRPr="00DD3BB2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делать</w:t>
      </w:r>
      <w:r w:rsidRPr="00DD3BB2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детьми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загородном</w:t>
      </w:r>
      <w:r w:rsidRPr="00DD3BB2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лагере».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М.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Изд-во «Новая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школа»,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2016.</w:t>
      </w:r>
    </w:p>
    <w:p w14:paraId="6B3CC083" w14:textId="77777777" w:rsidR="00DD3BB2" w:rsidRPr="00DD3BB2" w:rsidRDefault="00DD3BB2" w:rsidP="00DD3BB2">
      <w:pPr>
        <w:widowControl w:val="0"/>
        <w:numPr>
          <w:ilvl w:val="0"/>
          <w:numId w:val="1"/>
        </w:numPr>
        <w:tabs>
          <w:tab w:val="left" w:pos="75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Летний</w:t>
      </w:r>
      <w:r w:rsidRPr="00DD3BB2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оздоровительный</w:t>
      </w:r>
      <w:r w:rsidRPr="00DD3BB2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лагерь:</w:t>
      </w:r>
      <w:r w:rsidRPr="00DD3BB2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нормативно-правовая</w:t>
      </w:r>
      <w:r w:rsidRPr="00DD3BB2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база.</w:t>
      </w:r>
      <w:r w:rsidRPr="00DD3BB2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Изд.2-е,</w:t>
      </w:r>
      <w:r w:rsidRPr="00DD3BB2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испр./сост.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Е.А.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Гурбина. –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Волгоград: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Учитель,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2018.</w:t>
      </w:r>
    </w:p>
    <w:p w14:paraId="14B24C37" w14:textId="77777777" w:rsidR="00DD3BB2" w:rsidRPr="00DD3BB2" w:rsidRDefault="00DD3BB2" w:rsidP="00DD3BB2">
      <w:pPr>
        <w:widowControl w:val="0"/>
        <w:numPr>
          <w:ilvl w:val="0"/>
          <w:numId w:val="1"/>
        </w:numPr>
        <w:tabs>
          <w:tab w:val="left" w:pos="75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Левочкина</w:t>
      </w:r>
      <w:r w:rsidRPr="00DD3BB2">
        <w:rPr>
          <w:rFonts w:eastAsia="Times New Roman" w:cs="Times New Roman"/>
          <w:spacing w:val="2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О.Е.,</w:t>
      </w:r>
      <w:r w:rsidRPr="00DD3BB2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Кашеварова</w:t>
      </w:r>
      <w:r w:rsidRPr="00DD3BB2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И.Л.,</w:t>
      </w:r>
      <w:r w:rsidRPr="00DD3BB2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Программы</w:t>
      </w:r>
      <w:r w:rsidRPr="00DD3BB2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2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методические</w:t>
      </w:r>
      <w:r w:rsidRPr="00DD3BB2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рекомендации</w:t>
      </w:r>
      <w:r w:rsidRPr="00DD3BB2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организации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спортивно-оздоровительного лагеря.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М.: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ГОУ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ЦРСДОД,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2019.</w:t>
      </w:r>
    </w:p>
    <w:p w14:paraId="17229FBE" w14:textId="77777777" w:rsidR="00DD3BB2" w:rsidRPr="00DD3BB2" w:rsidRDefault="00DD3BB2" w:rsidP="00DD3BB2">
      <w:pPr>
        <w:widowControl w:val="0"/>
        <w:numPr>
          <w:ilvl w:val="0"/>
          <w:numId w:val="1"/>
        </w:numPr>
        <w:tabs>
          <w:tab w:val="left" w:pos="75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Молоканова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Т.В.</w:t>
      </w:r>
      <w:r w:rsidRPr="00DD3BB2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«Как</w:t>
      </w:r>
      <w:r w:rsidRPr="00DD3BB2">
        <w:rPr>
          <w:rFonts w:eastAsia="Times New Roman" w:cs="Times New Roman"/>
          <w:spacing w:val="3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помочь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детям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адаптироваться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3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лагере.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Психологическое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сопровождение,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занятия, упражнения,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рекомендации.»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2017,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140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с.</w:t>
      </w:r>
    </w:p>
    <w:p w14:paraId="2656F39F" w14:textId="77777777" w:rsidR="00DD3BB2" w:rsidRPr="00DD3BB2" w:rsidRDefault="00DD3BB2" w:rsidP="00DD3BB2">
      <w:pPr>
        <w:widowControl w:val="0"/>
        <w:numPr>
          <w:ilvl w:val="0"/>
          <w:numId w:val="1"/>
        </w:numPr>
        <w:tabs>
          <w:tab w:val="left" w:pos="75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«Педагогика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каникул».</w:t>
      </w:r>
      <w:r w:rsidRPr="00DD3BB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Народное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образование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№3,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2002.</w:t>
      </w:r>
    </w:p>
    <w:p w14:paraId="70CCEC0E" w14:textId="77777777" w:rsidR="00DD3BB2" w:rsidRPr="00DD3BB2" w:rsidRDefault="00DD3BB2" w:rsidP="00DD3BB2">
      <w:pPr>
        <w:widowControl w:val="0"/>
        <w:numPr>
          <w:ilvl w:val="0"/>
          <w:numId w:val="1"/>
        </w:numPr>
        <w:tabs>
          <w:tab w:val="left" w:pos="75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Титов</w:t>
      </w:r>
      <w:r w:rsidRPr="00DD3BB2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С.В.</w:t>
      </w:r>
      <w:r w:rsidRPr="00DD3BB2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Здравствуй,</w:t>
      </w:r>
      <w:r w:rsidRPr="00DD3BB2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лето!</w:t>
      </w:r>
      <w:r w:rsidRPr="00DD3BB2">
        <w:rPr>
          <w:rFonts w:eastAsia="Times New Roman" w:cs="Times New Roman"/>
          <w:spacing w:val="3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Мероприятия</w:t>
      </w:r>
      <w:r w:rsidRPr="00DD3BB2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детском</w:t>
      </w:r>
      <w:r w:rsidRPr="00DD3BB2">
        <w:rPr>
          <w:rFonts w:eastAsia="Times New Roman" w:cs="Times New Roman"/>
          <w:spacing w:val="3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загородном</w:t>
      </w:r>
      <w:r w:rsidRPr="00DD3BB2">
        <w:rPr>
          <w:rFonts w:eastAsia="Times New Roman" w:cs="Times New Roman"/>
          <w:spacing w:val="3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лагере.</w:t>
      </w:r>
      <w:r w:rsidRPr="00DD3BB2">
        <w:rPr>
          <w:rFonts w:eastAsia="Times New Roman" w:cs="Times New Roman"/>
          <w:spacing w:val="4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Волгоград: Учитель,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2016.</w:t>
      </w:r>
    </w:p>
    <w:p w14:paraId="0088D85D" w14:textId="77777777" w:rsidR="00DD3BB2" w:rsidRPr="00DD3BB2" w:rsidRDefault="00DD3BB2" w:rsidP="00DD3BB2">
      <w:pPr>
        <w:widowControl w:val="0"/>
        <w:numPr>
          <w:ilvl w:val="0"/>
          <w:numId w:val="1"/>
        </w:numPr>
        <w:tabs>
          <w:tab w:val="left" w:pos="75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Шабанов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Н.В.,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Колесников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В.Н.,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Шабанов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Т.Н.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Организация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службы</w:t>
      </w:r>
      <w:r w:rsidRPr="00DD3BB2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охраны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труда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системе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муниципальных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образовательных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учреждений.</w:t>
      </w:r>
    </w:p>
    <w:p w14:paraId="1CE12441" w14:textId="77777777" w:rsidR="00DD3BB2" w:rsidRPr="00DD3BB2" w:rsidRDefault="00DD3BB2" w:rsidP="00DD3BB2">
      <w:pPr>
        <w:widowControl w:val="0"/>
        <w:numPr>
          <w:ilvl w:val="0"/>
          <w:numId w:val="1"/>
        </w:numPr>
        <w:tabs>
          <w:tab w:val="left" w:pos="75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«Школьный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летний</w:t>
      </w:r>
      <w:r w:rsidRPr="00DD3BB2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лагерь».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Е.И.</w:t>
      </w:r>
      <w:r w:rsidRPr="00DD3BB2">
        <w:rPr>
          <w:rFonts w:eastAsia="Times New Roman" w:cs="Times New Roman"/>
          <w:spacing w:val="3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Гончарова,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Е.В.Савченко,</w:t>
      </w:r>
      <w:r w:rsidRPr="00DD3BB2">
        <w:rPr>
          <w:rFonts w:eastAsia="Times New Roman" w:cs="Times New Roman"/>
          <w:spacing w:val="3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О.Е.</w:t>
      </w:r>
      <w:r w:rsidRPr="00DD3BB2">
        <w:rPr>
          <w:rFonts w:eastAsia="Times New Roman" w:cs="Times New Roman"/>
          <w:spacing w:val="3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Жиренко.</w:t>
      </w:r>
      <w:r w:rsidRPr="00DD3BB2">
        <w:rPr>
          <w:rFonts w:eastAsia="Times New Roman" w:cs="Times New Roman"/>
          <w:spacing w:val="4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М: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2016.</w:t>
      </w:r>
    </w:p>
    <w:p w14:paraId="04389B7F" w14:textId="77777777" w:rsidR="00DD3BB2" w:rsidRPr="00DD3BB2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D3BB2">
        <w:rPr>
          <w:rFonts w:eastAsia="Times New Roman" w:cs="Times New Roman"/>
          <w:b/>
          <w:bCs/>
          <w:sz w:val="24"/>
          <w:szCs w:val="24"/>
        </w:rPr>
        <w:t>Интернет-ресурсы:</w:t>
      </w:r>
    </w:p>
    <w:p w14:paraId="0AB219DD" w14:textId="77777777" w:rsidR="00DD3BB2" w:rsidRPr="00DD3BB2" w:rsidRDefault="00725CBE" w:rsidP="00DD3BB2">
      <w:pPr>
        <w:widowControl w:val="0"/>
        <w:autoSpaceDE w:val="0"/>
        <w:autoSpaceDN w:val="0"/>
        <w:spacing w:after="0"/>
        <w:rPr>
          <w:rFonts w:eastAsia="Times New Roman" w:cs="Times New Roman"/>
          <w:color w:val="002060"/>
          <w:sz w:val="24"/>
          <w:szCs w:val="24"/>
        </w:rPr>
      </w:pPr>
      <w:hyperlink r:id="rId12">
        <w:r w:rsidR="00DD3BB2" w:rsidRPr="00DD3BB2">
          <w:rPr>
            <w:rFonts w:eastAsia="Times New Roman" w:cs="Times New Roman"/>
            <w:color w:val="002060"/>
            <w:sz w:val="24"/>
            <w:szCs w:val="24"/>
            <w:u w:val="single" w:color="0000FF"/>
          </w:rPr>
          <w:t>https://herzen.spb.ru/uploads/eamolotkova/files/%D0%9E%D1%80%D0%B3%D0%B0%D0%BD%D0%B8%D0</w:t>
        </w:r>
      </w:hyperlink>
    </w:p>
    <w:p w14:paraId="6D96F063" w14:textId="77777777" w:rsidR="00DD3BB2" w:rsidRPr="00DD3BB2" w:rsidRDefault="00725CBE" w:rsidP="00DD3BB2">
      <w:pPr>
        <w:widowControl w:val="0"/>
        <w:autoSpaceDE w:val="0"/>
        <w:autoSpaceDN w:val="0"/>
        <w:spacing w:after="0"/>
        <w:rPr>
          <w:rFonts w:eastAsia="Times New Roman" w:cs="Times New Roman"/>
          <w:color w:val="002060"/>
          <w:sz w:val="24"/>
          <w:szCs w:val="24"/>
          <w:lang w:val="en-US"/>
        </w:rPr>
      </w:pPr>
      <w:hyperlink r:id="rId13">
        <w:r w:rsidR="00DD3BB2" w:rsidRPr="00DD3BB2">
          <w:rPr>
            <w:rFonts w:eastAsia="Times New Roman" w:cs="Times New Roman"/>
            <w:color w:val="002060"/>
            <w:spacing w:val="-1"/>
            <w:sz w:val="24"/>
            <w:szCs w:val="24"/>
            <w:u w:val="single" w:color="0000FF"/>
            <w:lang w:val="en-US"/>
          </w:rPr>
          <w:t>%B7%D0%B0%D1%86%D0%B8%D1%8F%20%D0%BC%D0%B0%D1%81%D1%81%D0%BE%D0%B2%D1%8B%D</w:t>
        </w:r>
      </w:hyperlink>
      <w:r w:rsidR="00DD3BB2" w:rsidRPr="00DD3BB2">
        <w:rPr>
          <w:rFonts w:eastAsia="Times New Roman" w:cs="Times New Roman"/>
          <w:color w:val="002060"/>
          <w:sz w:val="24"/>
          <w:szCs w:val="24"/>
          <w:lang w:val="en-US"/>
        </w:rPr>
        <w:t xml:space="preserve"> </w:t>
      </w:r>
      <w:hyperlink r:id="rId14">
        <w:r w:rsidR="00DD3BB2" w:rsidRPr="00DD3BB2">
          <w:rPr>
            <w:rFonts w:eastAsia="Times New Roman" w:cs="Times New Roman"/>
            <w:color w:val="002060"/>
            <w:sz w:val="24"/>
            <w:szCs w:val="24"/>
            <w:u w:val="single" w:color="0000FF"/>
            <w:lang w:val="en-US"/>
          </w:rPr>
          <w:t>1%85%20%D0%BC%D0%B5%D1%80%D0%BE%D0%BF%D1%80%D0%B8%D1%8F%D1%82%D0%B8%D0%B9%</w:t>
        </w:r>
      </w:hyperlink>
    </w:p>
    <w:p w14:paraId="5290F7E4" w14:textId="77777777" w:rsidR="00DD3BB2" w:rsidRPr="00DD3BB2" w:rsidRDefault="00725CBE" w:rsidP="00DD3BB2">
      <w:pPr>
        <w:widowControl w:val="0"/>
        <w:autoSpaceDE w:val="0"/>
        <w:autoSpaceDN w:val="0"/>
        <w:spacing w:after="0"/>
        <w:rPr>
          <w:rFonts w:eastAsia="Times New Roman" w:cs="Times New Roman"/>
          <w:color w:val="002060"/>
          <w:sz w:val="24"/>
          <w:szCs w:val="24"/>
          <w:lang w:val="en-US"/>
        </w:rPr>
      </w:pPr>
      <w:hyperlink r:id="rId15">
        <w:r w:rsidR="00DD3BB2" w:rsidRPr="00DD3BB2">
          <w:rPr>
            <w:rFonts w:eastAsia="Times New Roman" w:cs="Times New Roman"/>
            <w:color w:val="002060"/>
            <w:sz w:val="24"/>
            <w:szCs w:val="24"/>
            <w:u w:val="single" w:color="0000FF"/>
            <w:lang w:val="en-US"/>
          </w:rPr>
          <w:t>20%D0%B2%20%D0%B4%D0%B5%D1%82%D1%81%D0%BA%D0%BE%D0%BC%20%D0%BB%D0%B0%D0%B3</w:t>
        </w:r>
      </w:hyperlink>
    </w:p>
    <w:p w14:paraId="1E82DA0B" w14:textId="77777777" w:rsidR="00DD3BB2" w:rsidRPr="00DD3BB2" w:rsidRDefault="00725CBE" w:rsidP="00DD3BB2">
      <w:pPr>
        <w:widowControl w:val="0"/>
        <w:autoSpaceDE w:val="0"/>
        <w:autoSpaceDN w:val="0"/>
        <w:spacing w:after="0"/>
        <w:rPr>
          <w:rFonts w:eastAsia="Times New Roman" w:cs="Times New Roman"/>
          <w:color w:val="002060"/>
          <w:sz w:val="24"/>
          <w:szCs w:val="24"/>
          <w:lang w:val="en-US"/>
        </w:rPr>
      </w:pPr>
      <w:hyperlink r:id="rId16">
        <w:r w:rsidR="00DD3BB2" w:rsidRPr="00DD3BB2">
          <w:rPr>
            <w:rFonts w:eastAsia="Times New Roman" w:cs="Times New Roman"/>
            <w:color w:val="002060"/>
            <w:sz w:val="24"/>
            <w:szCs w:val="24"/>
            <w:u w:val="single" w:color="0000FF"/>
            <w:lang w:val="en-US"/>
          </w:rPr>
          <w:t>%D0%B5%D1%80%D0%B5..pdf</w:t>
        </w:r>
      </w:hyperlink>
    </w:p>
    <w:p w14:paraId="1CF3A746" w14:textId="77777777" w:rsidR="00DD3BB2" w:rsidRPr="00DD3BB2" w:rsidRDefault="00725CBE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bCs/>
          <w:color w:val="002060"/>
          <w:sz w:val="24"/>
          <w:szCs w:val="24"/>
          <w:lang w:val="en-US"/>
        </w:rPr>
      </w:pPr>
      <w:hyperlink r:id="rId17">
        <w:r w:rsidR="00DD3BB2" w:rsidRPr="00DD3BB2">
          <w:rPr>
            <w:rFonts w:eastAsia="Times New Roman" w:cs="Times New Roman"/>
            <w:color w:val="002060"/>
            <w:sz w:val="24"/>
            <w:szCs w:val="24"/>
            <w:u w:val="single" w:color="0000FF"/>
            <w:lang w:val="en-US"/>
          </w:rPr>
          <w:t>https://tour-vestnik.ru/literatura-po-letnemu-otdyhu-i-ozdo</w:t>
        </w:r>
      </w:hyperlink>
    </w:p>
    <w:p w14:paraId="4A64E2A6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8.Приложения.</w:t>
      </w:r>
    </w:p>
    <w:p w14:paraId="1B57D95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1438B83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5EFEF96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76B1E650" w14:textId="77777777" w:rsidR="00DD3BB2" w:rsidRPr="00DD3BB2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bookmarkStart w:id="5" w:name="_Hlk127368046"/>
      <w:r w:rsidRPr="00DD3BB2">
        <w:rPr>
          <w:rFonts w:eastAsia="Times New Roman" w:cs="Times New Roman"/>
          <w:b/>
          <w:bCs/>
          <w:sz w:val="24"/>
          <w:szCs w:val="24"/>
        </w:rPr>
        <w:t>Приложение 1. Разработки</w:t>
      </w:r>
      <w:r w:rsidRPr="00DD3BB2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игр,</w:t>
      </w:r>
      <w:r w:rsidRPr="00DD3BB2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бесед,</w:t>
      </w:r>
      <w:r w:rsidRPr="00DD3BB2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экскурсий,</w:t>
      </w:r>
      <w:r w:rsidRPr="00DD3BB2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конкурсов,</w:t>
      </w:r>
      <w:r w:rsidRPr="00DD3BB2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викторин</w:t>
      </w:r>
      <w:r w:rsidRPr="00DD3BB2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и</w:t>
      </w:r>
      <w:r w:rsidRPr="00DD3BB2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др.</w:t>
      </w:r>
    </w:p>
    <w:bookmarkEnd w:id="5"/>
    <w:p w14:paraId="21DD705E" w14:textId="77777777" w:rsidR="00DD3BB2" w:rsidRPr="00DD3BB2" w:rsidRDefault="00DD3BB2" w:rsidP="00DD3BB2">
      <w:pPr>
        <w:widowControl w:val="0"/>
        <w:numPr>
          <w:ilvl w:val="2"/>
          <w:numId w:val="34"/>
        </w:numPr>
        <w:tabs>
          <w:tab w:val="left" w:pos="2779"/>
        </w:tabs>
        <w:autoSpaceDE w:val="0"/>
        <w:autoSpaceDN w:val="0"/>
        <w:spacing w:after="0"/>
        <w:ind w:hanging="2317"/>
        <w:rPr>
          <w:rFonts w:eastAsia="Times New Roman" w:cs="Times New Roman"/>
          <w:b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Сценарий</w:t>
      </w:r>
      <w:r w:rsidRPr="00DD3BB2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спортивного</w:t>
      </w:r>
      <w:r w:rsidRPr="00DD3BB2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праздника</w:t>
      </w:r>
      <w:r w:rsidRPr="00DD3BB2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«День</w:t>
      </w:r>
      <w:r w:rsidRPr="00DD3BB2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России»</w:t>
      </w:r>
    </w:p>
    <w:p w14:paraId="472C8FC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13959A8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Музыкальная заставка «С чего начинается Родина»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Ведущий:</w:t>
      </w:r>
    </w:p>
    <w:p w14:paraId="6D559B2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Мы встречаем праздник лета,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Праздник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солнца,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праздник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света.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Приходите 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гости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нам,</w:t>
      </w:r>
    </w:p>
    <w:p w14:paraId="082D57B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Рады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мы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всегда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гостям.</w:t>
      </w:r>
    </w:p>
    <w:p w14:paraId="4E8BFF8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Очень добрым, очень светлым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Золотистым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ясным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днем</w:t>
      </w:r>
    </w:p>
    <w:p w14:paraId="6BD76A6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Мы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поедем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гости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лету,</w:t>
      </w:r>
    </w:p>
    <w:p w14:paraId="421B1697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солнышку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пойдем.</w:t>
      </w:r>
    </w:p>
    <w:p w14:paraId="243E78D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Мы встречаем праздник лета,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Праздник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солнца,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праздник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света,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Солнце, солнце, жарче грей,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Будет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праздник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веселей!</w:t>
      </w:r>
    </w:p>
    <w:p w14:paraId="0BAED61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Здравствуйте,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люди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добрые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ребятишки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славные!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Собрались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разговоры вести, играть, соревноваться и шутки шутить! Вы готовы к испытаниям?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Чтобы силы нам набраться, нужно дружно всем размяться! Выходите, становитесь 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большой круг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повторяйте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движения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нами.</w:t>
      </w:r>
    </w:p>
    <w:p w14:paraId="4D578E6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i/>
          <w:sz w:val="24"/>
          <w:szCs w:val="24"/>
        </w:rPr>
      </w:pPr>
      <w:r w:rsidRPr="00DD3BB2">
        <w:rPr>
          <w:rFonts w:eastAsia="Times New Roman" w:cs="Times New Roman"/>
          <w:i/>
          <w:sz w:val="24"/>
          <w:szCs w:val="24"/>
        </w:rPr>
        <w:t>Разминка</w:t>
      </w:r>
      <w:r w:rsidRPr="00DD3BB2">
        <w:rPr>
          <w:rFonts w:eastAsia="Times New Roman" w:cs="Times New Roman"/>
          <w:i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«Буги</w:t>
      </w:r>
      <w:r w:rsidRPr="00DD3BB2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– вуги»</w:t>
      </w:r>
    </w:p>
    <w:p w14:paraId="32FF477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2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какой</w:t>
      </w:r>
      <w:r w:rsidRPr="00DD3BB2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день,</w:t>
      </w:r>
      <w:r w:rsidRPr="00DD3BB2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</w:t>
      </w:r>
      <w:r w:rsidRPr="00DD3BB2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какой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месяц</w:t>
      </w:r>
      <w:r w:rsidRPr="00DD3BB2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мы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вами</w:t>
      </w:r>
      <w:r w:rsidRPr="00DD3BB2">
        <w:rPr>
          <w:rFonts w:eastAsia="Times New Roman" w:cs="Times New Roman"/>
          <w:spacing w:val="9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встретились?</w:t>
      </w:r>
      <w:r w:rsidRPr="00DD3BB2">
        <w:rPr>
          <w:rFonts w:eastAsia="Times New Roman" w:cs="Times New Roman"/>
          <w:spacing w:val="9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9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время</w:t>
      </w:r>
      <w:r w:rsidRPr="00DD3BB2">
        <w:rPr>
          <w:rFonts w:eastAsia="Times New Roman" w:cs="Times New Roman"/>
          <w:spacing w:val="9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года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какое?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(ответы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детей)</w:t>
      </w:r>
    </w:p>
    <w:p w14:paraId="066624C3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еще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знают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стихотворения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лете.</w:t>
      </w:r>
      <w:r w:rsidRPr="00DD3BB2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(стихи,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читают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дети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старшей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средней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групп)</w:t>
      </w:r>
    </w:p>
    <w:p w14:paraId="179CEF9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lastRenderedPageBreak/>
        <w:t>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летние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месяцы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назвать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сможете?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Какой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первый,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второй,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третий?</w:t>
      </w:r>
    </w:p>
    <w:p w14:paraId="7AA0F1E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Знаете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вы,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ребята,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июнь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народе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называют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“румянцем</w:t>
      </w:r>
      <w:r w:rsidRPr="00DD3BB2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лета”,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июль</w:t>
      </w:r>
      <w:r w:rsidRPr="00DD3BB2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вершиной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лета,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август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щедрым месяцем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или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запасом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лета?</w:t>
      </w:r>
    </w:p>
    <w:p w14:paraId="0B6E5BD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О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народе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сложено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много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пословиц,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например: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Летом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всякий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кустик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ночевать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пустит.</w:t>
      </w:r>
    </w:p>
    <w:p w14:paraId="23C6A81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Худо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лето,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когда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солнца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нету.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Дождливое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хуже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осени.</w:t>
      </w:r>
    </w:p>
    <w:p w14:paraId="172C4C4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Зимой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морозы,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летом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грозы.</w:t>
      </w:r>
    </w:p>
    <w:p w14:paraId="197747A4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Летом дома сидеть – зимой хлеба не иметь.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летом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родится,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зимой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пригодится.</w:t>
      </w:r>
    </w:p>
    <w:p w14:paraId="10041E1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ещё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припасла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для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вас</w:t>
      </w:r>
      <w:r w:rsidRPr="00DD3BB2">
        <w:rPr>
          <w:rFonts w:eastAsia="Times New Roman" w:cs="Times New Roman"/>
          <w:b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летние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загадки.</w:t>
      </w:r>
    </w:p>
    <w:p w14:paraId="09043FF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Всем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нравится,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без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него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плачемся,</w:t>
      </w:r>
    </w:p>
    <w:p w14:paraId="0315A844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едва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появится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взгляд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отводим,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прячемся:</w:t>
      </w:r>
    </w:p>
    <w:p w14:paraId="70E4F684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Уж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больно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яркое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светлое,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жаркое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(солнце).</w:t>
      </w:r>
    </w:p>
    <w:p w14:paraId="1AD2208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0A371EF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Пробежал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горошек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тропкой,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чуть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посыпал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кусток,</w:t>
      </w:r>
    </w:p>
    <w:p w14:paraId="7FAC5CA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Тропка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сразу</w:t>
      </w:r>
      <w:r w:rsidRPr="00DD3BB2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стала топкой,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кусток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насквозь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промок.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..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(дождь)</w:t>
      </w:r>
    </w:p>
    <w:p w14:paraId="126B2180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32F0F33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Стоит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солнцу</w:t>
      </w:r>
      <w:r w:rsidRPr="00DD3BB2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тучах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скрыться,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дождю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заморосить,</w:t>
      </w:r>
    </w:p>
    <w:p w14:paraId="60AF0B93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спешит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весь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раскрыться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собою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 укрыть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(зонт)</w:t>
      </w:r>
    </w:p>
    <w:p w14:paraId="365BDFA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7D9F7D3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Денечки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очень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длинные,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ночки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коротки.</w:t>
      </w:r>
    </w:p>
    <w:p w14:paraId="6A94146D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припекает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солнышко,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кругом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растут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цветы.</w:t>
      </w:r>
    </w:p>
    <w:p w14:paraId="4DE08B43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Кто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вас,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знает,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когда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бывает?.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.(летом)</w:t>
      </w:r>
    </w:p>
    <w:p w14:paraId="3A4B783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Ребята,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знаете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какие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праздники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празднуем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летом?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(Ответы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детей)</w:t>
      </w:r>
    </w:p>
    <w:p w14:paraId="7C50690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i/>
          <w:sz w:val="24"/>
          <w:szCs w:val="24"/>
        </w:rPr>
      </w:pPr>
      <w:r w:rsidRPr="00DD3BB2">
        <w:rPr>
          <w:rFonts w:eastAsia="Times New Roman" w:cs="Times New Roman"/>
          <w:i/>
          <w:sz w:val="24"/>
          <w:szCs w:val="24"/>
        </w:rPr>
        <w:t>Музыка.</w:t>
      </w:r>
      <w:r w:rsidRPr="00DD3BB2">
        <w:rPr>
          <w:rFonts w:eastAsia="Times New Roman" w:cs="Times New Roman"/>
          <w:i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Вход</w:t>
      </w:r>
      <w:r w:rsidRPr="00DD3BB2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Карлсона.</w:t>
      </w:r>
    </w:p>
    <w:p w14:paraId="33DA9D4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Здравствуйте,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ребятишки!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Девчонки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мальчишки!</w:t>
      </w:r>
    </w:p>
    <w:p w14:paraId="64D024A0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5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вас</w:t>
      </w:r>
      <w:r w:rsidRPr="00DD3BB2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много!</w:t>
      </w:r>
      <w:r w:rsidRPr="00DD3BB2">
        <w:rPr>
          <w:rFonts w:eastAsia="Times New Roman" w:cs="Times New Roman"/>
          <w:spacing w:val="5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здесь</w:t>
      </w:r>
      <w:r w:rsidRPr="00DD3BB2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делаете?</w:t>
      </w:r>
      <w:r w:rsidRPr="00DD3BB2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варенье</w:t>
      </w:r>
      <w:r w:rsidRPr="00DD3BB2">
        <w:rPr>
          <w:rFonts w:eastAsia="Times New Roman" w:cs="Times New Roman"/>
          <w:spacing w:val="5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будет?</w:t>
      </w:r>
      <w:r w:rsidRPr="00DD3BB2">
        <w:rPr>
          <w:rFonts w:eastAsia="Times New Roman" w:cs="Times New Roman"/>
          <w:spacing w:val="5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конфеты?</w:t>
      </w:r>
      <w:r w:rsidRPr="00DD3BB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запыхалса,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когда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летел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вам!</w:t>
      </w:r>
    </w:p>
    <w:p w14:paraId="2019EFA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Здравствуй,</w:t>
      </w:r>
      <w:r w:rsidRPr="00DD3BB2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здравствуй,</w:t>
      </w:r>
      <w:r w:rsidRPr="00DD3BB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дорогой</w:t>
      </w:r>
      <w:r w:rsidRPr="00DD3BB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Карлсон!</w:t>
      </w:r>
      <w:r w:rsidRPr="00DD3BB2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Видно</w:t>
      </w:r>
      <w:r w:rsidRPr="00DD3BB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летел</w:t>
      </w:r>
      <w:r w:rsidRPr="00DD3BB2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ты</w:t>
      </w:r>
      <w:r w:rsidRPr="00DD3BB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издалека.</w:t>
      </w:r>
    </w:p>
    <w:p w14:paraId="1E0CD316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Ты,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наверное,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очень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устал?</w:t>
      </w:r>
    </w:p>
    <w:p w14:paraId="6D0AA38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 Конечно, ещё спрашиваете! Я живу очень далеко, в другой стране, 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очень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большом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городе,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высокой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крыше!</w:t>
      </w:r>
    </w:p>
    <w:p w14:paraId="4C31004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 Уважаемый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Карлсон,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называется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страна,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которой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живешь? Какой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главный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город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твоей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страны?</w:t>
      </w:r>
    </w:p>
    <w:p w14:paraId="0EE5B76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 А я не знаю как называется страна и город! Зачем мне знать? Я живу 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крыше, оттуда все и всех видно. Я летаю везде, где захочу. А разве вы знаете, как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называется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ваша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страна?!</w:t>
      </w:r>
    </w:p>
    <w:p w14:paraId="1DBAE3E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 Конечно, Карлсон, наши ребята знают, и как называется наша страна, 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называется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главный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город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страны!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Правда,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ребята?</w:t>
      </w:r>
    </w:p>
    <w:p w14:paraId="25C6192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 (спрашивает у детей) Что-то мне не очень верится! Ну-ка ответьте мне 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какой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стране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 живете?!(ответы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детей)</w:t>
      </w:r>
    </w:p>
    <w:p w14:paraId="3BC050F3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 Вот видишь, я же говорила, что наши ребята все знают! Россия – самая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большая страна в мире! Она занимает самую большую и обширную территорию от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Европы до Азии. Только в нашей стране есть и полярный пояс, и тундра, и тайга, 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степь, и тропики. В нашей стране живет очень много народов, и у каждого народа есть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свои песни, музыка, культура, обычаи и обряды. Мы, например, живем в благодатном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краю, на Кубани! Ребята. Что вы знаете о Кубани, о Краснодарском крае? И все это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наша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Россия!</w:t>
      </w:r>
    </w:p>
    <w:p w14:paraId="5BEE5B4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Россия.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Родина.</w:t>
      </w:r>
      <w:r w:rsidRPr="00DD3BB2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край,</w:t>
      </w:r>
      <w:r w:rsidRPr="00DD3BB2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где</w:t>
      </w:r>
      <w:r w:rsidRPr="00DD3BB2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родились,</w:t>
      </w:r>
      <w:r w:rsidRPr="00DD3BB2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где</w:t>
      </w:r>
      <w:r w:rsidRPr="00DD3BB2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мы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живем.</w:t>
      </w:r>
      <w:r w:rsidRPr="00DD3BB2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наш</w:t>
      </w:r>
      <w:r w:rsidRPr="00DD3BB2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дом,</w:t>
      </w:r>
      <w:r w:rsidRPr="00DD3BB2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-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то,</w:t>
      </w:r>
      <w:r w:rsidRPr="00DD3BB2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окружает.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Россия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Какое</w:t>
      </w:r>
      <w:r w:rsidRPr="00DD3BB2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красивое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слово!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Прислушайтесь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РОССИЯ!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Здесь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роса,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 сила,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синие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просторы</w:t>
      </w:r>
    </w:p>
    <w:p w14:paraId="6231C827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еще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старшей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группы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расскажут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стихотворения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России.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Выходите,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ребята.</w:t>
      </w:r>
    </w:p>
    <w:p w14:paraId="2AD873E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i/>
          <w:sz w:val="24"/>
          <w:szCs w:val="24"/>
        </w:rPr>
      </w:pPr>
      <w:r w:rsidRPr="00DD3BB2">
        <w:rPr>
          <w:rFonts w:eastAsia="Times New Roman" w:cs="Times New Roman"/>
          <w:i/>
          <w:sz w:val="24"/>
          <w:szCs w:val="24"/>
        </w:rPr>
        <w:t>Стихи</w:t>
      </w:r>
      <w:r w:rsidRPr="00DD3BB2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о</w:t>
      </w:r>
      <w:r w:rsidRPr="00DD3BB2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России.</w:t>
      </w:r>
    </w:p>
    <w:p w14:paraId="4CE463A7" w14:textId="77777777" w:rsidR="00DD3BB2" w:rsidRPr="00DD3BB2" w:rsidRDefault="00DD3BB2" w:rsidP="00DD3BB2">
      <w:pPr>
        <w:widowControl w:val="0"/>
        <w:numPr>
          <w:ilvl w:val="0"/>
          <w:numId w:val="4"/>
        </w:numPr>
        <w:tabs>
          <w:tab w:val="left" w:pos="369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Россия Как из песни слово,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Березок юная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листва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Кругом леса, поля и реки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Раздолье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русская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душа.</w:t>
      </w:r>
    </w:p>
    <w:p w14:paraId="70CFD09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lastRenderedPageBreak/>
        <w:t>- Люблю тебя, моя Россия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 ясный свет твоих очей,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ум,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подвиги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святые,</w:t>
      </w:r>
    </w:p>
    <w:p w14:paraId="6F82F3C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голос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звонкий, как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ручей.</w:t>
      </w:r>
    </w:p>
    <w:p w14:paraId="0DCFAE28" w14:textId="77777777" w:rsidR="00DD3BB2" w:rsidRPr="00DD3BB2" w:rsidRDefault="00DD3BB2" w:rsidP="00DD3BB2">
      <w:pPr>
        <w:widowControl w:val="0"/>
        <w:numPr>
          <w:ilvl w:val="0"/>
          <w:numId w:val="4"/>
        </w:numPr>
        <w:tabs>
          <w:tab w:val="left" w:pos="369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Люблю, глубоко понимаю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Степей задумчивую грусть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Люблю все то, что называю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Одним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широким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словом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Русь!</w:t>
      </w:r>
    </w:p>
    <w:p w14:paraId="7358EE4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Кстати,</w:t>
      </w:r>
      <w:r w:rsidRPr="00DD3BB2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дорогой</w:t>
      </w:r>
      <w:r w:rsidRPr="00DD3BB2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Карлсон,</w:t>
      </w:r>
      <w:r w:rsidRPr="00DD3BB2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нашей</w:t>
      </w:r>
      <w:r w:rsidRPr="00DD3BB2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страны</w:t>
      </w:r>
      <w:r w:rsidRPr="00DD3BB2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завтра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день</w:t>
      </w:r>
      <w:r w:rsidRPr="00DD3BB2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рождения!</w:t>
      </w:r>
      <w:r w:rsidRPr="00DD3BB2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Этот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праздник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называется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День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независимости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России.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празднуется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12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июня.</w:t>
      </w:r>
    </w:p>
    <w:p w14:paraId="35BADB8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5C84EF6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Как и все страны мира, все государства, существующие на земле, Россия имеет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свои флаги герб. Государственный флаг означает единство страны и его независимость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других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государств,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красоту 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справедливость,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победу добра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над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злом.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фоне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белой, синей и красной полос в центре расположен герб России. Цвету флага придается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особый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смысл.</w:t>
      </w:r>
    </w:p>
    <w:p w14:paraId="72E1646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Белый цвет означает мир и чистоту совести;</w:t>
      </w:r>
      <w:r w:rsidRPr="00DD3BB2">
        <w:rPr>
          <w:rFonts w:eastAsia="Times New Roman" w:cs="Times New Roman"/>
          <w:spacing w:val="-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Синий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небо,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верность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правду;</w:t>
      </w:r>
    </w:p>
    <w:p w14:paraId="4BD6051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Красный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огонь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отвагу.</w:t>
      </w:r>
    </w:p>
    <w:p w14:paraId="6C8ECB7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Эти цвета издревле почитались на Руси народом, ими украшали свои жилища,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вышивали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затейливые</w:t>
      </w:r>
      <w:r w:rsidRPr="00DD3BB2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узоры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одеждах</w:t>
      </w:r>
      <w:r w:rsidRPr="00DD3BB2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одевали</w:t>
      </w:r>
      <w:r w:rsidRPr="00DD3BB2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их</w:t>
      </w:r>
      <w:r w:rsidRPr="00DD3BB2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праздникам.</w:t>
      </w:r>
      <w:r w:rsidRPr="00DD3BB2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Видимо</w:t>
      </w:r>
      <w:r w:rsidRPr="00DD3BB2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</w:t>
      </w:r>
      <w:r w:rsidRPr="00DD3BB2">
        <w:rPr>
          <w:rFonts w:eastAsia="Times New Roman" w:cs="Times New Roman"/>
          <w:spacing w:val="-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 случайно стали они цветами государственного флага России. И герб сочетает эти же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цвета.</w:t>
      </w:r>
    </w:p>
    <w:p w14:paraId="3D20EC06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Белый – Святой Георгий Победоносец,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Синий – развевающийся плащ всадника,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Красный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фон,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щит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герба.</w:t>
      </w:r>
    </w:p>
    <w:p w14:paraId="330B80D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Изображение всадника, копьем поражающего черного дракона, означает победу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справедливости, добра над злом. Вглядитесь внимательно в российский герб. Разве 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напоминает золотой орел на красном фоне солнце, сияющее своими лучами – перьями?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Вот он, флаг нашей Российской Федерации, символ единства и независимости нашего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народа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(показывает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флаг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России)</w:t>
      </w:r>
    </w:p>
    <w:p w14:paraId="5B599536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Государственный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флаг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поднимается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время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торжественных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мероприятий,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праздников,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время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всегда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звучит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гимн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Российской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Федерации.</w:t>
      </w:r>
    </w:p>
    <w:p w14:paraId="16BE16C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Сегодня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праздник нашего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государства,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давайте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послушаем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торжественный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гимн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нашей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стоя!</w:t>
      </w:r>
    </w:p>
    <w:p w14:paraId="157D9CA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i/>
          <w:sz w:val="24"/>
          <w:szCs w:val="24"/>
        </w:rPr>
      </w:pPr>
      <w:r w:rsidRPr="00DD3BB2">
        <w:rPr>
          <w:rFonts w:eastAsia="Times New Roman" w:cs="Times New Roman"/>
          <w:i/>
          <w:sz w:val="24"/>
          <w:szCs w:val="24"/>
        </w:rPr>
        <w:t>Звучит</w:t>
      </w:r>
      <w:r w:rsidRPr="00DD3BB2">
        <w:rPr>
          <w:rFonts w:eastAsia="Times New Roman" w:cs="Times New Roman"/>
          <w:i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«Гимн</w:t>
      </w:r>
      <w:r w:rsidRPr="00DD3BB2">
        <w:rPr>
          <w:rFonts w:eastAsia="Times New Roman" w:cs="Times New Roman"/>
          <w:i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Российской</w:t>
      </w:r>
      <w:r w:rsidRPr="00DD3BB2">
        <w:rPr>
          <w:rFonts w:eastAsia="Times New Roman" w:cs="Times New Roman"/>
          <w:i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Федерации»</w:t>
      </w:r>
    </w:p>
    <w:p w14:paraId="0EF06966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Одна</w:t>
      </w:r>
      <w:r w:rsidRPr="00DD3BB2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человека</w:t>
      </w:r>
      <w:r w:rsidRPr="00DD3BB2">
        <w:rPr>
          <w:rFonts w:eastAsia="Times New Roman" w:cs="Times New Roman"/>
          <w:spacing w:val="5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родная</w:t>
      </w:r>
      <w:r w:rsidRPr="00DD3BB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мать,</w:t>
      </w:r>
      <w:r w:rsidRPr="00DD3BB2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одна</w:t>
      </w:r>
      <w:r w:rsidRPr="00DD3BB2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него</w:t>
      </w:r>
      <w:r w:rsidRPr="00DD3BB2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родина.</w:t>
      </w:r>
      <w:r w:rsidRPr="00DD3BB2">
        <w:rPr>
          <w:rFonts w:eastAsia="Times New Roman" w:cs="Times New Roman"/>
          <w:spacing w:val="5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Крепко</w:t>
      </w:r>
      <w:r w:rsidRPr="00DD3BB2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любит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народ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ее.</w:t>
      </w:r>
    </w:p>
    <w:p w14:paraId="38082BA6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Много сложил о ней пословиц и поговорок. Послушай, Карлсон, какие пословицы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поговорки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Родине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знают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ребята!</w:t>
      </w:r>
    </w:p>
    <w:p w14:paraId="2C7F3E9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Дети:</w:t>
      </w:r>
    </w:p>
    <w:p w14:paraId="28921FE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Родина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любимая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мать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родимая.</w:t>
      </w:r>
    </w:p>
    <w:p w14:paraId="08DE6EA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Если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дружба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велика,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будет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Родина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крепка.</w:t>
      </w:r>
    </w:p>
    <w:p w14:paraId="5846F98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Жить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служить.</w:t>
      </w:r>
    </w:p>
    <w:p w14:paraId="35E02848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Для Родины своей ни сил, ни жизни не жалей.</w:t>
      </w:r>
      <w:r w:rsidRPr="00DD3BB2">
        <w:rPr>
          <w:rFonts w:eastAsia="Times New Roman" w:cs="Times New Roman"/>
          <w:spacing w:val="-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Родина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мать,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умей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постоять.</w:t>
      </w:r>
    </w:p>
    <w:p w14:paraId="73762360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Человек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без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Родины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 что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соловей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без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песни.</w:t>
      </w:r>
    </w:p>
    <w:p w14:paraId="1638162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 Молодцы!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Берегли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родную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землю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русские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люди,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воспевали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песни,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трудились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славу богатства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Родины,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защищали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времена.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Народ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российский испокон веков славился силою, удалью, ловкостью молодецкой. И были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всегда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Руси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богатыри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эдакие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силачи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добром сердцем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чистою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душою.</w:t>
      </w:r>
    </w:p>
    <w:p w14:paraId="00B7C9B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Ребята,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давайте мы покажем Карлсону, какие крепкие, сильные, ловкие и удалые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живут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России!</w:t>
      </w:r>
    </w:p>
    <w:p w14:paraId="25C32823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 Уважаемый Карлсон, а ты не хочешь с нами посоревноваться, поиграть,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свою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силу,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удаль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показать?</w:t>
      </w:r>
    </w:p>
    <w:p w14:paraId="4AE77D57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 Конечно хочу. Я ведь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мужчина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 самом расцвете сил, я все могу, 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сильнее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всех,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быстрее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всех,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ловчее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всех,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.</w:t>
      </w:r>
    </w:p>
    <w:p w14:paraId="2DC0418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 Подожди, подожди, Карлсон, не хвались заранее. Ребята, я предлагаю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для начала проверить себя на быстроту. Выходите и стройтесь в две команды. (по 10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человек).</w:t>
      </w:r>
    </w:p>
    <w:p w14:paraId="439F45D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Наше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первое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задание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называется «Самый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быстрый».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Нужно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будет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сигналу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свистка взять мяч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руки,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добежать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змейкой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ориентира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вернуться к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команде.</w:t>
      </w:r>
    </w:p>
    <w:p w14:paraId="50481D5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lastRenderedPageBreak/>
        <w:t>Приготовились!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старт,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внимание,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марш.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(музыка)</w:t>
      </w:r>
    </w:p>
    <w:p w14:paraId="799AFF60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i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Следующее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задание -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Эстафета</w:t>
      </w:r>
      <w:r w:rsidRPr="00DD3BB2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«Преодолей</w:t>
      </w:r>
      <w:r w:rsidRPr="00DD3BB2">
        <w:rPr>
          <w:rFonts w:eastAsia="Times New Roman" w:cs="Times New Roman"/>
          <w:i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препятствия».</w:t>
      </w:r>
    </w:p>
    <w:p w14:paraId="4A44057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Участвуют 2 команды. Нужно по сигналу свистка добежать до обруча, пролезть 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него, перепрыгнуть через кубик, добежать до ориентира, вернуться бегом к команде 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передать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эстафету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следующему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участнику.</w:t>
      </w:r>
    </w:p>
    <w:p w14:paraId="2E93000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Приготовились!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старт,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внимание,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марш. (музыка)</w:t>
      </w:r>
    </w:p>
    <w:p w14:paraId="5875A75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 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может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быть,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чтобы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легко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справлялись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заданием.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ребятам даете очень легкие задание. Я вот сейчас придумал такое трудное испытание, с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ваши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дети точно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справятся!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так!</w:t>
      </w:r>
    </w:p>
    <w:p w14:paraId="34A0E243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 Ребята,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давайте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покажем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Карлсону,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всеми,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даже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самыми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трудными задачами справимся. Пусть он увидит в нашем детском саду самых быстрых,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ловких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умелых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детей.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согласны?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Карлсон,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задавай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задание!</w:t>
      </w:r>
    </w:p>
    <w:p w14:paraId="1B14E648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0BD305A4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398C21D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i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 Сейчас,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сейчас!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задание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трудное,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даже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могу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справиться!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Нужно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будет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по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сигналу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взять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мяч,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зажать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его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между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коленями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и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допрыгать</w:t>
      </w:r>
      <w:r w:rsidRPr="00DD3BB2">
        <w:rPr>
          <w:rFonts w:eastAsia="Times New Roman" w:cs="Times New Roman"/>
          <w:i/>
          <w:spacing w:val="8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с</w:t>
      </w:r>
      <w:r w:rsidRPr="00DD3BB2">
        <w:rPr>
          <w:rFonts w:eastAsia="Times New Roman" w:cs="Times New Roman"/>
          <w:i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ним</w:t>
      </w:r>
      <w:r w:rsidRPr="00DD3BB2">
        <w:rPr>
          <w:rFonts w:eastAsia="Times New Roman" w:cs="Times New Roman"/>
          <w:i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до</w:t>
      </w:r>
      <w:r w:rsidRPr="00DD3BB2">
        <w:rPr>
          <w:rFonts w:eastAsia="Times New Roman" w:cs="Times New Roman"/>
          <w:i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ориентира,</w:t>
      </w:r>
      <w:r w:rsidRPr="00DD3BB2">
        <w:rPr>
          <w:rFonts w:eastAsia="Times New Roman" w:cs="Times New Roman"/>
          <w:i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а</w:t>
      </w:r>
      <w:r w:rsidRPr="00DD3BB2">
        <w:rPr>
          <w:rFonts w:eastAsia="Times New Roman" w:cs="Times New Roman"/>
          <w:i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затем</w:t>
      </w:r>
      <w:r w:rsidRPr="00DD3BB2">
        <w:rPr>
          <w:rFonts w:eastAsia="Times New Roman" w:cs="Times New Roman"/>
          <w:i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взять</w:t>
      </w:r>
      <w:r w:rsidRPr="00DD3BB2">
        <w:rPr>
          <w:rFonts w:eastAsia="Times New Roman" w:cs="Times New Roman"/>
          <w:i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мяч</w:t>
      </w:r>
      <w:r w:rsidRPr="00DD3BB2">
        <w:rPr>
          <w:rFonts w:eastAsia="Times New Roman" w:cs="Times New Roman"/>
          <w:i/>
          <w:spacing w:val="10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в</w:t>
      </w:r>
      <w:r w:rsidRPr="00DD3BB2">
        <w:rPr>
          <w:rFonts w:eastAsia="Times New Roman" w:cs="Times New Roman"/>
          <w:i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руки,</w:t>
      </w:r>
      <w:r w:rsidRPr="00DD3BB2">
        <w:rPr>
          <w:rFonts w:eastAsia="Times New Roman" w:cs="Times New Roman"/>
          <w:i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добежать</w:t>
      </w:r>
      <w:r w:rsidRPr="00DD3BB2">
        <w:rPr>
          <w:rFonts w:eastAsia="Times New Roman" w:cs="Times New Roman"/>
          <w:i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к</w:t>
      </w:r>
      <w:r w:rsidRPr="00DD3BB2">
        <w:rPr>
          <w:rFonts w:eastAsia="Times New Roman" w:cs="Times New Roman"/>
          <w:i/>
          <w:spacing w:val="10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своей</w:t>
      </w:r>
      <w:r w:rsidRPr="00DD3BB2">
        <w:rPr>
          <w:rFonts w:eastAsia="Times New Roman" w:cs="Times New Roman"/>
          <w:i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команде</w:t>
      </w:r>
      <w:r w:rsidRPr="00DD3BB2">
        <w:rPr>
          <w:rFonts w:eastAsia="Times New Roman" w:cs="Times New Roman"/>
          <w:i/>
          <w:spacing w:val="-63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и</w:t>
      </w:r>
      <w:r w:rsidRPr="00DD3BB2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передать</w:t>
      </w:r>
      <w:r w:rsidRPr="00DD3BB2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эстафету</w:t>
      </w:r>
      <w:r w:rsidRPr="00DD3BB2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следующему</w:t>
      </w:r>
      <w:r w:rsidRPr="00DD3BB2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участнику.</w:t>
      </w:r>
    </w:p>
    <w:p w14:paraId="4FFC31D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Нам нужны будут две команды по 10 человек. Кто готов к испытанию? Выходи!</w:t>
      </w:r>
      <w:r w:rsidRPr="00DD3BB2">
        <w:rPr>
          <w:rFonts w:eastAsia="Times New Roman" w:cs="Times New Roman"/>
          <w:spacing w:val="-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Приготовились!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старт,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внимание,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марш.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(музыка)</w:t>
      </w:r>
    </w:p>
    <w:p w14:paraId="190FF58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 Ну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Карлсон,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убедился!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Наши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трудности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могут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преодолеть, ведь они каждый день делают зарядку, занимаются физкультурой, бегают,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прыгают.</w:t>
      </w:r>
    </w:p>
    <w:p w14:paraId="144BAE70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Бегают,</w:t>
      </w:r>
      <w:r w:rsidRPr="00DD3BB2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прыгают,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скачут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они</w:t>
      </w:r>
      <w:r w:rsidRPr="00DD3BB2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вас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хорошо,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вот</w:t>
      </w:r>
      <w:r w:rsidRPr="00DD3BB2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они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мячи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бросают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цель,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а?!</w:t>
      </w:r>
    </w:p>
    <w:p w14:paraId="366FC978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i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Карлсон,</w:t>
      </w:r>
      <w:r w:rsidRPr="00DD3BB2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5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давай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проверим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ребят,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зададим</w:t>
      </w:r>
      <w:r w:rsidRPr="00DD3BB2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им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новую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задачу.</w:t>
      </w:r>
      <w:r w:rsidRPr="00DD3BB2">
        <w:rPr>
          <w:rFonts w:eastAsia="Times New Roman" w:cs="Times New Roman"/>
          <w:spacing w:val="4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Ребята,</w:t>
      </w:r>
      <w:r w:rsidRPr="00DD3BB2">
        <w:rPr>
          <w:rFonts w:eastAsia="Times New Roman" w:cs="Times New Roman"/>
          <w:spacing w:val="-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 xml:space="preserve">нам нужны две команды по 10 человек. А теперь послушайте внимательно задание. </w:t>
      </w:r>
      <w:r w:rsidRPr="00DD3BB2">
        <w:rPr>
          <w:rFonts w:eastAsia="Times New Roman" w:cs="Times New Roman"/>
          <w:i/>
          <w:sz w:val="24"/>
          <w:szCs w:val="24"/>
        </w:rPr>
        <w:t>По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сигналу первый и последующий участники добегают до обручей, прыгают из обруча в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обруч,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берут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мяч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из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лотка,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бросают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его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в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корзину,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возвращаются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к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команде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и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передают</w:t>
      </w:r>
      <w:r w:rsidRPr="00DD3BB2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эстафету</w:t>
      </w:r>
      <w:r w:rsidRPr="00DD3BB2">
        <w:rPr>
          <w:rFonts w:eastAsia="Times New Roman" w:cs="Times New Roman"/>
          <w:i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следующему</w:t>
      </w:r>
      <w:r w:rsidRPr="00DD3BB2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участнику.</w:t>
      </w:r>
    </w:p>
    <w:p w14:paraId="7990BEB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Приготовились!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старт,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внимание,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марш.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(музыка)</w:t>
      </w:r>
    </w:p>
    <w:p w14:paraId="40F115D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 Ты посмотри, какие меткие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ребятишки сегодня попались! И все они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могут, все умеют! А давайте силою будем меряться! Кто кого перетянет. Выходите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самые сильные ребята. Я сейчас вас мигом одолею, быстро к себе перетяну. Ну-ка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взялись! Приготовились! На старт, внимание, марш. (Перетягивание каната, Карлсон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проигрывает) Что то здесь не так. Вы, наверное, мне своих самых сильных богатырей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показали, они, наверное, уже в школу ходят давно. Так не честно, пусть выйдут ребята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помладше,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тогда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посмотрим,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сильнее! (Перетягивание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каната,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Карлсон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проигрывает) Да что же это такое. Вы опять мне школьников поставили. Где у вас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маленькие.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Пусть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померяются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мною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силами. (Перетягивание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каната,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Карлсон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проигрывает).</w:t>
      </w:r>
    </w:p>
    <w:p w14:paraId="7BDFF57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 Карлсон, не расстраивайся ты так сильно! Ты просто почаще к нам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прилетай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Россию.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детском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саду,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школе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дети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занимаются физкультурой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поэтому они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сильные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 здоровые! Ты прилетай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занятия,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позанимайся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ребятами,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тогда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станешь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сильным,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ловким,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быстрым!</w:t>
      </w:r>
    </w:p>
    <w:p w14:paraId="59D94CB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 Да! Это какие же должны быть сильными и быстрыми ваши папы 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мамы,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если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маленькие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дошколята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хорошо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справляются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самыми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трудными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заданиями! Наверное, в России народ самый спортивный, самый сильный! Правда,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ребята?</w:t>
      </w:r>
    </w:p>
    <w:p w14:paraId="006205F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Ведущий: Но все же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нам хотелось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узнать, в какой стране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ты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живешь. Ведь мы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тебе сегодня рассказали про свою страну – Россию, и мы просим тебя узнать о своей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стране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самое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интересное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следующий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 рассказать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своей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родине.</w:t>
      </w:r>
    </w:p>
    <w:p w14:paraId="4B8ABE20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 Я хочу вам преподнести подарок. Сначала думал подарить вам банку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малинового варенья, но увидел, какие здоровые и закаленные и решил подарить вам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сок,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ведь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прибавляет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детям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взрослым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только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здоровье!</w:t>
      </w:r>
      <w:r w:rsidRPr="00DD3BB2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(раздает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сок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детям).</w:t>
      </w:r>
    </w:p>
    <w:p w14:paraId="24ACA7B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lastRenderedPageBreak/>
        <w:t>Ведущий: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Спасибо,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Карлсон!</w:t>
      </w:r>
    </w:p>
    <w:p w14:paraId="0EAB1AC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Карлсон: 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теперь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пора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домой.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обещаю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узнать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стране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рассказать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своей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Родине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следующий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раз.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Договорились? До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свидания.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Ребята!</w:t>
      </w:r>
    </w:p>
    <w:p w14:paraId="552E40F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Музыкальная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заставка «Мы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России»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дет.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коллектив «Волшебники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двора».</w:t>
      </w:r>
    </w:p>
    <w:p w14:paraId="6A7E4DC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0A7B4256" w14:textId="77777777" w:rsidR="00DD3BB2" w:rsidRPr="00DD3BB2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D3BB2">
        <w:rPr>
          <w:rFonts w:eastAsia="Times New Roman" w:cs="Times New Roman"/>
          <w:b/>
          <w:bCs/>
          <w:sz w:val="24"/>
          <w:szCs w:val="24"/>
        </w:rPr>
        <w:t>Прощальный</w:t>
      </w:r>
      <w:r w:rsidRPr="00DD3BB2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огонек.</w:t>
      </w:r>
    </w:p>
    <w:p w14:paraId="35AC8BB3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Цель: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создать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эмоциональный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настрой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завершение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смены.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Показать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значимость каждого ребенка в жизни, сгладить эмоциональное состояние в отряде,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связанное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 завершением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смены.</w:t>
      </w:r>
    </w:p>
    <w:p w14:paraId="37781D2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Ход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мероприятия:</w:t>
      </w:r>
    </w:p>
    <w:p w14:paraId="16044EA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Вводное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слово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вожатого.</w:t>
      </w:r>
    </w:p>
    <w:p w14:paraId="3E4AD19C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Пожелания отряду. В своем пожелании вы можете высказать отношение 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тому, что происходило в отряде. Каким для вас стал отряд, каким вы его видели, 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 понравилось, а что вы бы посоветовали изменить, для того чтобы в будущем 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совершались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ошибки.</w:t>
      </w:r>
    </w:p>
    <w:p w14:paraId="57581F31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Подарок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«Портрет»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заранее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задание: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нарисовать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чей-то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портрет. Мы дарим портреты, в знак дружбы, при этом говорим что нам нравится 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этом человеке, каким он показал себя в этой смене. Выберите те качества, которые ему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нужно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будет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пересмотреть,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может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изменить.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Исполнение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песен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отрядном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кругу.</w:t>
      </w:r>
    </w:p>
    <w:p w14:paraId="6AB18C9D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«Фото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память».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Заранее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готовятся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мини-кадры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нарисованные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фотографии.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них написаны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моменты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совместной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жизни в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отряде:</w:t>
      </w:r>
    </w:p>
    <w:p w14:paraId="386C5FDE" w14:textId="77777777" w:rsidR="00DD3BB2" w:rsidRPr="00DD3BB2" w:rsidRDefault="00DD3BB2" w:rsidP="00DD3BB2">
      <w:pPr>
        <w:widowControl w:val="0"/>
        <w:numPr>
          <w:ilvl w:val="1"/>
          <w:numId w:val="4"/>
        </w:numPr>
        <w:tabs>
          <w:tab w:val="left" w:pos="1211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придумывали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название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уголка.</w:t>
      </w:r>
    </w:p>
    <w:p w14:paraId="30A692A7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0154E3B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30AFBAAB" w14:textId="77777777" w:rsidR="00DD3BB2" w:rsidRPr="00DD3BB2" w:rsidRDefault="00DD3BB2" w:rsidP="00DD3BB2">
      <w:pPr>
        <w:widowControl w:val="0"/>
        <w:numPr>
          <w:ilvl w:val="1"/>
          <w:numId w:val="4"/>
        </w:numPr>
        <w:tabs>
          <w:tab w:val="left" w:pos="1210"/>
          <w:tab w:val="left" w:pos="1211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какие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совместные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мероприятия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сплотили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отряд.</w:t>
      </w:r>
    </w:p>
    <w:p w14:paraId="609902E5" w14:textId="77777777" w:rsidR="00DD3BB2" w:rsidRPr="00DD3BB2" w:rsidRDefault="00DD3BB2" w:rsidP="00DD3BB2">
      <w:pPr>
        <w:widowControl w:val="0"/>
        <w:numPr>
          <w:ilvl w:val="1"/>
          <w:numId w:val="4"/>
        </w:numPr>
        <w:tabs>
          <w:tab w:val="left" w:pos="1210"/>
          <w:tab w:val="left" w:pos="1211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было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наиболее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интересным</w:t>
      </w:r>
    </w:p>
    <w:p w14:paraId="6910E930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Таким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образом,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вспоминают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жизнь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помощью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«вспоминалок».</w:t>
      </w:r>
    </w:p>
    <w:p w14:paraId="48CEBE70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«Письма ребятам, которые будут в лагере на следующий год». Ребята пишут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пожелания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детям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новой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смены с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пожеланиями,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напутствиями,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мечтами.</w:t>
      </w:r>
    </w:p>
    <w:p w14:paraId="3E6CAD06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«Роза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Камень».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Надо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отдать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розу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тому,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кому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хочешь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сказать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спасибо,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отмечая положительные черты характера, поступки, и ему же – камень с указанием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того,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этому человеку надо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изменить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 себе.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Прощальные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сюрпризы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 подарок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детям.</w:t>
      </w:r>
    </w:p>
    <w:p w14:paraId="6A368CF4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«25 кадров» – Стоп! Снято! Из 25 кадров детей, которые они нарисовали, 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итоговом сборе, на ватмане складывается единый «25 кадр». А на обратной стороне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каждый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оставит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слова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памяти.</w:t>
      </w:r>
    </w:p>
    <w:p w14:paraId="49CA5B4F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«Письмо». Раздаём письма, адресованные ребятам от вожатых, которые они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смогут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открыть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только уже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дороге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домой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или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дома,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сердечки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пожеланиями.</w:t>
      </w:r>
    </w:p>
    <w:p w14:paraId="731DCA66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Отрядная песня. «Добрые ладошки». Из листа бумаги А4 вырезается ладошка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для каждого ребенка. Все члены отряда под красивую музыку, сидя в одной комнате,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пишут друг другу адреса и пожелания. Еще можно сделать «прощальный забор», где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 ребята смогут оставить свои пожелания, впечатления, рисунки и адреса. Возможны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небольшие игры. Например, игрушка «У меня появился друг» Это упражнение может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быть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использована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последней</w:t>
      </w:r>
      <w:r w:rsidRPr="00DD3BB2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свечке: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садятся</w:t>
      </w:r>
      <w:r w:rsidRPr="00DD3BB2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круг.</w:t>
      </w:r>
      <w:r w:rsidRPr="00DD3BB2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Первый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человек</w:t>
      </w:r>
      <w:r w:rsidRPr="00DD3BB2">
        <w:rPr>
          <w:rFonts w:eastAsia="Times New Roman" w:cs="Times New Roman"/>
          <w:spacing w:val="1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говорит:</w:t>
      </w:r>
    </w:p>
    <w:p w14:paraId="58EAB00D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«У меня появился друг...» далее описываются его внутренние качества (отзывчивый,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добрый, активный, чудаковатый и т.д.) Остальные должны понять о ком идёт речь.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Если возникли затруднения, описывается внешность человека. Когда ребята угадывают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идёт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речь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право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голоса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передаётся ему.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 т.д.</w:t>
      </w:r>
    </w:p>
    <w:p w14:paraId="3E70CC72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34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«Церемония свечей». Эту церемонию можно проводить на малых группах, со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отрядом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материалы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(свечи,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подсвечники,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ленточки,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картинки)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готовятся заранее. Выберите N человек или N пар (по количеству свечей). Одна свеча,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самая длинная, должна быть для ведущего церемонии (N+1 свеча). Каждому человеку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(паре)</w:t>
      </w:r>
      <w:r w:rsidRPr="00DD3BB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lastRenderedPageBreak/>
        <w:t>раздайте</w:t>
      </w:r>
      <w:r w:rsidRPr="00DD3BB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листочки</w:t>
      </w:r>
      <w:r w:rsidRPr="00DD3BB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их</w:t>
      </w:r>
      <w:r w:rsidRPr="00DD3BB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частью</w:t>
      </w:r>
      <w:r w:rsidRPr="00DD3BB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легенды</w:t>
      </w:r>
      <w:r w:rsidRPr="00DD3BB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или</w:t>
      </w:r>
      <w:r w:rsidRPr="00DD3BB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прощального</w:t>
      </w:r>
      <w:r w:rsidRPr="00DD3BB2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рассказа</w:t>
      </w:r>
      <w:r w:rsidRPr="00DD3BB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свечи.</w:t>
      </w:r>
      <w:r w:rsidRPr="00DD3BB2">
        <w:rPr>
          <w:rFonts w:eastAsia="Times New Roman" w:cs="Times New Roman"/>
          <w:spacing w:val="-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После того как они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читают то, что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 них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написано на листочках, нужно зажечь их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свечу от свечи ведущего. После того, как все свечи зажжены, нужно сделать круг,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взяться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руки.</w:t>
      </w:r>
    </w:p>
    <w:p w14:paraId="08601692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«Ленточки на память». Иногда после нескольких дней, проведенных вместе,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люди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настолько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сближаются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другом,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непременно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хочется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как-то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выразить свои дружеские чувства, сказать добрые слова. Как это лучше сделать? Как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поблагодарить организаторов лагеря? Как показать детям лагеря, что их приезд был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желанным?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Предлагаем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простой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способ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выразить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чувства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повязать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ленточки на руку. Эта идея – повязывать ленточки – может быть использована вами 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конце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лагерной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смены.</w:t>
      </w:r>
      <w:r w:rsidRPr="00DD3BB2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Приготовьте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много</w:t>
      </w:r>
      <w:r w:rsidRPr="00DD3BB2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ленточек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одинаковой</w:t>
      </w:r>
      <w:r w:rsidRPr="00DD3BB2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длины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(примерно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25-</w:t>
      </w:r>
    </w:p>
    <w:p w14:paraId="694E9AC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30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см).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Рассчитывайте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чтобы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одного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человека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приходилось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примерно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7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ленточек. В конце заключительного вечера раздайте ленточки всем присутствующим.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Скажите детям, что они могут подойти к любому человеку и в знак признательности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повязать ему на руку одну ленточку, а также сказать теплые слова, поблагодарить, 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может и обменяться адресами! Проследите за тем, чтобы у вас не осталось людей без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ленточек.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«Дерево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желаний».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последние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дни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отряд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приходит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дереву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желаний,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является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символом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обязательного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195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Организация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массовых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мероприятий в детском оздоровительном лагере исполнения желаний и оставляет 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нём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завязанную ленточку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«на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счастье».</w:t>
      </w:r>
    </w:p>
    <w:p w14:paraId="0793D567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«Письмо себе». В первый день программы каждый ребёнок пишет письмо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самому себе, которое он получит в последний день смены. Таким образом, происходит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внутренний диалог человека с самим собой, ответ на вопросы, естественно, возникают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разных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формах.</w:t>
      </w:r>
    </w:p>
    <w:p w14:paraId="4D6E8A7D" w14:textId="77777777" w:rsidR="00DD3BB2" w:rsidRPr="00DD3BB2" w:rsidRDefault="00DD3BB2" w:rsidP="00DD3BB2">
      <w:pPr>
        <w:widowControl w:val="0"/>
        <w:numPr>
          <w:ilvl w:val="0"/>
          <w:numId w:val="3"/>
        </w:numPr>
        <w:tabs>
          <w:tab w:val="left" w:pos="121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«Подарки». Материалы: каждому участнику набор листков в количестве, 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единицу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меньшем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общего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количества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участников;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карандаш.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члены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группы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анонимно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дарят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воображаемые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подарки,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если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возможности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дарящего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ограничены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ничем.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пишут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названия,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наименования,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характеристики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количество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вещей,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предметов,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объектов,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явлений,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хочется подарить именно данному участнику. Подарки не подписываются дарящим.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Затем ведущий собирает подарки и складывает отдельными наборами, не передавая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адресатам до тех пор, пока не будут собраны подарки для всех. Затем подарочные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наборы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раздаются.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Некоторое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время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участники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изучают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содержание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записок.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Обсуждение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итогов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может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вылиться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свободный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обмен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впечатлениями.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Выводы,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догадки,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соображения,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связанные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характером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подаренного друг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другу,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участники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делают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сами.</w:t>
      </w:r>
    </w:p>
    <w:p w14:paraId="24C3AE7C" w14:textId="77777777" w:rsidR="00DD3BB2" w:rsidRPr="00DD3BB2" w:rsidRDefault="00DD3BB2" w:rsidP="00DD3BB2">
      <w:pPr>
        <w:widowControl w:val="0"/>
        <w:tabs>
          <w:tab w:val="left" w:pos="1190"/>
        </w:tabs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D3BB2">
        <w:rPr>
          <w:rFonts w:eastAsia="Times New Roman" w:cs="Times New Roman"/>
          <w:b/>
          <w:bCs/>
          <w:sz w:val="24"/>
          <w:szCs w:val="24"/>
        </w:rPr>
        <w:t>Приложение 2.    Оценочные</w:t>
      </w:r>
      <w:r w:rsidRPr="00DD3BB2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материалы</w:t>
      </w:r>
    </w:p>
    <w:p w14:paraId="0209930F" w14:textId="77777777" w:rsidR="00DD3BB2" w:rsidRPr="00DD3BB2" w:rsidRDefault="00DD3BB2" w:rsidP="00DD3BB2">
      <w:pPr>
        <w:widowControl w:val="0"/>
        <w:numPr>
          <w:ilvl w:val="0"/>
          <w:numId w:val="15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Входящая</w:t>
      </w:r>
      <w:r w:rsidRPr="00DD3BB2">
        <w:rPr>
          <w:rFonts w:eastAsia="Times New Roman" w:cs="Times New Roman"/>
          <w:spacing w:val="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диагностика</w:t>
      </w:r>
    </w:p>
    <w:p w14:paraId="445B48EB" w14:textId="77777777" w:rsidR="00DD3BB2" w:rsidRPr="00DD3BB2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D3BB2">
        <w:rPr>
          <w:rFonts w:eastAsia="Times New Roman" w:cs="Times New Roman"/>
          <w:b/>
          <w:bCs/>
          <w:sz w:val="24"/>
          <w:szCs w:val="24"/>
        </w:rPr>
        <w:t>Анкета</w:t>
      </w:r>
      <w:r w:rsidRPr="00DD3BB2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(«на</w:t>
      </w:r>
      <w:r w:rsidRPr="00DD3BB2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входе»)</w:t>
      </w:r>
    </w:p>
    <w:p w14:paraId="7D092820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i/>
          <w:sz w:val="24"/>
          <w:szCs w:val="24"/>
        </w:rPr>
      </w:pPr>
      <w:r w:rsidRPr="00DD3BB2">
        <w:rPr>
          <w:rFonts w:eastAsia="Times New Roman" w:cs="Times New Roman"/>
          <w:i/>
          <w:sz w:val="24"/>
          <w:szCs w:val="24"/>
        </w:rPr>
        <w:t>Мы</w:t>
      </w:r>
      <w:r w:rsidRPr="00DD3BB2">
        <w:rPr>
          <w:rFonts w:eastAsia="Times New Roman" w:cs="Times New Roman"/>
          <w:i/>
          <w:spacing w:val="3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снова</w:t>
      </w:r>
      <w:r w:rsidRPr="00DD3BB2">
        <w:rPr>
          <w:rFonts w:eastAsia="Times New Roman" w:cs="Times New Roman"/>
          <w:i/>
          <w:spacing w:val="3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вместе!</w:t>
      </w:r>
      <w:r w:rsidRPr="00DD3BB2">
        <w:rPr>
          <w:rFonts w:eastAsia="Times New Roman" w:cs="Times New Roman"/>
          <w:i/>
          <w:spacing w:val="35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Для</w:t>
      </w:r>
      <w:r w:rsidRPr="00DD3BB2">
        <w:rPr>
          <w:rFonts w:eastAsia="Times New Roman" w:cs="Times New Roman"/>
          <w:i/>
          <w:spacing w:val="3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того</w:t>
      </w:r>
      <w:r w:rsidRPr="00DD3BB2">
        <w:rPr>
          <w:rFonts w:eastAsia="Times New Roman" w:cs="Times New Roman"/>
          <w:i/>
          <w:spacing w:val="3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чтобы</w:t>
      </w:r>
      <w:r w:rsidRPr="00DD3BB2">
        <w:rPr>
          <w:rFonts w:eastAsia="Times New Roman" w:cs="Times New Roman"/>
          <w:i/>
          <w:spacing w:val="3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сделать</w:t>
      </w:r>
      <w:r w:rsidRPr="00DD3BB2">
        <w:rPr>
          <w:rFonts w:eastAsia="Times New Roman" w:cs="Times New Roman"/>
          <w:i/>
          <w:spacing w:val="3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жизнь</w:t>
      </w:r>
      <w:r w:rsidRPr="00DD3BB2">
        <w:rPr>
          <w:rFonts w:eastAsia="Times New Roman" w:cs="Times New Roman"/>
          <w:i/>
          <w:spacing w:val="3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в</w:t>
      </w:r>
      <w:r w:rsidRPr="00DD3BB2">
        <w:rPr>
          <w:rFonts w:eastAsia="Times New Roman" w:cs="Times New Roman"/>
          <w:i/>
          <w:spacing w:val="3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нашем</w:t>
      </w:r>
      <w:r w:rsidRPr="00DD3BB2">
        <w:rPr>
          <w:rFonts w:eastAsia="Times New Roman" w:cs="Times New Roman"/>
          <w:i/>
          <w:spacing w:val="3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лагере</w:t>
      </w:r>
      <w:r w:rsidRPr="00DD3BB2">
        <w:rPr>
          <w:rFonts w:eastAsia="Times New Roman" w:cs="Times New Roman"/>
          <w:i/>
          <w:spacing w:val="3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более</w:t>
      </w:r>
      <w:r w:rsidRPr="00DD3BB2">
        <w:rPr>
          <w:rFonts w:eastAsia="Times New Roman" w:cs="Times New Roman"/>
          <w:i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интересной,</w:t>
      </w:r>
      <w:r w:rsidRPr="00DD3BB2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мы</w:t>
      </w:r>
      <w:r w:rsidRPr="00DD3BB2">
        <w:rPr>
          <w:rFonts w:eastAsia="Times New Roman" w:cs="Times New Roman"/>
          <w:i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просим</w:t>
      </w:r>
      <w:r w:rsidRPr="00DD3BB2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тебя</w:t>
      </w:r>
      <w:r w:rsidRPr="00DD3BB2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ответить</w:t>
      </w:r>
      <w:r w:rsidRPr="00DD3BB2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на</w:t>
      </w:r>
      <w:r w:rsidRPr="00DD3BB2">
        <w:rPr>
          <w:rFonts w:eastAsia="Times New Roman" w:cs="Times New Roman"/>
          <w:i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некоторые</w:t>
      </w:r>
      <w:r w:rsidRPr="00DD3BB2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i/>
          <w:sz w:val="24"/>
          <w:szCs w:val="24"/>
        </w:rPr>
        <w:t>вопросы:</w:t>
      </w:r>
    </w:p>
    <w:p w14:paraId="635552C7" w14:textId="77777777" w:rsidR="00DD3BB2" w:rsidRPr="00DD3BB2" w:rsidRDefault="00DD3BB2" w:rsidP="00DD3BB2">
      <w:pPr>
        <w:widowControl w:val="0"/>
        <w:numPr>
          <w:ilvl w:val="0"/>
          <w:numId w:val="14"/>
        </w:numPr>
        <w:tabs>
          <w:tab w:val="left" w:pos="937"/>
          <w:tab w:val="left" w:pos="938"/>
        </w:tabs>
        <w:autoSpaceDE w:val="0"/>
        <w:autoSpaceDN w:val="0"/>
        <w:spacing w:after="0"/>
        <w:ind w:hanging="361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Твои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первые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впечатления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  лагеря?</w:t>
      </w:r>
      <w:r w:rsidRPr="00DD3BB2">
        <w:rPr>
          <w:rFonts w:eastAsia="Times New Roman" w:cs="Times New Roman"/>
          <w:sz w:val="24"/>
          <w:szCs w:val="24"/>
          <w:u w:val="single"/>
        </w:rPr>
        <w:tab/>
      </w:r>
      <w:r w:rsidRPr="00DD3BB2">
        <w:rPr>
          <w:rFonts w:eastAsia="Times New Roman" w:cs="Times New Roman"/>
          <w:sz w:val="24"/>
          <w:szCs w:val="24"/>
        </w:rPr>
        <w:t>____________________________________________</w:t>
      </w:r>
    </w:p>
    <w:p w14:paraId="5B557F92" w14:textId="77777777" w:rsidR="00DD3BB2" w:rsidRPr="00DD3BB2" w:rsidRDefault="00DD3BB2" w:rsidP="00DD3BB2">
      <w:pPr>
        <w:widowControl w:val="0"/>
        <w:numPr>
          <w:ilvl w:val="0"/>
          <w:numId w:val="14"/>
        </w:numPr>
        <w:tabs>
          <w:tab w:val="left" w:pos="937"/>
          <w:tab w:val="left" w:pos="938"/>
        </w:tabs>
        <w:autoSpaceDE w:val="0"/>
        <w:autoSpaceDN w:val="0"/>
        <w:spacing w:after="0"/>
        <w:ind w:hanging="361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ты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ждешь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  лагеря?___________________________________________________________</w:t>
      </w:r>
    </w:p>
    <w:p w14:paraId="7A0BF7BA" w14:textId="77777777" w:rsidR="00DD3BB2" w:rsidRPr="00DD3BB2" w:rsidRDefault="00DD3BB2" w:rsidP="00DD3BB2">
      <w:pPr>
        <w:widowControl w:val="0"/>
        <w:numPr>
          <w:ilvl w:val="0"/>
          <w:numId w:val="14"/>
        </w:numPr>
        <w:tabs>
          <w:tab w:val="left" w:pos="937"/>
          <w:tab w:val="left" w:pos="938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Есть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тебя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идеи, как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сделать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жизнь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нашем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интересной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радостной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для</w:t>
      </w:r>
    </w:p>
    <w:p w14:paraId="382B85CB" w14:textId="77777777" w:rsidR="00DD3BB2" w:rsidRPr="00DD3BB2" w:rsidRDefault="00DD3BB2" w:rsidP="00DD3BB2">
      <w:pPr>
        <w:widowControl w:val="0"/>
        <w:tabs>
          <w:tab w:val="left" w:pos="9650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всех?</w:t>
      </w:r>
      <w:r w:rsidRPr="00DD3BB2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DD3BB2">
        <w:rPr>
          <w:rFonts w:eastAsia="Times New Roman" w:cs="Times New Roman"/>
          <w:sz w:val="24"/>
          <w:szCs w:val="24"/>
          <w:u w:val="single"/>
        </w:rPr>
        <w:tab/>
      </w:r>
    </w:p>
    <w:p w14:paraId="78B893E2" w14:textId="77777777" w:rsidR="00DD3BB2" w:rsidRPr="00DD3BB2" w:rsidRDefault="00DD3BB2" w:rsidP="00DD3BB2">
      <w:pPr>
        <w:widowControl w:val="0"/>
        <w:numPr>
          <w:ilvl w:val="0"/>
          <w:numId w:val="14"/>
        </w:numPr>
        <w:tabs>
          <w:tab w:val="left" w:pos="937"/>
          <w:tab w:val="left" w:pos="938"/>
        </w:tabs>
        <w:autoSpaceDE w:val="0"/>
        <w:autoSpaceDN w:val="0"/>
        <w:spacing w:after="0"/>
        <w:ind w:hanging="361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каких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делах ты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хочешь участвовать?</w:t>
      </w:r>
      <w:r w:rsidRPr="00DD3BB2">
        <w:rPr>
          <w:rFonts w:eastAsia="Times New Roman" w:cs="Times New Roman"/>
          <w:sz w:val="24"/>
          <w:szCs w:val="24"/>
          <w:u w:val="single"/>
        </w:rPr>
        <w:t>__________________________________________________</w:t>
      </w:r>
    </w:p>
    <w:p w14:paraId="5C0E4ED2" w14:textId="77777777" w:rsidR="00DD3BB2" w:rsidRPr="00DD3BB2" w:rsidRDefault="00DD3BB2" w:rsidP="00DD3BB2">
      <w:pPr>
        <w:widowControl w:val="0"/>
        <w:numPr>
          <w:ilvl w:val="0"/>
          <w:numId w:val="14"/>
        </w:numPr>
        <w:tabs>
          <w:tab w:val="left" w:pos="937"/>
          <w:tab w:val="left" w:pos="938"/>
        </w:tabs>
        <w:autoSpaceDE w:val="0"/>
        <w:autoSpaceDN w:val="0"/>
        <w:spacing w:after="0"/>
        <w:ind w:hanging="361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тебе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нравиться    делать?</w:t>
      </w:r>
      <w:r w:rsidRPr="00DD3BB2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DD3BB2">
        <w:rPr>
          <w:rFonts w:eastAsia="Times New Roman" w:cs="Times New Roman"/>
          <w:sz w:val="24"/>
          <w:szCs w:val="24"/>
          <w:u w:val="single"/>
        </w:rPr>
        <w:lastRenderedPageBreak/>
        <w:t>______________________________________________________</w:t>
      </w:r>
    </w:p>
    <w:p w14:paraId="2BF2A2BC" w14:textId="77777777" w:rsidR="00DD3BB2" w:rsidRPr="00DD3BB2" w:rsidRDefault="00DD3BB2" w:rsidP="00DD3BB2">
      <w:pPr>
        <w:widowControl w:val="0"/>
        <w:numPr>
          <w:ilvl w:val="0"/>
          <w:numId w:val="14"/>
        </w:numPr>
        <w:tabs>
          <w:tab w:val="left" w:pos="937"/>
          <w:tab w:val="left" w:pos="938"/>
          <w:tab w:val="left" w:pos="447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Хочешь ли ты чему-нибудь научиться или научить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других?</w:t>
      </w:r>
      <w:r w:rsidRPr="00DD3BB2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DD3BB2">
        <w:rPr>
          <w:rFonts w:eastAsia="Times New Roman" w:cs="Times New Roman"/>
          <w:sz w:val="24"/>
          <w:szCs w:val="24"/>
          <w:u w:val="single"/>
        </w:rPr>
        <w:tab/>
      </w:r>
    </w:p>
    <w:p w14:paraId="1659D4F9" w14:textId="77777777" w:rsidR="00DD3BB2" w:rsidRPr="00DD3BB2" w:rsidRDefault="00DD3BB2" w:rsidP="00DD3BB2">
      <w:pPr>
        <w:widowControl w:val="0"/>
        <w:numPr>
          <w:ilvl w:val="0"/>
          <w:numId w:val="14"/>
        </w:numPr>
        <w:tabs>
          <w:tab w:val="left" w:pos="937"/>
          <w:tab w:val="left" w:pos="938"/>
        </w:tabs>
        <w:autoSpaceDE w:val="0"/>
        <w:autoSpaceDN w:val="0"/>
        <w:spacing w:after="0"/>
        <w:ind w:hanging="361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Кто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твои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друзья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 лагере?</w:t>
      </w:r>
      <w:r w:rsidRPr="00DD3BB2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F395C3" wp14:editId="76C51781">
                <wp:simplePos x="0" y="0"/>
                <wp:positionH relativeFrom="page">
                  <wp:posOffset>1268095</wp:posOffset>
                </wp:positionH>
                <wp:positionV relativeFrom="paragraph">
                  <wp:posOffset>184785</wp:posOffset>
                </wp:positionV>
                <wp:extent cx="4041775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1775" cy="1270"/>
                        </a:xfrm>
                        <a:custGeom>
                          <a:avLst/>
                          <a:gdLst>
                            <a:gd name="T0" fmla="+- 0 1997 1997"/>
                            <a:gd name="T1" fmla="*/ T0 w 6365"/>
                            <a:gd name="T2" fmla="+- 0 3034 1997"/>
                            <a:gd name="T3" fmla="*/ T2 w 6365"/>
                            <a:gd name="T4" fmla="+- 0 3036 1997"/>
                            <a:gd name="T5" fmla="*/ T4 w 6365"/>
                            <a:gd name="T6" fmla="+- 0 3814 1997"/>
                            <a:gd name="T7" fmla="*/ T6 w 6365"/>
                            <a:gd name="T8" fmla="+- 0 3816 1997"/>
                            <a:gd name="T9" fmla="*/ T8 w 6365"/>
                            <a:gd name="T10" fmla="+- 0 4334 1997"/>
                            <a:gd name="T11" fmla="*/ T10 w 6365"/>
                            <a:gd name="T12" fmla="+- 0 4336 1997"/>
                            <a:gd name="T13" fmla="*/ T12 w 6365"/>
                            <a:gd name="T14" fmla="+- 0 5373 1997"/>
                            <a:gd name="T15" fmla="*/ T14 w 6365"/>
                            <a:gd name="T16" fmla="+- 0 5375 1997"/>
                            <a:gd name="T17" fmla="*/ T16 w 6365"/>
                            <a:gd name="T18" fmla="+- 0 6153 1997"/>
                            <a:gd name="T19" fmla="*/ T18 w 6365"/>
                            <a:gd name="T20" fmla="+- 0 6155 1997"/>
                            <a:gd name="T21" fmla="*/ T20 w 6365"/>
                            <a:gd name="T22" fmla="+- 0 6673 1997"/>
                            <a:gd name="T23" fmla="*/ T22 w 6365"/>
                            <a:gd name="T24" fmla="+- 0 6675 1997"/>
                            <a:gd name="T25" fmla="*/ T24 w 6365"/>
                            <a:gd name="T26" fmla="+- 0 7712 1997"/>
                            <a:gd name="T27" fmla="*/ T26 w 6365"/>
                            <a:gd name="T28" fmla="+- 0 7714 1997"/>
                            <a:gd name="T29" fmla="*/ T28 w 6365"/>
                            <a:gd name="T30" fmla="+- 0 8362 1997"/>
                            <a:gd name="T31" fmla="*/ T30 w 6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636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365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1EBF60" id="Полилиния: фигура 2" o:spid="_x0000_s1026" style="position:absolute;margin-left:99.85pt;margin-top:14.55pt;width:31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" path="m,l1037,t2,l1817,t2,l2337,t2,l3376,t2,l4156,t2,l4676,t2,l5715,t2,l6365,e" filled="f" strokeweight=".18289mm">
                <v:path arrowok="t" o:connecttype="custom" o:connectlocs="0,0;658495,0;659765,0;1153795,0;1155065,0;1483995,0;1485265,0;2143760,0;2145030,0;2639060,0;2640330,0;2969260,0;2970530,0;3629025,0;3630295,0;4041775,0" o:connectangles="0,0,0,0,0,0,0,0,0,0,0,0,0,0,0,0"/>
                <w10:wrap type="topAndBottom" anchorx="page"/>
              </v:shape>
            </w:pict>
          </mc:Fallback>
        </mc:AlternateContent>
      </w:r>
    </w:p>
    <w:p w14:paraId="0F4C23A9" w14:textId="77777777" w:rsidR="00DD3BB2" w:rsidRPr="00DD3BB2" w:rsidRDefault="00DD3BB2" w:rsidP="00DD3BB2">
      <w:pPr>
        <w:widowControl w:val="0"/>
        <w:numPr>
          <w:ilvl w:val="0"/>
          <w:numId w:val="14"/>
        </w:numPr>
        <w:tabs>
          <w:tab w:val="left" w:pos="937"/>
          <w:tab w:val="left" w:pos="938"/>
        </w:tabs>
        <w:autoSpaceDE w:val="0"/>
        <w:autoSpaceDN w:val="0"/>
        <w:spacing w:after="0"/>
        <w:ind w:hanging="361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Пожалуйста,</w:t>
      </w:r>
      <w:r w:rsidRPr="00DD3BB2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закончи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предложения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(фразы):</w:t>
      </w:r>
    </w:p>
    <w:p w14:paraId="7700BDA4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пришел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лагерь,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потому,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что………………………………………………………….</w:t>
      </w:r>
    </w:p>
    <w:p w14:paraId="7278461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хочу,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чтобы…………………………………………………………………….</w:t>
      </w:r>
    </w:p>
    <w:p w14:paraId="0B25065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хочу,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чтобы………………………………………………………………………..</w:t>
      </w:r>
    </w:p>
    <w:p w14:paraId="2672184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боюсь,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что…………………………………………………………………………….</w:t>
      </w:r>
    </w:p>
    <w:p w14:paraId="021ACE6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Пожалуйста,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напиши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также: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Имя……………………..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Фамилия…………………</w:t>
      </w:r>
    </w:p>
    <w:p w14:paraId="596D71D4" w14:textId="77777777" w:rsidR="00DD3BB2" w:rsidRPr="00DD3BB2" w:rsidRDefault="00DD3BB2" w:rsidP="00DD3BB2">
      <w:pPr>
        <w:widowControl w:val="0"/>
        <w:numPr>
          <w:ilvl w:val="0"/>
          <w:numId w:val="15"/>
        </w:numPr>
        <w:tabs>
          <w:tab w:val="left" w:pos="1070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 xml:space="preserve">Методика «Цветопись» (А. Лутошкин). </w:t>
      </w:r>
      <w:r w:rsidRPr="00DD3BB2">
        <w:rPr>
          <w:rFonts w:eastAsia="Times New Roman" w:cs="Times New Roman"/>
          <w:sz w:val="24"/>
          <w:szCs w:val="24"/>
        </w:rPr>
        <w:t>Инструкция: «Вы видите «Цветик -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семицветик».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цвет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означает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определенное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настроение.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Сейчас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нужно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выбрать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цвет, который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соответствует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вашему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эмоциональному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состоянию.</w:t>
      </w:r>
    </w:p>
    <w:p w14:paraId="56B4AA2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желтый - очень хорошо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красный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радостно</w:t>
      </w:r>
    </w:p>
    <w:p w14:paraId="6BEFBC3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оранжевый - спокойно, хорошо.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зеленый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тепло</w:t>
      </w:r>
    </w:p>
    <w:p w14:paraId="67141FA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синий - нормально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фиолетовый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скверно,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скучно</w:t>
      </w:r>
    </w:p>
    <w:p w14:paraId="0A0E76B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черный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плохо.</w:t>
      </w:r>
    </w:p>
    <w:p w14:paraId="67ED6E1F" w14:textId="77777777" w:rsidR="00DD3BB2" w:rsidRPr="00DD3BB2" w:rsidRDefault="00DD3BB2" w:rsidP="00DD3BB2">
      <w:pPr>
        <w:widowControl w:val="0"/>
        <w:numPr>
          <w:ilvl w:val="0"/>
          <w:numId w:val="15"/>
        </w:numPr>
        <w:tabs>
          <w:tab w:val="left" w:pos="1634"/>
        </w:tabs>
        <w:autoSpaceDE w:val="0"/>
        <w:autoSpaceDN w:val="0"/>
        <w:spacing w:after="0"/>
        <w:ind w:hanging="851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Методика</w:t>
      </w:r>
      <w:r w:rsidRPr="00DD3BB2">
        <w:rPr>
          <w:rFonts w:eastAsia="Times New Roman" w:cs="Times New Roman"/>
          <w:b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«Дерево».</w:t>
      </w:r>
      <w:r w:rsidRPr="00DD3BB2">
        <w:rPr>
          <w:rFonts w:eastAsia="Times New Roman" w:cs="Times New Roman"/>
          <w:b/>
          <w:spacing w:val="65"/>
          <w:sz w:val="24"/>
          <w:szCs w:val="24"/>
        </w:rPr>
        <w:t xml:space="preserve"> </w:t>
      </w:r>
    </w:p>
    <w:p w14:paraId="1AA69014" w14:textId="77777777" w:rsidR="00DD3BB2" w:rsidRPr="00DD3BB2" w:rsidRDefault="00DD3BB2" w:rsidP="00DD3BB2">
      <w:pPr>
        <w:widowControl w:val="0"/>
        <w:tabs>
          <w:tab w:val="left" w:pos="1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02239C83" wp14:editId="2B380FC1">
            <wp:simplePos x="0" y="0"/>
            <wp:positionH relativeFrom="page">
              <wp:posOffset>809626</wp:posOffset>
            </wp:positionH>
            <wp:positionV relativeFrom="paragraph">
              <wp:posOffset>8255</wp:posOffset>
            </wp:positionV>
            <wp:extent cx="2057400" cy="1999787"/>
            <wp:effectExtent l="0" t="0" r="0" b="635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082" cy="2002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20990" w14:textId="77777777" w:rsidR="00DD3BB2" w:rsidRPr="00DD3BB2" w:rsidRDefault="00DD3BB2" w:rsidP="00DD3BB2">
      <w:pPr>
        <w:widowControl w:val="0"/>
        <w:tabs>
          <w:tab w:val="left" w:pos="1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1A6598EE" w14:textId="77777777" w:rsidR="00DD3BB2" w:rsidRPr="00DD3BB2" w:rsidRDefault="00DD3BB2" w:rsidP="00DD3BB2">
      <w:pPr>
        <w:widowControl w:val="0"/>
        <w:tabs>
          <w:tab w:val="left" w:pos="1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46A89E1B" w14:textId="77777777" w:rsidR="00DD3BB2" w:rsidRPr="00DD3BB2" w:rsidRDefault="00DD3BB2" w:rsidP="00DD3BB2">
      <w:pPr>
        <w:widowControl w:val="0"/>
        <w:tabs>
          <w:tab w:val="left" w:pos="1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4DC652C4" w14:textId="77777777" w:rsidR="00DD3BB2" w:rsidRPr="00DD3BB2" w:rsidRDefault="00DD3BB2" w:rsidP="00DD3BB2">
      <w:pPr>
        <w:widowControl w:val="0"/>
        <w:tabs>
          <w:tab w:val="left" w:pos="1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4C6204B1" w14:textId="77777777" w:rsidR="00DD3BB2" w:rsidRPr="00DD3BB2" w:rsidRDefault="00DD3BB2" w:rsidP="00DD3BB2">
      <w:pPr>
        <w:widowControl w:val="0"/>
        <w:tabs>
          <w:tab w:val="left" w:pos="163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Методика</w:t>
      </w:r>
      <w:r w:rsidRPr="00DD3BB2">
        <w:rPr>
          <w:rFonts w:eastAsia="Times New Roman" w:cs="Times New Roman"/>
          <w:spacing w:val="6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«Дерево»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также</w:t>
      </w:r>
      <w:r w:rsidRPr="00DD3BB2">
        <w:rPr>
          <w:rFonts w:eastAsia="Times New Roman" w:cs="Times New Roman"/>
          <w:spacing w:val="6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может</w:t>
      </w:r>
      <w:r w:rsidRPr="00DD3BB2">
        <w:rPr>
          <w:rFonts w:eastAsia="Times New Roman" w:cs="Times New Roman"/>
          <w:spacing w:val="6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использоваться</w:t>
      </w:r>
    </w:p>
    <w:p w14:paraId="675ACBD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первый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день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пребывания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ребенка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лагере, так и потом, с целью отслеживания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комфортности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пребывания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ребенка,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самооценки.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Предварительно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листе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ватмана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необходимо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нарисовать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дерево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расположенными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человечками.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 xml:space="preserve">Инструкция  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 xml:space="preserve">дается  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 xml:space="preserve">в  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 xml:space="preserve">следующей  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форме:</w:t>
      </w:r>
    </w:p>
    <w:p w14:paraId="214A291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«Рассмотрите это дерево. Вы видите на нем и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рядом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множество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человечков.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разное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настроение,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занимают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различное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положение.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Выберите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того</w:t>
      </w:r>
      <w:r w:rsidRPr="00DD3BB2">
        <w:rPr>
          <w:rFonts w:eastAsia="Times New Roman" w:cs="Times New Roman"/>
          <w:spacing w:val="1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человечка,</w:t>
      </w:r>
      <w:r w:rsidRPr="00DD3BB2">
        <w:rPr>
          <w:rFonts w:eastAsia="Times New Roman" w:cs="Times New Roman"/>
          <w:spacing w:val="12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который</w:t>
      </w:r>
      <w:r w:rsidRPr="00DD3BB2">
        <w:rPr>
          <w:rFonts w:eastAsia="Times New Roman" w:cs="Times New Roman"/>
          <w:spacing w:val="1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напоминает</w:t>
      </w:r>
      <w:r w:rsidRPr="00DD3BB2">
        <w:rPr>
          <w:rFonts w:eastAsia="Times New Roman" w:cs="Times New Roman"/>
          <w:spacing w:val="11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</w:t>
      </w:r>
    </w:p>
    <w:p w14:paraId="3517C747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себя, похож на вас, ваше настроение и ваше положение». Для удобства объяснения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каждой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фигурке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присвоен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номер.</w:t>
      </w:r>
    </w:p>
    <w:p w14:paraId="6C44B9C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Выбор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позиции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1, 3,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6,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7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характеризует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установку</w:t>
      </w:r>
      <w:r w:rsidRPr="00DD3BB2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преодоление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препятствий.</w:t>
      </w:r>
    </w:p>
    <w:p w14:paraId="23989A2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11,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12,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18, 19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общительность,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дружескую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поддержку.</w:t>
      </w:r>
    </w:p>
    <w:p w14:paraId="305DC7B8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4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устойчивость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положения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(желание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добиваться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успехов,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преодолевая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трудности).</w:t>
      </w:r>
    </w:p>
    <w:p w14:paraId="18C3AE9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5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утомляемость,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общая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слабость,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небольшой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запас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сил,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застенчивость.</w:t>
      </w:r>
    </w:p>
    <w:p w14:paraId="260EB5E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9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мотивация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развлечения.</w:t>
      </w:r>
    </w:p>
    <w:p w14:paraId="1D64EB8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13,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21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отстраненность,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замкнутость,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тревожность.</w:t>
      </w:r>
    </w:p>
    <w:p w14:paraId="43ABA17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8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отстраненность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учебного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процесса,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уход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себя.</w:t>
      </w:r>
    </w:p>
    <w:p w14:paraId="2A5EE1E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10,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15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 комфортное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состояние,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нормальная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адаптация.</w:t>
      </w:r>
    </w:p>
    <w:p w14:paraId="150DE657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14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кризисное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состояние,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«падение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пропасть».</w:t>
      </w:r>
    </w:p>
    <w:p w14:paraId="514A55A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Позицию</w:t>
      </w:r>
      <w:r w:rsidRPr="00DD3BB2">
        <w:rPr>
          <w:rFonts w:eastAsia="Times New Roman" w:cs="Times New Roman"/>
          <w:spacing w:val="4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4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20</w:t>
      </w:r>
      <w:r w:rsidRPr="00DD3BB2">
        <w:rPr>
          <w:rFonts w:eastAsia="Times New Roman" w:cs="Times New Roman"/>
          <w:spacing w:val="4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часто</w:t>
      </w:r>
      <w:r w:rsidRPr="00DD3BB2">
        <w:rPr>
          <w:rFonts w:eastAsia="Times New Roman" w:cs="Times New Roman"/>
          <w:spacing w:val="4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выбирают</w:t>
      </w:r>
      <w:r w:rsidRPr="00DD3BB2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4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перспективу</w:t>
      </w:r>
      <w:r w:rsidRPr="00DD3BB2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4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завышенной</w:t>
      </w:r>
      <w:r w:rsidRPr="00DD3BB2">
        <w:rPr>
          <w:rFonts w:eastAsia="Times New Roman" w:cs="Times New Roman"/>
          <w:spacing w:val="4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самооценкой</w:t>
      </w:r>
      <w:r w:rsidRPr="00DD3BB2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установкой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лидерство.</w:t>
      </w:r>
    </w:p>
    <w:p w14:paraId="2BC4841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Следует</w:t>
      </w:r>
      <w:r w:rsidRPr="00DD3BB2">
        <w:rPr>
          <w:rFonts w:eastAsia="Times New Roman" w:cs="Times New Roman"/>
          <w:spacing w:val="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заметить,</w:t>
      </w:r>
      <w:r w:rsidRPr="00DD3BB2">
        <w:rPr>
          <w:rFonts w:eastAsia="Times New Roman" w:cs="Times New Roman"/>
          <w:spacing w:val="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позицию</w:t>
      </w:r>
      <w:r w:rsidRPr="00DD3BB2">
        <w:rPr>
          <w:rFonts w:eastAsia="Times New Roman" w:cs="Times New Roman"/>
          <w:spacing w:val="6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16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дети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6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всегда</w:t>
      </w:r>
      <w:r w:rsidRPr="00DD3BB2">
        <w:rPr>
          <w:rFonts w:eastAsia="Times New Roman" w:cs="Times New Roman"/>
          <w:spacing w:val="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понимают</w:t>
      </w:r>
      <w:r w:rsidRPr="00DD3BB2">
        <w:rPr>
          <w:rFonts w:eastAsia="Times New Roman" w:cs="Times New Roman"/>
          <w:spacing w:val="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позицию</w:t>
      </w:r>
    </w:p>
    <w:p w14:paraId="2D0B53F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«человечка,</w:t>
      </w:r>
      <w:r w:rsidRPr="00DD3BB2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который</w:t>
      </w:r>
      <w:r w:rsidRPr="00DD3BB2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несет</w:t>
      </w:r>
      <w:r w:rsidRPr="00DD3BB2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себе</w:t>
      </w:r>
      <w:r w:rsidRPr="00DD3BB2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человечка</w:t>
      </w:r>
      <w:r w:rsidRPr="00DD3BB2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№</w:t>
      </w:r>
      <w:r w:rsidRPr="00DD3BB2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17»,</w:t>
      </w:r>
      <w:r w:rsidRPr="00DD3BB2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склонны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видеть</w:t>
      </w:r>
      <w:r w:rsidRPr="00DD3BB2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ней</w:t>
      </w:r>
      <w:r w:rsidRPr="00DD3BB2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человека,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поддерживаемого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обнимаемого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другим.</w:t>
      </w:r>
    </w:p>
    <w:p w14:paraId="26A0479A" w14:textId="77777777" w:rsidR="00DD3BB2" w:rsidRPr="00DD3BB2" w:rsidRDefault="00DD3BB2" w:rsidP="00DD3BB2">
      <w:pPr>
        <w:widowControl w:val="0"/>
        <w:numPr>
          <w:ilvl w:val="0"/>
          <w:numId w:val="15"/>
        </w:numPr>
        <w:tabs>
          <w:tab w:val="left" w:pos="1070"/>
        </w:tabs>
        <w:autoSpaceDE w:val="0"/>
        <w:autoSpaceDN w:val="0"/>
        <w:spacing w:after="0"/>
        <w:ind w:hanging="287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D3BB2">
        <w:rPr>
          <w:rFonts w:eastAsia="Times New Roman" w:cs="Times New Roman"/>
          <w:b/>
          <w:bCs/>
          <w:sz w:val="24"/>
          <w:szCs w:val="24"/>
        </w:rPr>
        <w:t>Методика</w:t>
      </w:r>
      <w:r w:rsidRPr="00DD3BB2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А.</w:t>
      </w:r>
      <w:r w:rsidRPr="00DD3BB2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Н. Лутошкина</w:t>
      </w:r>
      <w:r w:rsidRPr="00DD3BB2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«Какой</w:t>
      </w:r>
      <w:r w:rsidRPr="00DD3BB2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у</w:t>
      </w:r>
      <w:r w:rsidRPr="00DD3BB2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нас</w:t>
      </w:r>
      <w:r w:rsidRPr="00DD3BB2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коллектив»</w:t>
      </w:r>
    </w:p>
    <w:p w14:paraId="6DE7ACD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Данная методика позволяет изучить детский коллектив, определить, насколько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воспитанники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удовлетворены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своим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коллективом,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насколько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считают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спаянным,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крепким,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единым.</w:t>
      </w:r>
    </w:p>
    <w:p w14:paraId="6BDFBD40" w14:textId="77777777" w:rsidR="00DD3BB2" w:rsidRPr="00DD3BB2" w:rsidRDefault="00DD3BB2" w:rsidP="00DD3BB2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D3BB2">
        <w:rPr>
          <w:rFonts w:eastAsia="Times New Roman" w:cs="Times New Roman"/>
          <w:b/>
          <w:bCs/>
          <w:sz w:val="24"/>
          <w:szCs w:val="24"/>
        </w:rPr>
        <w:lastRenderedPageBreak/>
        <w:t>Ход</w:t>
      </w:r>
      <w:r w:rsidRPr="00DD3BB2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выполнения</w:t>
      </w:r>
    </w:p>
    <w:p w14:paraId="016C4327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Воспитатель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объясняет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школьникам,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любой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коллектив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числе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их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собственный) в своем развитии проходит ряд ступеней и предлагает им ознакомиться с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образными описаниями различных стадий развития коллективов. Далее воспитатель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просит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определить,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стадии</w:t>
      </w:r>
      <w:r w:rsidRPr="00DD3BB2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развития</w:t>
      </w:r>
      <w:r w:rsidRPr="00DD3BB2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находится</w:t>
      </w:r>
      <w:r w:rsidRPr="00DD3BB2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их</w:t>
      </w:r>
      <w:r w:rsidRPr="00DD3BB2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коллектив.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Образное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описание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стадий развития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коллектива</w:t>
      </w:r>
    </w:p>
    <w:p w14:paraId="3158EF3C" w14:textId="77777777" w:rsidR="00DD3BB2" w:rsidRPr="00DD3BB2" w:rsidRDefault="00DD3BB2" w:rsidP="00DD3BB2">
      <w:pPr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ступень</w:t>
      </w:r>
      <w:r w:rsidRPr="00DD3BB2">
        <w:rPr>
          <w:rFonts w:eastAsia="Times New Roman" w:cs="Times New Roman"/>
          <w:b/>
          <w:i/>
          <w:sz w:val="24"/>
          <w:szCs w:val="24"/>
        </w:rPr>
        <w:t xml:space="preserve">. </w:t>
      </w:r>
      <w:r w:rsidRPr="00DD3BB2">
        <w:rPr>
          <w:rFonts w:eastAsia="Times New Roman" w:cs="Times New Roman"/>
          <w:b/>
          <w:sz w:val="24"/>
          <w:szCs w:val="24"/>
        </w:rPr>
        <w:t xml:space="preserve">«Песчаная россыпь». </w:t>
      </w:r>
      <w:r w:rsidRPr="00DD3BB2">
        <w:rPr>
          <w:rFonts w:eastAsia="Times New Roman" w:cs="Times New Roman"/>
          <w:sz w:val="24"/>
          <w:szCs w:val="24"/>
        </w:rPr>
        <w:t>Не так уж редко встречаются на нашем пути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песчаные россыпи. Посмотришь – сколько песчинок собрано вместе, и в то же время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каждая из них сама по себе. Подует ветерок – отнесет часть песка, что лежит с краю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подальше,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дунет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ветер посильней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разнесет песок в стороны, пока кто-нибудь 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сгребет его в кучу. Бывает так и в человеческих группах, специально организованных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возникших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воле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обстоятельств.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Вроде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вместе,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тоже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время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каждый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человек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себе.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«сцепления»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между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людьми.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одном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случае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они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стремятся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пойти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навстречу,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желают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находить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общих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интересов,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общего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языка.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здесь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стержня,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авторитетного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центра,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вокруг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которого происходило бы объединение, сплочение людей, где бы каждый чувствовал,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нужен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другому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нуждается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внимании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других.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«песчаная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россыпь»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приносит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радости,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удовлетворения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тем, кто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составляет.</w:t>
      </w:r>
    </w:p>
    <w:p w14:paraId="3BDE8FE3" w14:textId="77777777" w:rsidR="00DD3BB2" w:rsidRPr="00DD3BB2" w:rsidRDefault="00DD3BB2" w:rsidP="00DD3BB2">
      <w:pPr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ступень.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«Мягкая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 xml:space="preserve">глина». </w:t>
      </w:r>
      <w:r w:rsidRPr="00DD3BB2">
        <w:rPr>
          <w:rFonts w:eastAsia="Times New Roman" w:cs="Times New Roman"/>
          <w:sz w:val="24"/>
          <w:szCs w:val="24"/>
        </w:rPr>
        <w:t>Известно, что мягкая глина – материал, который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сравнительно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легко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поддается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воздействию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можно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лепить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различные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изделия. В руках хорошего мастера (а таким может быть в группе и формальный лидер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детского объединения, и просто авторитетный школьник,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классный руководитель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или руководитель кружка) этот материал превращается в красивый сосуд, в прекрасное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изделие. Но если к нему не приложить усилий, то он может оставаться и простым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куском глины. На этой ступени более заметны усилия по сплочению коллектива, хотя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могут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только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первые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шаги.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получается,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достаточного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опыта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взаимодействия, взаимопомощи, достижение какой-либо цели происходит с трудом.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Скрепляющим</w:t>
      </w:r>
      <w:r w:rsidRPr="00DD3BB2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звеном</w:t>
      </w:r>
      <w:r w:rsidRPr="00DD3BB2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зачастую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являются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формальная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дисциплина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4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требования</w:t>
      </w:r>
    </w:p>
    <w:p w14:paraId="6442DA8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старших.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Отношения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основном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доброжелательные,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хотя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скажешь,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всегда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бывают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внимательны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другу,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предупредительны,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готовы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прийти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другу на помощь. Если это и происходит, то изредка. Здесь существуют замкнутые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приятельские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группировки,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мало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общаются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между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собой.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Настоящего,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хорошего организатора пока нет, или он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 может себя проявить, или просто ему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трудно,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 как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некому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поддержать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его.</w:t>
      </w:r>
    </w:p>
    <w:p w14:paraId="73C76F12" w14:textId="77777777" w:rsidR="00DD3BB2" w:rsidRPr="00DD3BB2" w:rsidRDefault="00DD3BB2" w:rsidP="00DD3BB2">
      <w:pPr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ступень</w:t>
      </w:r>
      <w:r w:rsidRPr="00DD3BB2">
        <w:rPr>
          <w:rFonts w:eastAsia="Times New Roman" w:cs="Times New Roman"/>
          <w:b/>
          <w:i/>
          <w:sz w:val="24"/>
          <w:szCs w:val="24"/>
        </w:rPr>
        <w:t xml:space="preserve">. </w:t>
      </w:r>
      <w:r w:rsidRPr="00DD3BB2">
        <w:rPr>
          <w:rFonts w:eastAsia="Times New Roman" w:cs="Times New Roman"/>
          <w:b/>
          <w:sz w:val="24"/>
          <w:szCs w:val="24"/>
        </w:rPr>
        <w:t>«Мерцающий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 xml:space="preserve">маяк».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штормящем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море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мерцающий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маяк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начинающему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опытному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мореходу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приносит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уверенность,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курс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выбран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правильно. Важно только быть внимательным, не потерять световые всплески из виду.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Заметьте, маяк не горит постоянным светом, а периодически выбрасывает пучки света,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 говоря: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здесь,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готов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прийти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помощь».</w:t>
      </w:r>
    </w:p>
    <w:p w14:paraId="44FCFE8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Формирующийся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группе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коллектив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тоже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подает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каждому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сигналы</w:t>
      </w:r>
      <w:r w:rsidRPr="00DD3BB2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«так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держать» и каждому готов прийти на помощь. В такой группе преобладает желание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трудиться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сообща,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помогать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другу,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дружить.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желание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еще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Дружба, взаимопомощь требуют постоянного горения, а не одиночных, пусть даже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очень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частных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вспышек.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время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группе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уже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есть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опереться.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Авторитетны «смотрители маяка» – актив. Можно обратить внимание и на то, 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группа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выделяется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среди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других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групп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своей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«непохожестью»,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индивидуальностью.</w:t>
      </w:r>
    </w:p>
    <w:p w14:paraId="38BE2830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Однако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встречающиеся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трудности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часто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прекращают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деятельность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группы.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Недостаточно проявляется инициатива, редко вносятся предложения по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улучшению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 не только у себя в группе, но и во всей школе. Видим проявления активности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всплесками,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всех.</w:t>
      </w:r>
    </w:p>
    <w:p w14:paraId="72187F6B" w14:textId="77777777" w:rsidR="00DD3BB2" w:rsidRPr="00DD3BB2" w:rsidRDefault="00DD3BB2" w:rsidP="00DD3BB2">
      <w:pPr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ступень</w:t>
      </w:r>
      <w:r w:rsidRPr="00DD3BB2">
        <w:rPr>
          <w:rFonts w:eastAsia="Times New Roman" w:cs="Times New Roman"/>
          <w:b/>
          <w:i/>
          <w:sz w:val="24"/>
          <w:szCs w:val="24"/>
        </w:rPr>
        <w:t xml:space="preserve">. </w:t>
      </w:r>
      <w:r w:rsidRPr="00DD3BB2">
        <w:rPr>
          <w:rFonts w:eastAsia="Times New Roman" w:cs="Times New Roman"/>
          <w:b/>
          <w:sz w:val="24"/>
          <w:szCs w:val="24"/>
        </w:rPr>
        <w:t>«Алый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 xml:space="preserve">парус». </w:t>
      </w:r>
      <w:r w:rsidRPr="00DD3BB2">
        <w:rPr>
          <w:rFonts w:eastAsia="Times New Roman" w:cs="Times New Roman"/>
          <w:sz w:val="24"/>
          <w:szCs w:val="24"/>
        </w:rPr>
        <w:t>Алый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парус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символ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устремленности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вперед,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неуспокоенности,</w:t>
      </w:r>
      <w:r w:rsidRPr="00DD3BB2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дружеской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верности,</w:t>
      </w:r>
      <w:r w:rsidRPr="00DD3BB2">
        <w:rPr>
          <w:rFonts w:eastAsia="Times New Roman" w:cs="Times New Roman"/>
          <w:spacing w:val="2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долга.</w:t>
      </w:r>
      <w:r w:rsidRPr="00DD3BB2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Здесь</w:t>
      </w:r>
      <w:r w:rsidRPr="00DD3BB2">
        <w:rPr>
          <w:rFonts w:eastAsia="Times New Roman" w:cs="Times New Roman"/>
          <w:spacing w:val="2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живут</w:t>
      </w:r>
      <w:r w:rsidRPr="00DD3BB2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действуют</w:t>
      </w:r>
      <w:r w:rsidRPr="00DD3BB2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</w:t>
      </w:r>
      <w:r w:rsidRPr="00DD3BB2">
        <w:rPr>
          <w:rFonts w:eastAsia="Times New Roman" w:cs="Times New Roman"/>
          <w:spacing w:val="2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принципу</w:t>
      </w:r>
    </w:p>
    <w:p w14:paraId="30DD1EBD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lastRenderedPageBreak/>
        <w:t>«один за всех и все за одного». Дружеское участие и заинтересованность делами друг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друга сочетаются с принципиальностью и взаимной требовательностью. Командный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состав парусника – знающие и надежные организаторы и авторитетные товарищи. К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идут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советом,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обращаются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помощью.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большинства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членов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«экипажа»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проявляется чувство гордости за коллектив, все переживают, когда кого-то постигнет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неудача. Группа живо интересуется тем, как обстоят дела в соседних классах, отрядах,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иногда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ее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члены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приходят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помощь,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когда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их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просят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 этом.</w:t>
      </w:r>
    </w:p>
    <w:p w14:paraId="2DF0FDA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Хотя группа сплочена, однако она не всегда готова идти наперекор «бурям», 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всегда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хватает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мужества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признать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ошибки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сразу,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положение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может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исправлено.</w:t>
      </w:r>
    </w:p>
    <w:p w14:paraId="11406E21" w14:textId="77777777" w:rsidR="00DD3BB2" w:rsidRPr="00DD3BB2" w:rsidRDefault="00DD3BB2" w:rsidP="00DD3BB2">
      <w:pPr>
        <w:widowControl w:val="0"/>
        <w:numPr>
          <w:ilvl w:val="0"/>
          <w:numId w:val="13"/>
        </w:numPr>
        <w:tabs>
          <w:tab w:val="left" w:pos="978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ступень</w:t>
      </w:r>
      <w:r w:rsidRPr="00DD3BB2">
        <w:rPr>
          <w:rFonts w:eastAsia="Times New Roman" w:cs="Times New Roman"/>
          <w:b/>
          <w:i/>
          <w:sz w:val="24"/>
          <w:szCs w:val="24"/>
        </w:rPr>
        <w:t xml:space="preserve">. </w:t>
      </w:r>
      <w:r w:rsidRPr="00DD3BB2">
        <w:rPr>
          <w:rFonts w:eastAsia="Times New Roman" w:cs="Times New Roman"/>
          <w:b/>
          <w:sz w:val="24"/>
          <w:szCs w:val="24"/>
        </w:rPr>
        <w:t>«Горящий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 xml:space="preserve">факел». </w:t>
      </w:r>
      <w:r w:rsidRPr="00DD3BB2">
        <w:rPr>
          <w:rFonts w:eastAsia="Times New Roman" w:cs="Times New Roman"/>
          <w:sz w:val="24"/>
          <w:szCs w:val="24"/>
        </w:rPr>
        <w:t>Горящий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факел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живое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пламя,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горючим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материалом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является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тесная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дружба,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единая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воля,</w:t>
      </w:r>
      <w:r w:rsidRPr="00DD3BB2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отличное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взаимопонимание,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деловое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сотрудничество,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ответственность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только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себя,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других.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Здесь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ярко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проявляются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качества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коллектива,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характерны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для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«Алого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паруса».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только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Светить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можно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для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себя,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пробираясь сквозь заросли, поднимаясь на вершины, спускаясь в ущелья, пробивая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первые тропы. Настоящим коллективом можно назвать лишь такую группу, которая 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замыкается в узких рамках пусть и дружного, сплоченного объединения. Настоящий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коллектив – тот, где люди сами видят, когда они нужны, и сами идут на помощь; тот,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где не остаются равнодушными, если другим группам плохо; тот, который ведет за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собой, освещая, подобно легендарному Данко, жаром своего пылающего сердца дорогу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другим.</w:t>
      </w:r>
    </w:p>
    <w:p w14:paraId="6FCD95C4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Обработка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полученных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данных</w:t>
      </w:r>
    </w:p>
    <w:p w14:paraId="3CF77FB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На основании ответов воспитанников педагог может определить по пятибалльной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шкале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(соответствующей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пяти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ступеням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развития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коллектива)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степень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удовлетворенности своим классным коллективом, узнать, как оценивают школьники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его спаянность, единство в достижении общественно значимых целей. Вместе с тем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удается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определить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ребят,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недооценивают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переоценивают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(по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сравнению со средней оценкой) уровень развития коллективистических отношений,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довольных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недовольных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этими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отношениями.</w:t>
      </w:r>
    </w:p>
    <w:p w14:paraId="7DEC08C3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Методика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эффективности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оздоровления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Оценку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эффективности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оздоровления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детей следует проводить на основании анализа данных, полученных путем проведения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медицинских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осмотров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первую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половину дня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начале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конце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оздоровительной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смены: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первые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2-3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дня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после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заезда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2-3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дня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окончания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смены.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эффективности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оздоровления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будет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свидетельствовать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положительная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динамика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показателей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период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смены.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качестве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критериев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оценки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эффективности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оздоровления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рекомендуется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использовать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данные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динамики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показателей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физического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развития,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функционального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состояния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организма,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физической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подготовленности</w:t>
      </w:r>
      <w:r w:rsidRPr="00DD3BB2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заболеваемости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детей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период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смены.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Анализ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динамики</w:t>
      </w:r>
      <w:r w:rsidRPr="00DD3BB2">
        <w:rPr>
          <w:rFonts w:eastAsia="Times New Roman" w:cs="Times New Roman"/>
          <w:spacing w:val="1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данных</w:t>
      </w:r>
    </w:p>
    <w:p w14:paraId="63192D4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показателей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позволяет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оценить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эффективность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оздоровления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каждого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ребёнка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период его пребывания в загородном стационарном учреждении отдыха.Для оценки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динамики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показателей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применяется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система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баллов: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положительная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динамика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показателей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(улучшение)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оценивается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балла,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отсутствие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динамики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балл,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отрицательная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динамика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(ухудшение)-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0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баллов</w:t>
      </w:r>
    </w:p>
    <w:p w14:paraId="57E9FFBD" w14:textId="77777777" w:rsidR="00DD3BB2" w:rsidRPr="00DD3BB2" w:rsidRDefault="00DD3BB2" w:rsidP="00DD3BB2">
      <w:pPr>
        <w:widowControl w:val="0"/>
        <w:numPr>
          <w:ilvl w:val="0"/>
          <w:numId w:val="15"/>
        </w:numPr>
        <w:tabs>
          <w:tab w:val="left" w:pos="938"/>
        </w:tabs>
        <w:autoSpaceDE w:val="0"/>
        <w:autoSpaceDN w:val="0"/>
        <w:spacing w:after="0"/>
        <w:ind w:hanging="207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Методика «Ваш творческий потенциал»</w:t>
      </w:r>
      <w:r w:rsidRPr="00DD3BB2">
        <w:rPr>
          <w:rFonts w:eastAsia="Times New Roman" w:cs="Times New Roman"/>
          <w:sz w:val="24"/>
          <w:szCs w:val="24"/>
        </w:rPr>
        <w:t>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Цель:</w:t>
      </w:r>
      <w:r w:rsidRPr="00DD3BB2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выявить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творческий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потенциал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личности.</w:t>
      </w:r>
    </w:p>
    <w:p w14:paraId="4704C96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Ход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выполнения.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Общеизвестно,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составляющими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основными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качествами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творческого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потенциала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личности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являются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следующие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способности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любознательность,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вера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себя,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постоянство,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амбициозность,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слуховая,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зрительная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память,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стремление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независимым,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способность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абстрагировать,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сосредоточенность. Выявить творческий потенциал личности возможно, если ответить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вопросы,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выбрав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один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 предложенных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вариантов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а,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в.</w:t>
      </w:r>
    </w:p>
    <w:p w14:paraId="1DB05DA6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Вопросы:</w:t>
      </w:r>
    </w:p>
    <w:p w14:paraId="1205773C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108"/>
        </w:tabs>
        <w:autoSpaceDE w:val="0"/>
        <w:autoSpaceDN w:val="0"/>
        <w:spacing w:after="0"/>
        <w:ind w:firstLine="64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Считаете ли вы, что окружающий вас мир может быть улучшен: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а)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да;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б)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нет,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он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lastRenderedPageBreak/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достаточно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хорош;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в) да,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только кое 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чем.</w:t>
      </w:r>
    </w:p>
    <w:p w14:paraId="76BBE8AC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180"/>
        </w:tabs>
        <w:autoSpaceDE w:val="0"/>
        <w:autoSpaceDN w:val="0"/>
        <w:spacing w:after="0"/>
        <w:ind w:firstLine="631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Думаете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вы,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сами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можете</w:t>
      </w:r>
      <w:r w:rsidRPr="00DD3BB2">
        <w:rPr>
          <w:rFonts w:eastAsia="Times New Roman" w:cs="Times New Roman"/>
          <w:spacing w:val="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участвовать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значительных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изменениях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окружающего мира:</w:t>
      </w:r>
    </w:p>
    <w:p w14:paraId="21DA1150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большинстве случаев;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б)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нет;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в) да,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некоторых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случаях.</w:t>
      </w:r>
    </w:p>
    <w:p w14:paraId="45D6E33C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108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Считаете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некоторые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ваших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идей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принесли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значительный</w:t>
      </w:r>
      <w:r w:rsidRPr="00DD3BB2">
        <w:rPr>
          <w:rFonts w:eastAsia="Times New Roman" w:cs="Times New Roman"/>
          <w:spacing w:val="-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прогресс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сфере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деятельности,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которой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 работаете:</w:t>
      </w:r>
    </w:p>
    <w:p w14:paraId="5FD83EF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б)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 благоприятных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обстоятельствах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в)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лишь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некоторой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степени.</w:t>
      </w:r>
    </w:p>
    <w:p w14:paraId="05F4CFEB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058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Считаете</w:t>
      </w:r>
      <w:r w:rsidRPr="00DD3BB2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вы,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будущем</w:t>
      </w:r>
      <w:r w:rsidRPr="00DD3BB2">
        <w:rPr>
          <w:rFonts w:eastAsia="Times New Roman" w:cs="Times New Roman"/>
          <w:spacing w:val="1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будете</w:t>
      </w:r>
      <w:r w:rsidRPr="00DD3BB2">
        <w:rPr>
          <w:rFonts w:eastAsia="Times New Roman" w:cs="Times New Roman"/>
          <w:spacing w:val="1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играть</w:t>
      </w:r>
      <w:r w:rsidRPr="00DD3BB2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столь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важную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роль,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сможете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чтото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принципиально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изменить:</w:t>
      </w:r>
    </w:p>
    <w:p w14:paraId="1BD92EB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наверняка;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б)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маловероятно;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в)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важно.</w:t>
      </w:r>
    </w:p>
    <w:p w14:paraId="75E1A267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163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Когда</w:t>
      </w:r>
      <w:r w:rsidRPr="00DD3BB2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решаете</w:t>
      </w:r>
      <w:r w:rsidRPr="00DD3BB2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предпринять</w:t>
      </w:r>
      <w:r w:rsidRPr="00DD3BB2">
        <w:rPr>
          <w:rFonts w:eastAsia="Times New Roman" w:cs="Times New Roman"/>
          <w:spacing w:val="5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какое-то</w:t>
      </w:r>
      <w:r w:rsidRPr="00DD3BB2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действие,</w:t>
      </w:r>
      <w:r w:rsidRPr="00DD3BB2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думаете</w:t>
      </w:r>
      <w:r w:rsidRPr="00DD3BB2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вы,</w:t>
      </w:r>
      <w:r w:rsidRPr="00DD3BB2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осуществите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начинание: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а)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б)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часто думаете,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сумеете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в)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да,</w:t>
      </w:r>
      <w:r w:rsidRPr="00DD3BB2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часто.</w:t>
      </w:r>
    </w:p>
    <w:p w14:paraId="6C2042A6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Испытываете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желание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заняться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делом,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которое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абсолютно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знаете:</w:t>
      </w:r>
    </w:p>
    <w:p w14:paraId="2CA9D69D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</w:t>
      </w:r>
      <w:r w:rsidRPr="00DD3BB2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да,</w:t>
      </w:r>
      <w:r w:rsidRPr="00DD3BB2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неизвестное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вас</w:t>
      </w:r>
      <w:r w:rsidRPr="00DD3BB2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привлекает</w:t>
      </w:r>
      <w:r w:rsidRPr="00DD3BB2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б)</w:t>
      </w:r>
      <w:r w:rsidRPr="00DD3BB2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неизвестное</w:t>
      </w:r>
      <w:r w:rsidRPr="00DD3BB2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вас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интересует</w:t>
      </w:r>
      <w:r w:rsidRPr="00DD3BB2">
        <w:rPr>
          <w:rFonts w:eastAsia="Times New Roman" w:cs="Times New Roman"/>
          <w:spacing w:val="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в)</w:t>
      </w:r>
      <w:r w:rsidRPr="00DD3BB2">
        <w:rPr>
          <w:rFonts w:eastAsia="Times New Roman" w:cs="Times New Roman"/>
          <w:spacing w:val="1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зависит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характера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этого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дела.</w:t>
      </w:r>
    </w:p>
    <w:p w14:paraId="0A9B05B4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081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Вам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приходится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заниматься</w:t>
      </w:r>
      <w:r w:rsidRPr="00DD3BB2">
        <w:rPr>
          <w:rFonts w:eastAsia="Times New Roman" w:cs="Times New Roman"/>
          <w:spacing w:val="3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незнакомым</w:t>
      </w:r>
      <w:r w:rsidRPr="00DD3BB2">
        <w:rPr>
          <w:rFonts w:eastAsia="Times New Roman" w:cs="Times New Roman"/>
          <w:spacing w:val="3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делом.</w:t>
      </w:r>
      <w:r w:rsidRPr="00DD3BB2">
        <w:rPr>
          <w:rFonts w:eastAsia="Times New Roman" w:cs="Times New Roman"/>
          <w:spacing w:val="3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Испытываете</w:t>
      </w:r>
      <w:r w:rsidRPr="00DD3BB2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3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4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желание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добиться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совершенства:</w:t>
      </w:r>
    </w:p>
    <w:p w14:paraId="7836747F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ab/>
        <w:t>а) да; б)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удовлетворяетесь тем, чего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успели добиться; в) да, но только, если вам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нравится.</w:t>
      </w:r>
    </w:p>
    <w:p w14:paraId="5C202F7C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Если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дело,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которое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знаете,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нравится,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хотите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знать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все:</w:t>
      </w:r>
    </w:p>
    <w:p w14:paraId="59CA91E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 да б) нет, вы хотите научиться только самому основному в) нет, вы хотите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только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удовлетворить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любопытство.</w:t>
      </w:r>
    </w:p>
    <w:p w14:paraId="4B4CD776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Когда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терпите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неудачу,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то:</w:t>
      </w:r>
    </w:p>
    <w:p w14:paraId="5DF2A3B4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 какое-то время упорствуете, вопреки здравому смыслу б) махнете рукой на эту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затею, как понимаете, что она нереальна в) продолжать делать свое дело, даже, когда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становится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очевидно,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препятствия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непреодолимы.</w:t>
      </w:r>
    </w:p>
    <w:p w14:paraId="407F286D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По-вашему,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профессию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надо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выбрать,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исходя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из:</w:t>
      </w:r>
    </w:p>
    <w:p w14:paraId="693EB6F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своих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возможностей,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дальнейших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перспектив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для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себя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б)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стабильности,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значимости, нужности профессии, потребности в ней в) преимуществ, которые она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обеспечит.</w:t>
      </w:r>
    </w:p>
    <w:p w14:paraId="25FED623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194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Путешествуя, могли бы вы легко ориентироваться на маршруте, по которому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уже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прошли:</w:t>
      </w:r>
    </w:p>
    <w:p w14:paraId="3C69C878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 да б) нет, боитесь сбиться с пути в) да, но только там, где местность вам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понравилась.</w:t>
      </w:r>
    </w:p>
    <w:p w14:paraId="413C6F92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297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Сразу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после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какой-то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беседы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сможете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вспомнить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говорилось:</w:t>
      </w:r>
    </w:p>
    <w:p w14:paraId="469114EC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 да, без труда б) всего вспомнить не можете в) запоминаете только, что вас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интересует.</w:t>
      </w:r>
    </w:p>
    <w:p w14:paraId="46DC7641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197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Когда вы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слышите слово на незнакомом вам языке,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 можете повторить его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слогам,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без ошибок,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даже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зная его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значения:</w:t>
      </w:r>
    </w:p>
    <w:p w14:paraId="12B1714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 да, без затруднений б) да, если это слово легко запомнить в) повторите, но 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совсем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правильно.</w:t>
      </w:r>
    </w:p>
    <w:p w14:paraId="3C52BC0E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185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 свободное время вы предпочитаете: а) оставаться наедине, поразмыслить б)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находиться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 компании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в)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безразлично,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будете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один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или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компании.</w:t>
      </w:r>
    </w:p>
    <w:p w14:paraId="4D053F13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175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Вы занимаетесь каким-то делом. Решаете прекратить это занятие только тогда,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когда:</w:t>
      </w:r>
    </w:p>
    <w:p w14:paraId="5D519B82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 дело закончено и кажется вам отлично выполненным б) вы более или менее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довольны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в)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еще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удалось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сделать.</w:t>
      </w:r>
    </w:p>
    <w:p w14:paraId="1EC7C1BD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Когдавыодин а) любите мечтать о каких-то даже, может быть, абстрактных вещах б) любой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ценой пытаетесь найти себе конкретное занятие в) иногда любите помечтать, но 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вещах, которые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связаны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вашей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работой.</w:t>
      </w:r>
    </w:p>
    <w:p w14:paraId="70603EA2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Когда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какая-то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идея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захватывает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вас,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станете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думать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ней:</w:t>
      </w:r>
    </w:p>
    <w:p w14:paraId="374FB7ED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а) независимо от того, где и с кем вы находитесь б) вы можете делать это только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наедине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lastRenderedPageBreak/>
        <w:t>в)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только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там,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где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будет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слишком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шумно.</w:t>
      </w:r>
    </w:p>
    <w:p w14:paraId="084FC84E" w14:textId="77777777" w:rsidR="00DD3BB2" w:rsidRPr="00DD3BB2" w:rsidRDefault="00DD3BB2" w:rsidP="00DD3BB2">
      <w:pPr>
        <w:widowControl w:val="0"/>
        <w:numPr>
          <w:ilvl w:val="1"/>
          <w:numId w:val="15"/>
        </w:numPr>
        <w:tabs>
          <w:tab w:val="left" w:pos="1252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Когда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отстаиваете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какую-то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идею: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а)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можете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отказаться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если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выслушаете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убедительные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аргументы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оппонентов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б)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останетесь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своем мнении,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аргументы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выслушали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в)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измените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мнение,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если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сопротивление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окажется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слишком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сильным.</w:t>
      </w:r>
    </w:p>
    <w:p w14:paraId="77C41D9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Обработка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полученной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информации: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необходимо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подсчитать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очки,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набрал опрашиваемый, таким образом: За ответ «а» - 3 очка, За ответ «б» - 1 очка, За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ответ «в» - 2 очка. Вопросы 1,6,7,8 определяют границы любознательности; вопросы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2,3,4,5 – веру в себя; вопросы 9 и 15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 постоянство; вопросы 12 и 13</w:t>
      </w:r>
      <w:r w:rsidRPr="00DD3BB2">
        <w:rPr>
          <w:rFonts w:eastAsia="Times New Roman" w:cs="Times New Roman"/>
          <w:spacing w:val="6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 слуховую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память; вопрос 11 – зрительную память; вопрос 14 – стремление быть независимым;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вопросы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16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17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способность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абстрагироваться;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вопрос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18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степень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сосредоточенности.</w:t>
      </w:r>
    </w:p>
    <w:p w14:paraId="39AF3D96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Общая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сумма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набранных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очков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показывает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уровень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творческого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потенциала:</w:t>
      </w:r>
    </w:p>
    <w:p w14:paraId="12DA6B5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 xml:space="preserve">49 и более очков. </w:t>
      </w:r>
      <w:r w:rsidRPr="00DD3BB2">
        <w:rPr>
          <w:rFonts w:eastAsia="Times New Roman" w:cs="Times New Roman"/>
          <w:sz w:val="24"/>
          <w:szCs w:val="24"/>
        </w:rPr>
        <w:t>В вас заложен значительный творческий потенциал, который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представляет вам богатый выбор творческих возможностей. Если вы на деле сможете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применить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ваши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способности,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доступны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самые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разнообразные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формы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творчества.</w:t>
      </w:r>
    </w:p>
    <w:p w14:paraId="60551696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От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24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до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48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sz w:val="24"/>
          <w:szCs w:val="24"/>
        </w:rPr>
        <w:t>очков.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вас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вполне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нормальный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творческий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потенциал.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обладаете теми качествами, которые позволяют вам творить, но у вас есть и проблемы,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которые тормозят процесс творчества. Во всяком случае, ваш потенциал позволит вам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творчески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проявить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себя,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если вы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этого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пожелаете.</w:t>
      </w:r>
    </w:p>
    <w:p w14:paraId="3B506FD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 xml:space="preserve">23 и менее очков. </w:t>
      </w:r>
      <w:r w:rsidRPr="00DD3BB2">
        <w:rPr>
          <w:rFonts w:eastAsia="Times New Roman" w:cs="Times New Roman"/>
          <w:sz w:val="24"/>
          <w:szCs w:val="24"/>
        </w:rPr>
        <w:t>Ваш творческий потенциал, увы, невелик. Но, может быть, вы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просто недооцениваете себя, свои способности? Отсутствие веры в свои силы может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привести вас к мысли, что вы вообще не способны к творчеству. Избавьтесь от этого 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таким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образом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решите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проблему.</w:t>
      </w:r>
    </w:p>
    <w:p w14:paraId="17DFE59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6.</w:t>
      </w:r>
      <w:r w:rsidRPr="00DD3BB2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Методика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для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изучения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социализированности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личности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(Методика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Рожкова)</w:t>
      </w:r>
    </w:p>
    <w:p w14:paraId="0377EB8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b/>
          <w:spacing w:val="1"/>
          <w:sz w:val="24"/>
          <w:szCs w:val="24"/>
        </w:rPr>
      </w:pPr>
    </w:p>
    <w:p w14:paraId="2A93AF27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Цель: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выявить</w:t>
      </w:r>
      <w:r w:rsidRPr="00DD3BB2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уровень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социальной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адаптированности,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активности,</w:t>
      </w:r>
      <w:r w:rsidRPr="00DD3BB2">
        <w:rPr>
          <w:rFonts w:eastAsia="Times New Roman" w:cs="Times New Roman"/>
          <w:spacing w:val="1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автономности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нравственной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воспитанности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отдыхающих.</w:t>
      </w:r>
    </w:p>
    <w:p w14:paraId="7EB3307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Ход</w:t>
      </w:r>
      <w:r w:rsidRPr="00DD3BB2">
        <w:rPr>
          <w:rFonts w:eastAsia="Times New Roman" w:cs="Times New Roman"/>
          <w:spacing w:val="4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проведения.</w:t>
      </w:r>
      <w:r w:rsidRPr="00DD3BB2">
        <w:rPr>
          <w:rFonts w:eastAsia="Times New Roman" w:cs="Times New Roman"/>
          <w:spacing w:val="4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Предлагается</w:t>
      </w:r>
      <w:r w:rsidRPr="00DD3BB2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прочитать</w:t>
      </w:r>
      <w:r w:rsidRPr="00DD3BB2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(прослушать)</w:t>
      </w:r>
      <w:r w:rsidRPr="00DD3BB2">
        <w:rPr>
          <w:rFonts w:eastAsia="Times New Roman" w:cs="Times New Roman"/>
          <w:spacing w:val="4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20</w:t>
      </w:r>
      <w:r w:rsidRPr="00DD3BB2">
        <w:rPr>
          <w:rFonts w:eastAsia="Times New Roman" w:cs="Times New Roman"/>
          <w:spacing w:val="4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суждений</w:t>
      </w:r>
      <w:r w:rsidRPr="00DD3BB2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4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оценить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степень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своего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согласия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их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содержанием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следующей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шкале:</w:t>
      </w:r>
    </w:p>
    <w:p w14:paraId="3B5792D6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4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всегда;</w:t>
      </w:r>
    </w:p>
    <w:p w14:paraId="29A8DF67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3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почти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всегда;</w:t>
      </w:r>
    </w:p>
    <w:p w14:paraId="4E8F4D1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2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иногда;</w:t>
      </w:r>
    </w:p>
    <w:p w14:paraId="6A8CF03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1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очень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редко;</w:t>
      </w:r>
    </w:p>
    <w:p w14:paraId="3BE8B37E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0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никогда.</w:t>
      </w:r>
    </w:p>
    <w:p w14:paraId="693ABB1E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Стараюсь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слушаться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всем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своих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педагогов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родителей.</w:t>
      </w:r>
    </w:p>
    <w:p w14:paraId="0D295FA5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Считаю,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всегда надо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чем-то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отличаться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других.</w:t>
      </w:r>
    </w:p>
    <w:p w14:paraId="0746E615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взялся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добиваюсь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успеха.</w:t>
      </w:r>
    </w:p>
    <w:p w14:paraId="45F55C64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умею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прощать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людей.</w:t>
      </w:r>
    </w:p>
    <w:p w14:paraId="70E63AF9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стремлюсь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поступать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же, как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 мои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товарищи.</w:t>
      </w:r>
    </w:p>
    <w:p w14:paraId="4B7149B5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108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Мне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хочется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быть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впереди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других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любом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деле.</w:t>
      </w:r>
    </w:p>
    <w:p w14:paraId="54258A48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становлюсь упрямым,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когда уверен,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прав.</w:t>
      </w:r>
    </w:p>
    <w:p w14:paraId="3F36CAB7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Считаю,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делать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людям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добро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главное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жизни.</w:t>
      </w:r>
    </w:p>
    <w:p w14:paraId="340BB129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043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Стараюсь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поступать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так,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чтобы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меня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хвалили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окружающие.</w:t>
      </w:r>
    </w:p>
    <w:p w14:paraId="3F985433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Общаясь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товарищами,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отстаиваю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мнение.</w:t>
      </w:r>
    </w:p>
    <w:p w14:paraId="51E30E5B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Если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что-то задумал,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 обязательно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сделаю.</w:t>
      </w:r>
    </w:p>
    <w:p w14:paraId="0EAA8D22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Мне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нравится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помогать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другим.</w:t>
      </w:r>
    </w:p>
    <w:p w14:paraId="3FF4FD2F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Мне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хочется, чтобы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мной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 дружили.</w:t>
      </w:r>
    </w:p>
    <w:p w14:paraId="34A1D7E1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Если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нравятся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люди,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буду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ними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общаться.</w:t>
      </w:r>
    </w:p>
    <w:p w14:paraId="3FE3AA7B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Стремлюсь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всегда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побеждать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выигрывать</w:t>
      </w:r>
    </w:p>
    <w:p w14:paraId="1C0FFF10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Переживаю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неприятности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других,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как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свои</w:t>
      </w:r>
    </w:p>
    <w:p w14:paraId="2CB8BC24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Стремлюсь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ссориться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товарищами</w:t>
      </w:r>
    </w:p>
    <w:p w14:paraId="461674D0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228"/>
        </w:tabs>
        <w:autoSpaceDE w:val="0"/>
        <w:autoSpaceDN w:val="0"/>
        <w:spacing w:after="0"/>
        <w:ind w:firstLine="566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lastRenderedPageBreak/>
        <w:t>Стараюсь</w:t>
      </w:r>
      <w:r w:rsidRPr="00DD3BB2">
        <w:rPr>
          <w:rFonts w:eastAsia="Times New Roman" w:cs="Times New Roman"/>
          <w:spacing w:val="5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доказать</w:t>
      </w:r>
      <w:r w:rsidRPr="00DD3BB2">
        <w:rPr>
          <w:rFonts w:eastAsia="Times New Roman" w:cs="Times New Roman"/>
          <w:spacing w:val="5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свою</w:t>
      </w:r>
      <w:r w:rsidRPr="00DD3BB2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правоту,</w:t>
      </w:r>
      <w:r w:rsidRPr="00DD3BB2">
        <w:rPr>
          <w:rFonts w:eastAsia="Times New Roman" w:cs="Times New Roman"/>
          <w:spacing w:val="5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даже</w:t>
      </w:r>
      <w:r w:rsidRPr="00DD3BB2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если</w:t>
      </w:r>
      <w:r w:rsidRPr="00DD3BB2">
        <w:rPr>
          <w:rFonts w:eastAsia="Times New Roman" w:cs="Times New Roman"/>
          <w:spacing w:val="5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моим</w:t>
      </w:r>
      <w:r w:rsidRPr="00DD3BB2">
        <w:rPr>
          <w:rFonts w:eastAsia="Times New Roman" w:cs="Times New Roman"/>
          <w:spacing w:val="5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мнением</w:t>
      </w:r>
      <w:r w:rsidRPr="00DD3BB2">
        <w:rPr>
          <w:rFonts w:eastAsia="Times New Roman" w:cs="Times New Roman"/>
          <w:spacing w:val="5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согласны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окружающие</w:t>
      </w:r>
    </w:p>
    <w:p w14:paraId="668C3131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Если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берусь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дело,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обязательно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доведу</w:t>
      </w:r>
      <w:r w:rsidRPr="00DD3BB2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его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конца.</w:t>
      </w:r>
    </w:p>
    <w:p w14:paraId="2B4818A4" w14:textId="77777777" w:rsidR="00DD3BB2" w:rsidRPr="00DD3BB2" w:rsidRDefault="00DD3BB2" w:rsidP="00DD3BB2">
      <w:pPr>
        <w:widowControl w:val="0"/>
        <w:numPr>
          <w:ilvl w:val="0"/>
          <w:numId w:val="12"/>
        </w:numPr>
        <w:tabs>
          <w:tab w:val="left" w:pos="1173"/>
        </w:tabs>
        <w:autoSpaceDE w:val="0"/>
        <w:autoSpaceDN w:val="0"/>
        <w:spacing w:after="0"/>
        <w:ind w:hanging="39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Стараюсь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защищать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тех,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кого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обижают.</w:t>
      </w:r>
    </w:p>
    <w:p w14:paraId="07E61E61" w14:textId="77777777" w:rsidR="00DD3BB2" w:rsidRPr="00DD3BB2" w:rsidRDefault="00DD3BB2" w:rsidP="00DD3BB2">
      <w:pPr>
        <w:widowControl w:val="0"/>
        <w:tabs>
          <w:tab w:val="left" w:pos="2333"/>
          <w:tab w:val="left" w:pos="4058"/>
          <w:tab w:val="left" w:pos="5290"/>
          <w:tab w:val="left" w:pos="6398"/>
          <w:tab w:val="left" w:pos="7965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b/>
          <w:sz w:val="24"/>
          <w:szCs w:val="24"/>
        </w:rPr>
        <w:t>Обработка</w:t>
      </w:r>
      <w:r w:rsidRPr="00DD3BB2">
        <w:rPr>
          <w:rFonts w:eastAsia="Times New Roman" w:cs="Times New Roman"/>
          <w:b/>
          <w:sz w:val="24"/>
          <w:szCs w:val="24"/>
        </w:rPr>
        <w:tab/>
        <w:t>полученных</w:t>
      </w:r>
      <w:r w:rsidRPr="00DD3BB2">
        <w:rPr>
          <w:rFonts w:eastAsia="Times New Roman" w:cs="Times New Roman"/>
          <w:b/>
          <w:sz w:val="24"/>
          <w:szCs w:val="24"/>
        </w:rPr>
        <w:tab/>
        <w:t>данных</w:t>
      </w:r>
      <w:r w:rsidRPr="00DD3BB2">
        <w:rPr>
          <w:rFonts w:eastAsia="Times New Roman" w:cs="Times New Roman"/>
          <w:sz w:val="24"/>
          <w:szCs w:val="24"/>
        </w:rPr>
        <w:t>.</w:t>
      </w:r>
      <w:r w:rsidRPr="00DD3BB2">
        <w:rPr>
          <w:rFonts w:eastAsia="Times New Roman" w:cs="Times New Roman"/>
          <w:sz w:val="24"/>
          <w:szCs w:val="24"/>
        </w:rPr>
        <w:tab/>
        <w:t>Оценку</w:t>
      </w:r>
      <w:r w:rsidRPr="00DD3BB2">
        <w:rPr>
          <w:rFonts w:eastAsia="Times New Roman" w:cs="Times New Roman"/>
          <w:sz w:val="24"/>
          <w:szCs w:val="24"/>
        </w:rPr>
        <w:tab/>
        <w:t>социальной</w:t>
      </w:r>
      <w:r w:rsidRPr="00DD3BB2">
        <w:rPr>
          <w:rFonts w:eastAsia="Times New Roman" w:cs="Times New Roman"/>
          <w:sz w:val="24"/>
          <w:szCs w:val="24"/>
        </w:rPr>
        <w:tab/>
      </w:r>
      <w:r w:rsidRPr="00DD3BB2">
        <w:rPr>
          <w:rFonts w:eastAsia="Times New Roman" w:cs="Times New Roman"/>
          <w:spacing w:val="-1"/>
          <w:sz w:val="24"/>
          <w:szCs w:val="24"/>
        </w:rPr>
        <w:t>адаптированности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получают</w:t>
      </w:r>
      <w:r w:rsidRPr="00DD3BB2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сложении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всех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оценок</w:t>
      </w:r>
      <w:r w:rsidRPr="00DD3BB2">
        <w:rPr>
          <w:rFonts w:eastAsia="Times New Roman" w:cs="Times New Roman"/>
          <w:spacing w:val="2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первой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строчки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делении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этой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суммы</w:t>
      </w:r>
      <w:r w:rsidRPr="00DD3BB2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пять.</w:t>
      </w:r>
    </w:p>
    <w:p w14:paraId="222817B4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Оценка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автономности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высчитывается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основе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аналогичных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операций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второй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строчкой.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Оценка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социальной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активности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третьей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строчкой</w:t>
      </w:r>
      <w:r w:rsidRPr="00DD3BB2">
        <w:rPr>
          <w:rFonts w:eastAsia="Times New Roman" w:cs="Times New Roman"/>
          <w:spacing w:val="6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Оценка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приверженности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подростков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гуманистическим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нормам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жизнедеятельности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(нравственности)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четвертой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строчкой.</w:t>
      </w:r>
    </w:p>
    <w:p w14:paraId="77220B2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Коэффициент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больше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3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высокая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степень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социализированности.</w:t>
      </w:r>
    </w:p>
    <w:p w14:paraId="70131BA1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Коэффициент</w:t>
      </w:r>
      <w:r w:rsidRPr="00DD3BB2">
        <w:rPr>
          <w:rFonts w:eastAsia="Times New Roman" w:cs="Times New Roman"/>
          <w:spacing w:val="2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больше</w:t>
      </w:r>
      <w:r w:rsidRPr="00DD3BB2">
        <w:rPr>
          <w:rFonts w:eastAsia="Times New Roman" w:cs="Times New Roman"/>
          <w:spacing w:val="2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2,</w:t>
      </w:r>
      <w:r w:rsidRPr="00DD3BB2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</w:t>
      </w:r>
      <w:r w:rsidRPr="00DD3BB2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меньше</w:t>
      </w:r>
      <w:r w:rsidRPr="00DD3BB2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трех</w:t>
      </w:r>
      <w:r w:rsidRPr="00DD3BB2">
        <w:rPr>
          <w:rFonts w:eastAsia="Times New Roman" w:cs="Times New Roman"/>
          <w:spacing w:val="2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</w:t>
      </w:r>
      <w:r w:rsidRPr="00DD3BB2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средняя</w:t>
      </w:r>
      <w:r w:rsidRPr="00DD3BB2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степени</w:t>
      </w:r>
      <w:r w:rsidRPr="00DD3BB2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развития</w:t>
      </w:r>
      <w:r w:rsidRPr="00DD3BB2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социальных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качеств.</w:t>
      </w:r>
    </w:p>
    <w:p w14:paraId="2817D38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Коэффициент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меньше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-низкий</w:t>
      </w:r>
      <w:r w:rsidRPr="00DD3BB2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уровень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социальной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адаптированности</w:t>
      </w:r>
    </w:p>
    <w:p w14:paraId="351A5BAD" w14:textId="77777777" w:rsidR="00DD3BB2" w:rsidRPr="00DD3BB2" w:rsidRDefault="00DD3BB2" w:rsidP="00DD3BB2">
      <w:pPr>
        <w:widowControl w:val="0"/>
        <w:tabs>
          <w:tab w:val="left" w:pos="1210"/>
        </w:tabs>
        <w:autoSpaceDE w:val="0"/>
        <w:autoSpaceDN w:val="0"/>
        <w:spacing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DD3BB2">
        <w:rPr>
          <w:rFonts w:eastAsia="Times New Roman" w:cs="Times New Roman"/>
          <w:b/>
          <w:bCs/>
          <w:sz w:val="24"/>
          <w:szCs w:val="24"/>
        </w:rPr>
        <w:t>7.</w:t>
      </w:r>
      <w:r w:rsidRPr="00DD3BB2">
        <w:rPr>
          <w:rFonts w:eastAsia="Times New Roman" w:cs="Times New Roman"/>
          <w:b/>
          <w:bCs/>
          <w:sz w:val="24"/>
          <w:szCs w:val="24"/>
        </w:rPr>
        <w:tab/>
        <w:t>Диагностика</w:t>
      </w:r>
      <w:r w:rsidRPr="00DD3BB2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«ВЫБОР»</w:t>
      </w:r>
      <w:r w:rsidRPr="00DD3BB2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(степень</w:t>
      </w:r>
      <w:r w:rsidRPr="00DD3BB2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удовлетворённости</w:t>
      </w:r>
      <w:r w:rsidRPr="00DD3BB2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пребывания</w:t>
      </w:r>
      <w:r w:rsidRPr="00DD3BB2">
        <w:rPr>
          <w:rFonts w:eastAsia="Times New Roman" w:cs="Times New Roman"/>
          <w:b/>
          <w:bCs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детей</w:t>
      </w:r>
      <w:r w:rsidRPr="00DD3BB2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в</w:t>
      </w:r>
      <w:r w:rsidRPr="00DD3BB2">
        <w:rPr>
          <w:rFonts w:eastAsia="Times New Roman" w:cs="Times New Roman"/>
          <w:b/>
          <w:bCs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школьном</w:t>
      </w:r>
      <w:r w:rsidRPr="00DD3BB2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b/>
          <w:bCs/>
          <w:sz w:val="24"/>
          <w:szCs w:val="24"/>
        </w:rPr>
        <w:t>лагере)</w:t>
      </w:r>
    </w:p>
    <w:p w14:paraId="4F3BC4D4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Прочитайте</w:t>
      </w:r>
      <w:r w:rsidRPr="00DD3BB2">
        <w:rPr>
          <w:rFonts w:eastAsia="Times New Roman" w:cs="Times New Roman"/>
          <w:spacing w:val="3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утверждение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оцените</w:t>
      </w:r>
      <w:r w:rsidRPr="00DD3BB2">
        <w:rPr>
          <w:rFonts w:eastAsia="Times New Roman" w:cs="Times New Roman"/>
          <w:spacing w:val="3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степень</w:t>
      </w:r>
      <w:r w:rsidRPr="00DD3BB2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согласия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</w:t>
      </w:r>
      <w:r w:rsidRPr="00DD3BB2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их</w:t>
      </w:r>
      <w:r w:rsidRPr="00DD3BB2">
        <w:rPr>
          <w:rFonts w:eastAsia="Times New Roman" w:cs="Times New Roman"/>
          <w:spacing w:val="3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содержанием</w:t>
      </w:r>
      <w:r w:rsidRPr="00DD3BB2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следующей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шкале:</w:t>
      </w:r>
    </w:p>
    <w:p w14:paraId="42FACFB5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4 – совершенно согласен;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3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согласен;</w:t>
      </w:r>
    </w:p>
    <w:p w14:paraId="2AFF32AA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2</w:t>
      </w:r>
      <w:r w:rsidRPr="00DD3BB2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трудно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сказать;</w:t>
      </w:r>
    </w:p>
    <w:p w14:paraId="1B476A6B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1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согласен;</w:t>
      </w:r>
    </w:p>
    <w:p w14:paraId="1DCA495D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0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–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совершенно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согласен.</w:t>
      </w:r>
    </w:p>
    <w:p w14:paraId="746D3AFD" w14:textId="77777777" w:rsidR="00DD3BB2" w:rsidRPr="00DD3BB2" w:rsidRDefault="00DD3BB2" w:rsidP="00DD3BB2">
      <w:pPr>
        <w:widowControl w:val="0"/>
        <w:numPr>
          <w:ilvl w:val="0"/>
          <w:numId w:val="11"/>
        </w:numPr>
        <w:tabs>
          <w:tab w:val="left" w:pos="477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жду</w:t>
      </w:r>
      <w:r w:rsidRPr="00DD3BB2">
        <w:rPr>
          <w:rFonts w:eastAsia="Times New Roman" w:cs="Times New Roman"/>
          <w:spacing w:val="-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наступление нового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дня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лагере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 радостью.</w:t>
      </w:r>
    </w:p>
    <w:p w14:paraId="1D7D03AF" w14:textId="77777777" w:rsidR="00DD3BB2" w:rsidRPr="00DD3BB2" w:rsidRDefault="00DD3BB2" w:rsidP="00DD3BB2">
      <w:pPr>
        <w:widowControl w:val="0"/>
        <w:numPr>
          <w:ilvl w:val="0"/>
          <w:numId w:val="11"/>
        </w:numPr>
        <w:tabs>
          <w:tab w:val="left" w:pos="477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детском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лагере</w:t>
      </w:r>
      <w:r w:rsidRPr="00DD3BB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меня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обычно хорошее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настроение.</w:t>
      </w:r>
    </w:p>
    <w:p w14:paraId="60030925" w14:textId="77777777" w:rsidR="00DD3BB2" w:rsidRPr="00DD3BB2" w:rsidRDefault="00DD3BB2" w:rsidP="00DD3BB2">
      <w:pPr>
        <w:widowControl w:val="0"/>
        <w:numPr>
          <w:ilvl w:val="0"/>
          <w:numId w:val="11"/>
        </w:numPr>
        <w:tabs>
          <w:tab w:val="left" w:pos="477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нас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хорошие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воспитатели.</w:t>
      </w:r>
    </w:p>
    <w:p w14:paraId="6F82AF99" w14:textId="77777777" w:rsidR="00DD3BB2" w:rsidRPr="00DD3BB2" w:rsidRDefault="00DD3BB2" w:rsidP="00DD3BB2">
      <w:pPr>
        <w:widowControl w:val="0"/>
        <w:numPr>
          <w:ilvl w:val="0"/>
          <w:numId w:val="11"/>
        </w:numPr>
        <w:tabs>
          <w:tab w:val="left" w:pos="484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Ко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всем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взрослым</w:t>
      </w:r>
      <w:r w:rsidRPr="00DD3BB2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нашем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лагере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можно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обратиться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советом</w:t>
      </w:r>
      <w:r w:rsidRPr="00DD3BB2">
        <w:rPr>
          <w:rFonts w:eastAsia="Times New Roman" w:cs="Times New Roman"/>
          <w:spacing w:val="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и</w:t>
      </w:r>
      <w:r w:rsidRPr="00DD3BB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помощью</w:t>
      </w:r>
      <w:r w:rsidRPr="00DD3BB2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любое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время.</w:t>
      </w:r>
    </w:p>
    <w:p w14:paraId="039774A6" w14:textId="77777777" w:rsidR="00DD3BB2" w:rsidRPr="00DD3BB2" w:rsidRDefault="00DD3BB2" w:rsidP="00DD3BB2">
      <w:pPr>
        <w:widowControl w:val="0"/>
        <w:numPr>
          <w:ilvl w:val="0"/>
          <w:numId w:val="11"/>
        </w:numPr>
        <w:tabs>
          <w:tab w:val="left" w:pos="477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меня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есть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любимый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взрослый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нашем лагере.</w:t>
      </w:r>
    </w:p>
    <w:p w14:paraId="6462C5B7" w14:textId="77777777" w:rsidR="00DD3BB2" w:rsidRPr="00DD3BB2" w:rsidRDefault="00DD3BB2" w:rsidP="00DD3BB2">
      <w:pPr>
        <w:widowControl w:val="0"/>
        <w:numPr>
          <w:ilvl w:val="0"/>
          <w:numId w:val="11"/>
        </w:numPr>
        <w:tabs>
          <w:tab w:val="left" w:pos="477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отряде я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всегда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могу</w:t>
      </w:r>
      <w:r w:rsidRPr="00DD3BB2">
        <w:rPr>
          <w:rFonts w:eastAsia="Times New Roman" w:cs="Times New Roman"/>
          <w:spacing w:val="-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свободно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высказывать</w:t>
      </w:r>
      <w:r w:rsidRPr="00DD3BB2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своё мнение.</w:t>
      </w:r>
    </w:p>
    <w:p w14:paraId="3C47ED46" w14:textId="77777777" w:rsidR="00DD3BB2" w:rsidRPr="00DD3BB2" w:rsidRDefault="00DD3BB2" w:rsidP="00DD3BB2">
      <w:pPr>
        <w:widowControl w:val="0"/>
        <w:numPr>
          <w:ilvl w:val="0"/>
          <w:numId w:val="11"/>
        </w:numPr>
        <w:tabs>
          <w:tab w:val="left" w:pos="477"/>
        </w:tabs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меня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есть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любимые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занятия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нашем</w:t>
      </w:r>
      <w:r w:rsidRPr="00DD3BB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лагере.</w:t>
      </w:r>
    </w:p>
    <w:p w14:paraId="2E667092" w14:textId="77777777" w:rsidR="00DD3BB2" w:rsidRPr="00DD3BB2" w:rsidRDefault="00DD3BB2" w:rsidP="00DD3BB2">
      <w:pPr>
        <w:widowControl w:val="0"/>
        <w:numPr>
          <w:ilvl w:val="0"/>
          <w:numId w:val="11"/>
        </w:numPr>
        <w:tabs>
          <w:tab w:val="left" w:pos="477"/>
        </w:tabs>
        <w:autoSpaceDE w:val="0"/>
        <w:autoSpaceDN w:val="0"/>
        <w:spacing w:after="0"/>
        <w:ind w:hanging="567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Когда смена закончится, я буду скучать по нашему лагерю.</w:t>
      </w:r>
      <w:r w:rsidRPr="00DD3BB2">
        <w:rPr>
          <w:rFonts w:eastAsia="Times New Roman" w:cs="Times New Roman"/>
          <w:spacing w:val="-6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Обработка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полученных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данных.</w:t>
      </w:r>
    </w:p>
    <w:p w14:paraId="2AF95839" w14:textId="77777777" w:rsidR="00DD3BB2" w:rsidRPr="00DD3BB2" w:rsidRDefault="00DD3BB2" w:rsidP="00DD3BB2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  <w:r w:rsidRPr="00DD3BB2">
        <w:rPr>
          <w:rFonts w:eastAsia="Times New Roman" w:cs="Times New Roman"/>
          <w:sz w:val="24"/>
          <w:szCs w:val="24"/>
        </w:rPr>
        <w:t>Показателем</w:t>
      </w:r>
      <w:r w:rsidRPr="00DD3BB2">
        <w:rPr>
          <w:rFonts w:eastAsia="Times New Roman" w:cs="Times New Roman"/>
          <w:spacing w:val="6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удовлетворённости</w:t>
      </w:r>
      <w:r w:rsidRPr="00DD3BB2">
        <w:rPr>
          <w:rFonts w:eastAsia="Times New Roman" w:cs="Times New Roman"/>
          <w:spacing w:val="57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детей</w:t>
      </w:r>
      <w:r w:rsidRPr="00DD3BB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(У)</w:t>
      </w:r>
      <w:r w:rsidRPr="00DD3BB2">
        <w:rPr>
          <w:rFonts w:eastAsia="Times New Roman" w:cs="Times New Roman"/>
          <w:spacing w:val="5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является</w:t>
      </w:r>
      <w:r w:rsidRPr="00DD3BB2">
        <w:rPr>
          <w:rFonts w:eastAsia="Times New Roman" w:cs="Times New Roman"/>
          <w:spacing w:val="5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частное</w:t>
      </w:r>
      <w:r w:rsidRPr="00DD3BB2">
        <w:rPr>
          <w:rFonts w:eastAsia="Times New Roman" w:cs="Times New Roman"/>
          <w:spacing w:val="55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</w:t>
      </w:r>
      <w:r w:rsidRPr="00DD3BB2">
        <w:rPr>
          <w:rFonts w:eastAsia="Times New Roman" w:cs="Times New Roman"/>
          <w:spacing w:val="56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деления</w:t>
      </w:r>
      <w:r w:rsidRPr="00DD3BB2">
        <w:rPr>
          <w:rFonts w:eastAsia="Times New Roman" w:cs="Times New Roman"/>
          <w:spacing w:val="5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общей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суммы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баллов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всех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ответов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на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общее количество</w:t>
      </w:r>
      <w:r w:rsidRPr="00DD3BB2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ответов.</w:t>
      </w:r>
    </w:p>
    <w:p w14:paraId="73B4083E" w14:textId="3ABA4B9D" w:rsidR="00F12C76" w:rsidRDefault="00DD3BB2" w:rsidP="00DD3BB2">
      <w:pPr>
        <w:spacing w:after="0"/>
        <w:ind w:firstLine="709"/>
      </w:pPr>
      <w:r w:rsidRPr="00DD3BB2">
        <w:rPr>
          <w:rFonts w:eastAsia="Times New Roman" w:cs="Times New Roman"/>
          <w:sz w:val="24"/>
          <w:szCs w:val="24"/>
        </w:rPr>
        <w:t>У = общая сумма баллов / общее количество ответов. Если У больше 3, то можно</w:t>
      </w:r>
      <w:r w:rsidRPr="00DD3BB2">
        <w:rPr>
          <w:rFonts w:eastAsia="Times New Roman" w:cs="Times New Roman"/>
          <w:spacing w:val="-6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констатировать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высокую</w:t>
      </w:r>
      <w:r w:rsidRPr="00DD3BB2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степень</w:t>
      </w:r>
      <w:r w:rsidRPr="00DD3BB2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удовлетворённости,</w:t>
      </w:r>
      <w:r w:rsidRPr="00DD3BB2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если</w:t>
      </w:r>
      <w:r w:rsidRPr="00DD3BB2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же</w:t>
      </w:r>
      <w:r w:rsidRPr="00DD3BB2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У</w:t>
      </w:r>
      <w:r w:rsidRPr="00DD3BB2">
        <w:rPr>
          <w:rFonts w:eastAsia="Times New Roman" w:cs="Times New Roman"/>
          <w:spacing w:val="18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больше</w:t>
      </w:r>
      <w:r w:rsidRPr="00DD3BB2">
        <w:rPr>
          <w:rFonts w:eastAsia="Times New Roman" w:cs="Times New Roman"/>
          <w:spacing w:val="21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2,</w:t>
      </w:r>
      <w:r w:rsidRPr="00DD3BB2">
        <w:rPr>
          <w:rFonts w:eastAsia="Times New Roman" w:cs="Times New Roman"/>
          <w:spacing w:val="19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но</w:t>
      </w:r>
      <w:r w:rsidRPr="00DD3BB2">
        <w:rPr>
          <w:rFonts w:eastAsia="Times New Roman" w:cs="Times New Roman"/>
          <w:spacing w:val="2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меньше3, то это свидетельствует о средней и низкой степени удовлетворённости детей жизнью в</w:t>
      </w:r>
      <w:r w:rsidRPr="00DD3BB2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D3BB2">
        <w:rPr>
          <w:rFonts w:eastAsia="Times New Roman" w:cs="Times New Roman"/>
          <w:sz w:val="24"/>
          <w:szCs w:val="24"/>
        </w:rPr>
        <w:t>лагере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2BCEF" w14:textId="77777777" w:rsidR="00725CBE" w:rsidRDefault="00725CBE">
      <w:pPr>
        <w:spacing w:after="0"/>
      </w:pPr>
      <w:r>
        <w:separator/>
      </w:r>
    </w:p>
  </w:endnote>
  <w:endnote w:type="continuationSeparator" w:id="0">
    <w:p w14:paraId="645CE6C5" w14:textId="77777777" w:rsidR="00725CBE" w:rsidRDefault="00725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527E9" w14:textId="23E79476" w:rsidR="00021650" w:rsidRDefault="0002165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C12181" wp14:editId="60A137D3">
              <wp:simplePos x="0" y="0"/>
              <wp:positionH relativeFrom="page">
                <wp:posOffset>6819900</wp:posOffset>
              </wp:positionH>
              <wp:positionV relativeFrom="page">
                <wp:posOffset>9872980</wp:posOffset>
              </wp:positionV>
              <wp:extent cx="241300" cy="208280"/>
              <wp:effectExtent l="0" t="0" r="0" b="0"/>
              <wp:wrapNone/>
              <wp:docPr id="100565948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F19CC" w14:textId="310531D6" w:rsidR="00021650" w:rsidRDefault="00021650">
                          <w:pPr>
                            <w:pStyle w:val="a3"/>
                            <w:spacing w:before="8"/>
                            <w:ind w:left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1A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1218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pt;margin-top:777.4pt;width:19pt;height: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" filled="f" stroked="f">
              <v:textbox inset="0,0,0,0">
                <w:txbxContent>
                  <w:p w14:paraId="2C2F19CC" w14:textId="310531D6" w:rsidR="00021650" w:rsidRDefault="00021650">
                    <w:pPr>
                      <w:pStyle w:val="a3"/>
                      <w:spacing w:before="8"/>
                      <w:ind w:left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11A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96F2" w14:textId="77777777" w:rsidR="00021650" w:rsidRDefault="0002165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7FB32" w14:textId="77777777" w:rsidR="00021650" w:rsidRDefault="0002165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1660C8" wp14:editId="298BA54F">
              <wp:simplePos x="0" y="0"/>
              <wp:positionH relativeFrom="page">
                <wp:posOffset>9770110</wp:posOffset>
              </wp:positionH>
              <wp:positionV relativeFrom="page">
                <wp:posOffset>6741160</wp:posOffset>
              </wp:positionV>
              <wp:extent cx="241300" cy="20828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0E556" w14:textId="44A92DEE" w:rsidR="00021650" w:rsidRDefault="00021650">
                          <w:pPr>
                            <w:pStyle w:val="a3"/>
                            <w:spacing w:before="8"/>
                            <w:ind w:left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1A7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660C8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769.3pt;margin-top:530.8pt;width:19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rYyQIAALU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" filled="f" stroked="f">
              <v:textbox inset="0,0,0,0">
                <w:txbxContent>
                  <w:p w14:paraId="05B0E556" w14:textId="44A92DEE" w:rsidR="00021650" w:rsidRDefault="00021650">
                    <w:pPr>
                      <w:pStyle w:val="a3"/>
                      <w:spacing w:before="8"/>
                      <w:ind w:left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11A7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1A9F2" w14:textId="77777777" w:rsidR="00021650" w:rsidRDefault="00021650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C6DF5" w14:textId="77777777" w:rsidR="00021650" w:rsidRDefault="0002165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519A91" wp14:editId="6EA3A8D4">
              <wp:simplePos x="0" y="0"/>
              <wp:positionH relativeFrom="page">
                <wp:posOffset>9770110</wp:posOffset>
              </wp:positionH>
              <wp:positionV relativeFrom="page">
                <wp:posOffset>6741160</wp:posOffset>
              </wp:positionV>
              <wp:extent cx="241300" cy="2082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35776" w14:textId="22E6FD68" w:rsidR="00021650" w:rsidRDefault="00021650">
                          <w:pPr>
                            <w:pStyle w:val="a3"/>
                            <w:spacing w:before="8"/>
                            <w:ind w:left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1A7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19A9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9.3pt;margin-top:530.8pt;width:19pt;height:1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L1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" filled="f" stroked="f">
              <v:textbox inset="0,0,0,0">
                <w:txbxContent>
                  <w:p w14:paraId="2DC35776" w14:textId="22E6FD68" w:rsidR="00021650" w:rsidRDefault="00021650">
                    <w:pPr>
                      <w:pStyle w:val="a3"/>
                      <w:spacing w:before="8"/>
                      <w:ind w:left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11A7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A9E7D" w14:textId="77777777" w:rsidR="00725CBE" w:rsidRDefault="00725CBE">
      <w:pPr>
        <w:spacing w:after="0"/>
      </w:pPr>
      <w:r>
        <w:separator/>
      </w:r>
    </w:p>
  </w:footnote>
  <w:footnote w:type="continuationSeparator" w:id="0">
    <w:p w14:paraId="0CC4C68A" w14:textId="77777777" w:rsidR="00725CBE" w:rsidRDefault="00725C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7CC"/>
    <w:multiLevelType w:val="hybridMultilevel"/>
    <w:tmpl w:val="0E26107C"/>
    <w:lvl w:ilvl="0" w:tplc="C67040F4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29FE2">
      <w:numFmt w:val="bullet"/>
      <w:lvlText w:val="•"/>
      <w:lvlJc w:val="left"/>
      <w:pPr>
        <w:ind w:left="688" w:hanging="360"/>
      </w:pPr>
      <w:rPr>
        <w:rFonts w:hint="default"/>
        <w:lang w:val="ru-RU" w:eastAsia="en-US" w:bidi="ar-SA"/>
      </w:rPr>
    </w:lvl>
    <w:lvl w:ilvl="2" w:tplc="27BC9C2C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3" w:tplc="D7BAB8C6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4" w:tplc="0862DA0A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5" w:tplc="4DA2A3E6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6" w:tplc="3E9E7D7E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7" w:tplc="DD140210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8" w:tplc="5BF0928E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04365"/>
    <w:multiLevelType w:val="hybridMultilevel"/>
    <w:tmpl w:val="5874B9A6"/>
    <w:lvl w:ilvl="0" w:tplc="C7E04EE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648C8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B88AF92A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6E040958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C764CB3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9FDAE080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15188578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C1BA7C7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2A54389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650302"/>
    <w:multiLevelType w:val="hybridMultilevel"/>
    <w:tmpl w:val="EDD6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4F42"/>
    <w:multiLevelType w:val="hybridMultilevel"/>
    <w:tmpl w:val="AC7E050A"/>
    <w:lvl w:ilvl="0" w:tplc="9AF4FB28">
      <w:start w:val="1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E366E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2" w:tplc="6158DC1E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FB5A6716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4" w:tplc="3830F698">
      <w:numFmt w:val="bullet"/>
      <w:lvlText w:val="•"/>
      <w:lvlJc w:val="left"/>
      <w:pPr>
        <w:ind w:left="1979" w:hanging="361"/>
      </w:pPr>
      <w:rPr>
        <w:rFonts w:hint="default"/>
        <w:lang w:val="ru-RU" w:eastAsia="en-US" w:bidi="ar-SA"/>
      </w:rPr>
    </w:lvl>
    <w:lvl w:ilvl="5" w:tplc="D6A0315A">
      <w:numFmt w:val="bullet"/>
      <w:lvlText w:val="•"/>
      <w:lvlJc w:val="left"/>
      <w:pPr>
        <w:ind w:left="2264" w:hanging="361"/>
      </w:pPr>
      <w:rPr>
        <w:rFonts w:hint="default"/>
        <w:lang w:val="ru-RU" w:eastAsia="en-US" w:bidi="ar-SA"/>
      </w:rPr>
    </w:lvl>
    <w:lvl w:ilvl="6" w:tplc="CA22F87E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7" w:tplc="9B08EBBE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8" w:tplc="905A3412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EC839D6"/>
    <w:multiLevelType w:val="hybridMultilevel"/>
    <w:tmpl w:val="2FA406AE"/>
    <w:lvl w:ilvl="0" w:tplc="7B4814BA">
      <w:start w:val="1"/>
      <w:numFmt w:val="decimal"/>
      <w:lvlText w:val="%1."/>
      <w:lvlJc w:val="left"/>
      <w:pPr>
        <w:ind w:left="47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AE1598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2" w:tplc="D5940912">
      <w:numFmt w:val="bullet"/>
      <w:lvlText w:val="•"/>
      <w:lvlJc w:val="left"/>
      <w:pPr>
        <w:ind w:left="2405" w:hanging="260"/>
      </w:pPr>
      <w:rPr>
        <w:rFonts w:hint="default"/>
        <w:lang w:val="ru-RU" w:eastAsia="en-US" w:bidi="ar-SA"/>
      </w:rPr>
    </w:lvl>
    <w:lvl w:ilvl="3" w:tplc="797C0A66">
      <w:numFmt w:val="bullet"/>
      <w:lvlText w:val="•"/>
      <w:lvlJc w:val="left"/>
      <w:pPr>
        <w:ind w:left="3367" w:hanging="260"/>
      </w:pPr>
      <w:rPr>
        <w:rFonts w:hint="default"/>
        <w:lang w:val="ru-RU" w:eastAsia="en-US" w:bidi="ar-SA"/>
      </w:rPr>
    </w:lvl>
    <w:lvl w:ilvl="4" w:tplc="45FA0E7A">
      <w:numFmt w:val="bullet"/>
      <w:lvlText w:val="•"/>
      <w:lvlJc w:val="left"/>
      <w:pPr>
        <w:ind w:left="4330" w:hanging="260"/>
      </w:pPr>
      <w:rPr>
        <w:rFonts w:hint="default"/>
        <w:lang w:val="ru-RU" w:eastAsia="en-US" w:bidi="ar-SA"/>
      </w:rPr>
    </w:lvl>
    <w:lvl w:ilvl="5" w:tplc="B5C6EFBA">
      <w:numFmt w:val="bullet"/>
      <w:lvlText w:val="•"/>
      <w:lvlJc w:val="left"/>
      <w:pPr>
        <w:ind w:left="5293" w:hanging="260"/>
      </w:pPr>
      <w:rPr>
        <w:rFonts w:hint="default"/>
        <w:lang w:val="ru-RU" w:eastAsia="en-US" w:bidi="ar-SA"/>
      </w:rPr>
    </w:lvl>
    <w:lvl w:ilvl="6" w:tplc="647207A8">
      <w:numFmt w:val="bullet"/>
      <w:lvlText w:val="•"/>
      <w:lvlJc w:val="left"/>
      <w:pPr>
        <w:ind w:left="6255" w:hanging="260"/>
      </w:pPr>
      <w:rPr>
        <w:rFonts w:hint="default"/>
        <w:lang w:val="ru-RU" w:eastAsia="en-US" w:bidi="ar-SA"/>
      </w:rPr>
    </w:lvl>
    <w:lvl w:ilvl="7" w:tplc="F40283E2">
      <w:numFmt w:val="bullet"/>
      <w:lvlText w:val="•"/>
      <w:lvlJc w:val="left"/>
      <w:pPr>
        <w:ind w:left="7218" w:hanging="260"/>
      </w:pPr>
      <w:rPr>
        <w:rFonts w:hint="default"/>
        <w:lang w:val="ru-RU" w:eastAsia="en-US" w:bidi="ar-SA"/>
      </w:rPr>
    </w:lvl>
    <w:lvl w:ilvl="8" w:tplc="1A22FCDC">
      <w:numFmt w:val="bullet"/>
      <w:lvlText w:val="•"/>
      <w:lvlJc w:val="left"/>
      <w:pPr>
        <w:ind w:left="8181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FF447ED"/>
    <w:multiLevelType w:val="hybridMultilevel"/>
    <w:tmpl w:val="03484350"/>
    <w:lvl w:ilvl="0" w:tplc="E8FA3F22">
      <w:start w:val="1"/>
      <w:numFmt w:val="decimal"/>
      <w:lvlText w:val="%1."/>
      <w:lvlJc w:val="left"/>
      <w:pPr>
        <w:ind w:left="754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860B12">
      <w:numFmt w:val="bullet"/>
      <w:lvlText w:val="•"/>
      <w:lvlJc w:val="left"/>
      <w:pPr>
        <w:ind w:left="1694" w:hanging="358"/>
      </w:pPr>
      <w:rPr>
        <w:rFonts w:hint="default"/>
        <w:lang w:val="ru-RU" w:eastAsia="en-US" w:bidi="ar-SA"/>
      </w:rPr>
    </w:lvl>
    <w:lvl w:ilvl="2" w:tplc="2A80CFAA">
      <w:numFmt w:val="bullet"/>
      <w:lvlText w:val="•"/>
      <w:lvlJc w:val="left"/>
      <w:pPr>
        <w:ind w:left="2629" w:hanging="358"/>
      </w:pPr>
      <w:rPr>
        <w:rFonts w:hint="default"/>
        <w:lang w:val="ru-RU" w:eastAsia="en-US" w:bidi="ar-SA"/>
      </w:rPr>
    </w:lvl>
    <w:lvl w:ilvl="3" w:tplc="38DE1D4A">
      <w:numFmt w:val="bullet"/>
      <w:lvlText w:val="•"/>
      <w:lvlJc w:val="left"/>
      <w:pPr>
        <w:ind w:left="3563" w:hanging="358"/>
      </w:pPr>
      <w:rPr>
        <w:rFonts w:hint="default"/>
        <w:lang w:val="ru-RU" w:eastAsia="en-US" w:bidi="ar-SA"/>
      </w:rPr>
    </w:lvl>
    <w:lvl w:ilvl="4" w:tplc="0BF63CD6">
      <w:numFmt w:val="bullet"/>
      <w:lvlText w:val="•"/>
      <w:lvlJc w:val="left"/>
      <w:pPr>
        <w:ind w:left="4498" w:hanging="358"/>
      </w:pPr>
      <w:rPr>
        <w:rFonts w:hint="default"/>
        <w:lang w:val="ru-RU" w:eastAsia="en-US" w:bidi="ar-SA"/>
      </w:rPr>
    </w:lvl>
    <w:lvl w:ilvl="5" w:tplc="4E00CDD6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6" w:tplc="39AA9E08">
      <w:numFmt w:val="bullet"/>
      <w:lvlText w:val="•"/>
      <w:lvlJc w:val="left"/>
      <w:pPr>
        <w:ind w:left="6367" w:hanging="358"/>
      </w:pPr>
      <w:rPr>
        <w:rFonts w:hint="default"/>
        <w:lang w:val="ru-RU" w:eastAsia="en-US" w:bidi="ar-SA"/>
      </w:rPr>
    </w:lvl>
    <w:lvl w:ilvl="7" w:tplc="3370B742">
      <w:numFmt w:val="bullet"/>
      <w:lvlText w:val="•"/>
      <w:lvlJc w:val="left"/>
      <w:pPr>
        <w:ind w:left="7302" w:hanging="358"/>
      </w:pPr>
      <w:rPr>
        <w:rFonts w:hint="default"/>
        <w:lang w:val="ru-RU" w:eastAsia="en-US" w:bidi="ar-SA"/>
      </w:rPr>
    </w:lvl>
    <w:lvl w:ilvl="8" w:tplc="E7F094AE">
      <w:numFmt w:val="bullet"/>
      <w:lvlText w:val="•"/>
      <w:lvlJc w:val="left"/>
      <w:pPr>
        <w:ind w:left="8237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184B2D1F"/>
    <w:multiLevelType w:val="multilevel"/>
    <w:tmpl w:val="51B64C7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48480D"/>
    <w:multiLevelType w:val="hybridMultilevel"/>
    <w:tmpl w:val="E1506EBA"/>
    <w:lvl w:ilvl="0" w:tplc="443C320C">
      <w:numFmt w:val="bullet"/>
      <w:lvlText w:val="-"/>
      <w:lvlJc w:val="left"/>
      <w:pPr>
        <w:ind w:left="21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4EE6C6">
      <w:numFmt w:val="bullet"/>
      <w:lvlText w:val="•"/>
      <w:lvlJc w:val="left"/>
      <w:pPr>
        <w:ind w:left="1208" w:hanging="152"/>
      </w:pPr>
      <w:rPr>
        <w:rFonts w:hint="default"/>
        <w:lang w:val="ru-RU" w:eastAsia="en-US" w:bidi="ar-SA"/>
      </w:rPr>
    </w:lvl>
    <w:lvl w:ilvl="2" w:tplc="D4009F7A">
      <w:numFmt w:val="bullet"/>
      <w:lvlText w:val="•"/>
      <w:lvlJc w:val="left"/>
      <w:pPr>
        <w:ind w:left="2197" w:hanging="152"/>
      </w:pPr>
      <w:rPr>
        <w:rFonts w:hint="default"/>
        <w:lang w:val="ru-RU" w:eastAsia="en-US" w:bidi="ar-SA"/>
      </w:rPr>
    </w:lvl>
    <w:lvl w:ilvl="3" w:tplc="A10CDB3E">
      <w:numFmt w:val="bullet"/>
      <w:lvlText w:val="•"/>
      <w:lvlJc w:val="left"/>
      <w:pPr>
        <w:ind w:left="3185" w:hanging="152"/>
      </w:pPr>
      <w:rPr>
        <w:rFonts w:hint="default"/>
        <w:lang w:val="ru-RU" w:eastAsia="en-US" w:bidi="ar-SA"/>
      </w:rPr>
    </w:lvl>
    <w:lvl w:ilvl="4" w:tplc="6ECA963C">
      <w:numFmt w:val="bullet"/>
      <w:lvlText w:val="•"/>
      <w:lvlJc w:val="left"/>
      <w:pPr>
        <w:ind w:left="4174" w:hanging="152"/>
      </w:pPr>
      <w:rPr>
        <w:rFonts w:hint="default"/>
        <w:lang w:val="ru-RU" w:eastAsia="en-US" w:bidi="ar-SA"/>
      </w:rPr>
    </w:lvl>
    <w:lvl w:ilvl="5" w:tplc="036ED828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F286B4B6">
      <w:numFmt w:val="bullet"/>
      <w:lvlText w:val="•"/>
      <w:lvlJc w:val="left"/>
      <w:pPr>
        <w:ind w:left="6151" w:hanging="152"/>
      </w:pPr>
      <w:rPr>
        <w:rFonts w:hint="default"/>
        <w:lang w:val="ru-RU" w:eastAsia="en-US" w:bidi="ar-SA"/>
      </w:rPr>
    </w:lvl>
    <w:lvl w:ilvl="7" w:tplc="28CC67C6">
      <w:numFmt w:val="bullet"/>
      <w:lvlText w:val="•"/>
      <w:lvlJc w:val="left"/>
      <w:pPr>
        <w:ind w:left="7140" w:hanging="152"/>
      </w:pPr>
      <w:rPr>
        <w:rFonts w:hint="default"/>
        <w:lang w:val="ru-RU" w:eastAsia="en-US" w:bidi="ar-SA"/>
      </w:rPr>
    </w:lvl>
    <w:lvl w:ilvl="8" w:tplc="7A0204B6">
      <w:numFmt w:val="bullet"/>
      <w:lvlText w:val="•"/>
      <w:lvlJc w:val="left"/>
      <w:pPr>
        <w:ind w:left="8129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1F8855CA"/>
    <w:multiLevelType w:val="hybridMultilevel"/>
    <w:tmpl w:val="B85C427C"/>
    <w:lvl w:ilvl="0" w:tplc="E708C6FA">
      <w:numFmt w:val="bullet"/>
      <w:lvlText w:val=""/>
      <w:lvlJc w:val="left"/>
      <w:pPr>
        <w:ind w:left="51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B907B38">
      <w:numFmt w:val="bullet"/>
      <w:lvlText w:val="•"/>
      <w:lvlJc w:val="left"/>
      <w:pPr>
        <w:ind w:left="1101" w:hanging="360"/>
      </w:pPr>
      <w:rPr>
        <w:rFonts w:hint="default"/>
        <w:lang w:val="ru-RU" w:eastAsia="en-US" w:bidi="ar-SA"/>
      </w:rPr>
    </w:lvl>
    <w:lvl w:ilvl="2" w:tplc="79D44F14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061C9D9C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0614AE4C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5" w:tplc="4B1A85F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6" w:tplc="E9422A12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7" w:tplc="61625C46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8" w:tplc="80D86FCC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BE3017"/>
    <w:multiLevelType w:val="hybridMultilevel"/>
    <w:tmpl w:val="2BF6FD98"/>
    <w:lvl w:ilvl="0" w:tplc="67AE0D10">
      <w:numFmt w:val="bullet"/>
      <w:lvlText w:val="-"/>
      <w:lvlJc w:val="left"/>
      <w:pPr>
        <w:ind w:left="21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B4705A">
      <w:numFmt w:val="bullet"/>
      <w:lvlText w:val=""/>
      <w:lvlJc w:val="left"/>
      <w:pPr>
        <w:ind w:left="121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602B566">
      <w:numFmt w:val="bullet"/>
      <w:lvlText w:val="•"/>
      <w:lvlJc w:val="left"/>
      <w:pPr>
        <w:ind w:left="1220" w:hanging="428"/>
      </w:pPr>
      <w:rPr>
        <w:rFonts w:hint="default"/>
        <w:lang w:val="ru-RU" w:eastAsia="en-US" w:bidi="ar-SA"/>
      </w:rPr>
    </w:lvl>
    <w:lvl w:ilvl="3" w:tplc="A268F9A2">
      <w:numFmt w:val="bullet"/>
      <w:lvlText w:val="•"/>
      <w:lvlJc w:val="left"/>
      <w:pPr>
        <w:ind w:left="2330" w:hanging="428"/>
      </w:pPr>
      <w:rPr>
        <w:rFonts w:hint="default"/>
        <w:lang w:val="ru-RU" w:eastAsia="en-US" w:bidi="ar-SA"/>
      </w:rPr>
    </w:lvl>
    <w:lvl w:ilvl="4" w:tplc="3DA67830">
      <w:numFmt w:val="bullet"/>
      <w:lvlText w:val="•"/>
      <w:lvlJc w:val="left"/>
      <w:pPr>
        <w:ind w:left="3441" w:hanging="428"/>
      </w:pPr>
      <w:rPr>
        <w:rFonts w:hint="default"/>
        <w:lang w:val="ru-RU" w:eastAsia="en-US" w:bidi="ar-SA"/>
      </w:rPr>
    </w:lvl>
    <w:lvl w:ilvl="5" w:tplc="62B07120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6" w:tplc="68423512">
      <w:numFmt w:val="bullet"/>
      <w:lvlText w:val="•"/>
      <w:lvlJc w:val="left"/>
      <w:pPr>
        <w:ind w:left="5663" w:hanging="428"/>
      </w:pPr>
      <w:rPr>
        <w:rFonts w:hint="default"/>
        <w:lang w:val="ru-RU" w:eastAsia="en-US" w:bidi="ar-SA"/>
      </w:rPr>
    </w:lvl>
    <w:lvl w:ilvl="7" w:tplc="3A1A5376">
      <w:numFmt w:val="bullet"/>
      <w:lvlText w:val="•"/>
      <w:lvlJc w:val="left"/>
      <w:pPr>
        <w:ind w:left="6774" w:hanging="428"/>
      </w:pPr>
      <w:rPr>
        <w:rFonts w:hint="default"/>
        <w:lang w:val="ru-RU" w:eastAsia="en-US" w:bidi="ar-SA"/>
      </w:rPr>
    </w:lvl>
    <w:lvl w:ilvl="8" w:tplc="6902CF4C">
      <w:numFmt w:val="bullet"/>
      <w:lvlText w:val="•"/>
      <w:lvlJc w:val="left"/>
      <w:pPr>
        <w:ind w:left="7884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25AB3A9F"/>
    <w:multiLevelType w:val="hybridMultilevel"/>
    <w:tmpl w:val="441E7EE4"/>
    <w:lvl w:ilvl="0" w:tplc="6DD4ECA4">
      <w:numFmt w:val="bullet"/>
      <w:lvlText w:val=""/>
      <w:lvlJc w:val="left"/>
      <w:pPr>
        <w:ind w:left="51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92AEECA">
      <w:numFmt w:val="bullet"/>
      <w:lvlText w:val="•"/>
      <w:lvlJc w:val="left"/>
      <w:pPr>
        <w:ind w:left="1101" w:hanging="360"/>
      </w:pPr>
      <w:rPr>
        <w:rFonts w:hint="default"/>
        <w:lang w:val="ru-RU" w:eastAsia="en-US" w:bidi="ar-SA"/>
      </w:rPr>
    </w:lvl>
    <w:lvl w:ilvl="2" w:tplc="60E81A1A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ACF0047E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BCBC210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5" w:tplc="DBB6804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6" w:tplc="B79213AC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7" w:tplc="356A77E4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8" w:tplc="CA78DF1A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A6C1F36"/>
    <w:multiLevelType w:val="hybridMultilevel"/>
    <w:tmpl w:val="1CCE68A4"/>
    <w:lvl w:ilvl="0" w:tplc="D24C28D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4D43C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8BC818E4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3AC4FFB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B8BCB9F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C3D65BD2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24148F20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4FB8C14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0AE6680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2E9510C"/>
    <w:multiLevelType w:val="hybridMultilevel"/>
    <w:tmpl w:val="208E43C4"/>
    <w:lvl w:ilvl="0" w:tplc="0B26FD5C">
      <w:start w:val="1"/>
      <w:numFmt w:val="decimal"/>
      <w:lvlText w:val="%1."/>
      <w:lvlJc w:val="left"/>
      <w:pPr>
        <w:ind w:left="21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9C540E">
      <w:numFmt w:val="bullet"/>
      <w:lvlText w:val="•"/>
      <w:lvlJc w:val="left"/>
      <w:pPr>
        <w:ind w:left="1208" w:hanging="428"/>
      </w:pPr>
      <w:rPr>
        <w:rFonts w:hint="default"/>
        <w:lang w:val="ru-RU" w:eastAsia="en-US" w:bidi="ar-SA"/>
      </w:rPr>
    </w:lvl>
    <w:lvl w:ilvl="2" w:tplc="1F5A2B7C">
      <w:numFmt w:val="bullet"/>
      <w:lvlText w:val="•"/>
      <w:lvlJc w:val="left"/>
      <w:pPr>
        <w:ind w:left="2197" w:hanging="428"/>
      </w:pPr>
      <w:rPr>
        <w:rFonts w:hint="default"/>
        <w:lang w:val="ru-RU" w:eastAsia="en-US" w:bidi="ar-SA"/>
      </w:rPr>
    </w:lvl>
    <w:lvl w:ilvl="3" w:tplc="947A720C">
      <w:numFmt w:val="bullet"/>
      <w:lvlText w:val="•"/>
      <w:lvlJc w:val="left"/>
      <w:pPr>
        <w:ind w:left="3185" w:hanging="428"/>
      </w:pPr>
      <w:rPr>
        <w:rFonts w:hint="default"/>
        <w:lang w:val="ru-RU" w:eastAsia="en-US" w:bidi="ar-SA"/>
      </w:rPr>
    </w:lvl>
    <w:lvl w:ilvl="4" w:tplc="A3FC9F9A">
      <w:numFmt w:val="bullet"/>
      <w:lvlText w:val="•"/>
      <w:lvlJc w:val="left"/>
      <w:pPr>
        <w:ind w:left="4174" w:hanging="428"/>
      </w:pPr>
      <w:rPr>
        <w:rFonts w:hint="default"/>
        <w:lang w:val="ru-RU" w:eastAsia="en-US" w:bidi="ar-SA"/>
      </w:rPr>
    </w:lvl>
    <w:lvl w:ilvl="5" w:tplc="4DBA60EE">
      <w:numFmt w:val="bullet"/>
      <w:lvlText w:val="•"/>
      <w:lvlJc w:val="left"/>
      <w:pPr>
        <w:ind w:left="5163" w:hanging="428"/>
      </w:pPr>
      <w:rPr>
        <w:rFonts w:hint="default"/>
        <w:lang w:val="ru-RU" w:eastAsia="en-US" w:bidi="ar-SA"/>
      </w:rPr>
    </w:lvl>
    <w:lvl w:ilvl="6" w:tplc="29D405B8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 w:tplc="C684570C">
      <w:numFmt w:val="bullet"/>
      <w:lvlText w:val="•"/>
      <w:lvlJc w:val="left"/>
      <w:pPr>
        <w:ind w:left="7140" w:hanging="428"/>
      </w:pPr>
      <w:rPr>
        <w:rFonts w:hint="default"/>
        <w:lang w:val="ru-RU" w:eastAsia="en-US" w:bidi="ar-SA"/>
      </w:rPr>
    </w:lvl>
    <w:lvl w:ilvl="8" w:tplc="EC4CAFB8">
      <w:numFmt w:val="bullet"/>
      <w:lvlText w:val="•"/>
      <w:lvlJc w:val="left"/>
      <w:pPr>
        <w:ind w:left="8129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4C23579"/>
    <w:multiLevelType w:val="hybridMultilevel"/>
    <w:tmpl w:val="5D6EDFC0"/>
    <w:lvl w:ilvl="0" w:tplc="4E6CDD7C">
      <w:numFmt w:val="bullet"/>
      <w:lvlText w:val=""/>
      <w:lvlJc w:val="left"/>
      <w:pPr>
        <w:ind w:left="518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3F24C44">
      <w:numFmt w:val="bullet"/>
      <w:lvlText w:val="•"/>
      <w:lvlJc w:val="left"/>
      <w:pPr>
        <w:ind w:left="1101" w:hanging="360"/>
      </w:pPr>
      <w:rPr>
        <w:rFonts w:hint="default"/>
        <w:lang w:val="ru-RU" w:eastAsia="en-US" w:bidi="ar-SA"/>
      </w:rPr>
    </w:lvl>
    <w:lvl w:ilvl="2" w:tplc="48D0B6E2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 w:tplc="84CAB7E8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DDE0731A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5" w:tplc="225CA36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6" w:tplc="318AD478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7" w:tplc="AFB8BC24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8" w:tplc="2A8A3CA6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57A4845"/>
    <w:multiLevelType w:val="hybridMultilevel"/>
    <w:tmpl w:val="91084FCC"/>
    <w:lvl w:ilvl="0" w:tplc="D688B51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47496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25267D9A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16C00CA4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754C884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E44863E4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ADE4A3DA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6CF4659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F4A4EA98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5EA0013"/>
    <w:multiLevelType w:val="hybridMultilevel"/>
    <w:tmpl w:val="F736986C"/>
    <w:lvl w:ilvl="0" w:tplc="12BC17F2">
      <w:start w:val="1"/>
      <w:numFmt w:val="decimal"/>
      <w:lvlText w:val="%1"/>
      <w:lvlJc w:val="left"/>
      <w:pPr>
        <w:ind w:left="217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FFC276C">
      <w:numFmt w:val="bullet"/>
      <w:lvlText w:val="•"/>
      <w:lvlJc w:val="left"/>
      <w:pPr>
        <w:ind w:left="1208" w:hanging="195"/>
      </w:pPr>
      <w:rPr>
        <w:rFonts w:hint="default"/>
        <w:lang w:val="ru-RU" w:eastAsia="en-US" w:bidi="ar-SA"/>
      </w:rPr>
    </w:lvl>
    <w:lvl w:ilvl="2" w:tplc="B1B4D492">
      <w:numFmt w:val="bullet"/>
      <w:lvlText w:val="•"/>
      <w:lvlJc w:val="left"/>
      <w:pPr>
        <w:ind w:left="2197" w:hanging="195"/>
      </w:pPr>
      <w:rPr>
        <w:rFonts w:hint="default"/>
        <w:lang w:val="ru-RU" w:eastAsia="en-US" w:bidi="ar-SA"/>
      </w:rPr>
    </w:lvl>
    <w:lvl w:ilvl="3" w:tplc="86F4E34E">
      <w:numFmt w:val="bullet"/>
      <w:lvlText w:val="•"/>
      <w:lvlJc w:val="left"/>
      <w:pPr>
        <w:ind w:left="3185" w:hanging="195"/>
      </w:pPr>
      <w:rPr>
        <w:rFonts w:hint="default"/>
        <w:lang w:val="ru-RU" w:eastAsia="en-US" w:bidi="ar-SA"/>
      </w:rPr>
    </w:lvl>
    <w:lvl w:ilvl="4" w:tplc="DB445F04">
      <w:numFmt w:val="bullet"/>
      <w:lvlText w:val="•"/>
      <w:lvlJc w:val="left"/>
      <w:pPr>
        <w:ind w:left="4174" w:hanging="195"/>
      </w:pPr>
      <w:rPr>
        <w:rFonts w:hint="default"/>
        <w:lang w:val="ru-RU" w:eastAsia="en-US" w:bidi="ar-SA"/>
      </w:rPr>
    </w:lvl>
    <w:lvl w:ilvl="5" w:tplc="BB54F73C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8460CABA">
      <w:numFmt w:val="bullet"/>
      <w:lvlText w:val="•"/>
      <w:lvlJc w:val="left"/>
      <w:pPr>
        <w:ind w:left="6151" w:hanging="195"/>
      </w:pPr>
      <w:rPr>
        <w:rFonts w:hint="default"/>
        <w:lang w:val="ru-RU" w:eastAsia="en-US" w:bidi="ar-SA"/>
      </w:rPr>
    </w:lvl>
    <w:lvl w:ilvl="7" w:tplc="EB2C799E">
      <w:numFmt w:val="bullet"/>
      <w:lvlText w:val="•"/>
      <w:lvlJc w:val="left"/>
      <w:pPr>
        <w:ind w:left="7140" w:hanging="195"/>
      </w:pPr>
      <w:rPr>
        <w:rFonts w:hint="default"/>
        <w:lang w:val="ru-RU" w:eastAsia="en-US" w:bidi="ar-SA"/>
      </w:rPr>
    </w:lvl>
    <w:lvl w:ilvl="8" w:tplc="0A7A516C">
      <w:numFmt w:val="bullet"/>
      <w:lvlText w:val="•"/>
      <w:lvlJc w:val="left"/>
      <w:pPr>
        <w:ind w:left="8129" w:hanging="195"/>
      </w:pPr>
      <w:rPr>
        <w:rFonts w:hint="default"/>
        <w:lang w:val="ru-RU" w:eastAsia="en-US" w:bidi="ar-SA"/>
      </w:rPr>
    </w:lvl>
  </w:abstractNum>
  <w:abstractNum w:abstractNumId="16" w15:restartNumberingAfterBreak="0">
    <w:nsid w:val="3CBC421A"/>
    <w:multiLevelType w:val="hybridMultilevel"/>
    <w:tmpl w:val="405A478A"/>
    <w:lvl w:ilvl="0" w:tplc="D60639B8">
      <w:start w:val="1"/>
      <w:numFmt w:val="decimal"/>
      <w:lvlText w:val="%1."/>
      <w:lvlJc w:val="left"/>
      <w:pPr>
        <w:ind w:left="1042" w:hanging="260"/>
        <w:jc w:val="right"/>
      </w:pPr>
      <w:rPr>
        <w:rFonts w:hint="default"/>
        <w:w w:val="99"/>
        <w:lang w:val="ru-RU" w:eastAsia="en-US" w:bidi="ar-SA"/>
      </w:rPr>
    </w:lvl>
    <w:lvl w:ilvl="1" w:tplc="9C90D970">
      <w:start w:val="1"/>
      <w:numFmt w:val="decimal"/>
      <w:lvlText w:val="%2."/>
      <w:lvlJc w:val="left"/>
      <w:pPr>
        <w:ind w:left="783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0942CD8">
      <w:numFmt w:val="bullet"/>
      <w:lvlText w:val="•"/>
      <w:lvlJc w:val="left"/>
      <w:pPr>
        <w:ind w:left="2047" w:hanging="260"/>
      </w:pPr>
      <w:rPr>
        <w:rFonts w:hint="default"/>
        <w:lang w:val="ru-RU" w:eastAsia="en-US" w:bidi="ar-SA"/>
      </w:rPr>
    </w:lvl>
    <w:lvl w:ilvl="3" w:tplc="C76E5E56">
      <w:numFmt w:val="bullet"/>
      <w:lvlText w:val="•"/>
      <w:lvlJc w:val="left"/>
      <w:pPr>
        <w:ind w:left="3054" w:hanging="260"/>
      </w:pPr>
      <w:rPr>
        <w:rFonts w:hint="default"/>
        <w:lang w:val="ru-RU" w:eastAsia="en-US" w:bidi="ar-SA"/>
      </w:rPr>
    </w:lvl>
    <w:lvl w:ilvl="4" w:tplc="A7B66C0E">
      <w:numFmt w:val="bullet"/>
      <w:lvlText w:val="•"/>
      <w:lvlJc w:val="left"/>
      <w:pPr>
        <w:ind w:left="4062" w:hanging="260"/>
      </w:pPr>
      <w:rPr>
        <w:rFonts w:hint="default"/>
        <w:lang w:val="ru-RU" w:eastAsia="en-US" w:bidi="ar-SA"/>
      </w:rPr>
    </w:lvl>
    <w:lvl w:ilvl="5" w:tplc="E0F00EDE">
      <w:numFmt w:val="bullet"/>
      <w:lvlText w:val="•"/>
      <w:lvlJc w:val="left"/>
      <w:pPr>
        <w:ind w:left="5069" w:hanging="260"/>
      </w:pPr>
      <w:rPr>
        <w:rFonts w:hint="default"/>
        <w:lang w:val="ru-RU" w:eastAsia="en-US" w:bidi="ar-SA"/>
      </w:rPr>
    </w:lvl>
    <w:lvl w:ilvl="6" w:tplc="BAD031B2">
      <w:numFmt w:val="bullet"/>
      <w:lvlText w:val="•"/>
      <w:lvlJc w:val="left"/>
      <w:pPr>
        <w:ind w:left="6076" w:hanging="260"/>
      </w:pPr>
      <w:rPr>
        <w:rFonts w:hint="default"/>
        <w:lang w:val="ru-RU" w:eastAsia="en-US" w:bidi="ar-SA"/>
      </w:rPr>
    </w:lvl>
    <w:lvl w:ilvl="7" w:tplc="D2F21414">
      <w:numFmt w:val="bullet"/>
      <w:lvlText w:val="•"/>
      <w:lvlJc w:val="left"/>
      <w:pPr>
        <w:ind w:left="7084" w:hanging="260"/>
      </w:pPr>
      <w:rPr>
        <w:rFonts w:hint="default"/>
        <w:lang w:val="ru-RU" w:eastAsia="en-US" w:bidi="ar-SA"/>
      </w:rPr>
    </w:lvl>
    <w:lvl w:ilvl="8" w:tplc="986C003E">
      <w:numFmt w:val="bullet"/>
      <w:lvlText w:val="•"/>
      <w:lvlJc w:val="left"/>
      <w:pPr>
        <w:ind w:left="8091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43EE3F0E"/>
    <w:multiLevelType w:val="hybridMultilevel"/>
    <w:tmpl w:val="8E9A2A68"/>
    <w:lvl w:ilvl="0" w:tplc="37868B06">
      <w:start w:val="1"/>
      <w:numFmt w:val="decimal"/>
      <w:lvlText w:val="%1."/>
      <w:lvlJc w:val="left"/>
      <w:pPr>
        <w:ind w:left="6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C68F0C">
      <w:numFmt w:val="bullet"/>
      <w:lvlText w:val="•"/>
      <w:lvlJc w:val="left"/>
      <w:pPr>
        <w:ind w:left="926" w:hanging="240"/>
      </w:pPr>
      <w:rPr>
        <w:rFonts w:hint="default"/>
        <w:lang w:val="ru-RU" w:eastAsia="en-US" w:bidi="ar-SA"/>
      </w:rPr>
    </w:lvl>
    <w:lvl w:ilvl="2" w:tplc="35F09C34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3" w:tplc="18D04A9A">
      <w:numFmt w:val="bullet"/>
      <w:lvlText w:val="•"/>
      <w:lvlJc w:val="left"/>
      <w:pPr>
        <w:ind w:left="1539" w:hanging="240"/>
      </w:pPr>
      <w:rPr>
        <w:rFonts w:hint="default"/>
        <w:lang w:val="ru-RU" w:eastAsia="en-US" w:bidi="ar-SA"/>
      </w:rPr>
    </w:lvl>
    <w:lvl w:ilvl="4" w:tplc="431CD8EC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5" w:tplc="50B2525C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6" w:tplc="2C7CE29A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7" w:tplc="E5800CC0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  <w:lvl w:ilvl="8" w:tplc="966C5A52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5C84C23"/>
    <w:multiLevelType w:val="hybridMultilevel"/>
    <w:tmpl w:val="230E4C8A"/>
    <w:lvl w:ilvl="0" w:tplc="BA44565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23CF0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4A2E141C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E670E3F6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D68A283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1C4CD454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21B0E5A4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88B28B8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70BC77E6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8FF301D"/>
    <w:multiLevelType w:val="hybridMultilevel"/>
    <w:tmpl w:val="1C86C56A"/>
    <w:lvl w:ilvl="0" w:tplc="FD9C15C6">
      <w:numFmt w:val="bullet"/>
      <w:lvlText w:val="-"/>
      <w:lvlJc w:val="left"/>
      <w:pPr>
        <w:ind w:left="112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3A1904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3650F970">
      <w:numFmt w:val="bullet"/>
      <w:lvlText w:val="•"/>
      <w:lvlJc w:val="left"/>
      <w:pPr>
        <w:ind w:left="2125" w:hanging="214"/>
      </w:pPr>
      <w:rPr>
        <w:rFonts w:hint="default"/>
        <w:lang w:val="ru-RU" w:eastAsia="en-US" w:bidi="ar-SA"/>
      </w:rPr>
    </w:lvl>
    <w:lvl w:ilvl="3" w:tplc="06C4D0C6">
      <w:numFmt w:val="bullet"/>
      <w:lvlText w:val="•"/>
      <w:lvlJc w:val="left"/>
      <w:pPr>
        <w:ind w:left="3127" w:hanging="214"/>
      </w:pPr>
      <w:rPr>
        <w:rFonts w:hint="default"/>
        <w:lang w:val="ru-RU" w:eastAsia="en-US" w:bidi="ar-SA"/>
      </w:rPr>
    </w:lvl>
    <w:lvl w:ilvl="4" w:tplc="F1641644">
      <w:numFmt w:val="bullet"/>
      <w:lvlText w:val="•"/>
      <w:lvlJc w:val="left"/>
      <w:pPr>
        <w:ind w:left="4130" w:hanging="214"/>
      </w:pPr>
      <w:rPr>
        <w:rFonts w:hint="default"/>
        <w:lang w:val="ru-RU" w:eastAsia="en-US" w:bidi="ar-SA"/>
      </w:rPr>
    </w:lvl>
    <w:lvl w:ilvl="5" w:tplc="6D26B97A">
      <w:numFmt w:val="bullet"/>
      <w:lvlText w:val="•"/>
      <w:lvlJc w:val="left"/>
      <w:pPr>
        <w:ind w:left="5133" w:hanging="214"/>
      </w:pPr>
      <w:rPr>
        <w:rFonts w:hint="default"/>
        <w:lang w:val="ru-RU" w:eastAsia="en-US" w:bidi="ar-SA"/>
      </w:rPr>
    </w:lvl>
    <w:lvl w:ilvl="6" w:tplc="119265BA">
      <w:numFmt w:val="bullet"/>
      <w:lvlText w:val="•"/>
      <w:lvlJc w:val="left"/>
      <w:pPr>
        <w:ind w:left="6135" w:hanging="214"/>
      </w:pPr>
      <w:rPr>
        <w:rFonts w:hint="default"/>
        <w:lang w:val="ru-RU" w:eastAsia="en-US" w:bidi="ar-SA"/>
      </w:rPr>
    </w:lvl>
    <w:lvl w:ilvl="7" w:tplc="0AC6B60C">
      <w:numFmt w:val="bullet"/>
      <w:lvlText w:val="•"/>
      <w:lvlJc w:val="left"/>
      <w:pPr>
        <w:ind w:left="7138" w:hanging="214"/>
      </w:pPr>
      <w:rPr>
        <w:rFonts w:hint="default"/>
        <w:lang w:val="ru-RU" w:eastAsia="en-US" w:bidi="ar-SA"/>
      </w:rPr>
    </w:lvl>
    <w:lvl w:ilvl="8" w:tplc="58F6501C">
      <w:numFmt w:val="bullet"/>
      <w:lvlText w:val="•"/>
      <w:lvlJc w:val="left"/>
      <w:pPr>
        <w:ind w:left="8141" w:hanging="214"/>
      </w:pPr>
      <w:rPr>
        <w:rFonts w:hint="default"/>
        <w:lang w:val="ru-RU" w:eastAsia="en-US" w:bidi="ar-SA"/>
      </w:rPr>
    </w:lvl>
  </w:abstractNum>
  <w:abstractNum w:abstractNumId="20" w15:restartNumberingAfterBreak="0">
    <w:nsid w:val="49EF2BED"/>
    <w:multiLevelType w:val="multilevel"/>
    <w:tmpl w:val="C58C1F76"/>
    <w:lvl w:ilvl="0">
      <w:start w:val="2"/>
      <w:numFmt w:val="decimal"/>
      <w:lvlText w:val="%1."/>
      <w:lvlJc w:val="left"/>
      <w:pPr>
        <w:ind w:left="128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77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B8625EB"/>
    <w:multiLevelType w:val="hybridMultilevel"/>
    <w:tmpl w:val="E90AAAAC"/>
    <w:lvl w:ilvl="0" w:tplc="03F8BDA2">
      <w:start w:val="1"/>
      <w:numFmt w:val="decimal"/>
      <w:lvlText w:val="%1."/>
      <w:lvlJc w:val="left"/>
      <w:pPr>
        <w:ind w:left="1042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12E4D8">
      <w:numFmt w:val="bullet"/>
      <w:lvlText w:val="•"/>
      <w:lvlJc w:val="left"/>
      <w:pPr>
        <w:ind w:left="1946" w:hanging="260"/>
      </w:pPr>
      <w:rPr>
        <w:rFonts w:hint="default"/>
        <w:lang w:val="ru-RU" w:eastAsia="en-US" w:bidi="ar-SA"/>
      </w:rPr>
    </w:lvl>
    <w:lvl w:ilvl="2" w:tplc="F1B8DAFC">
      <w:numFmt w:val="bullet"/>
      <w:lvlText w:val="•"/>
      <w:lvlJc w:val="left"/>
      <w:pPr>
        <w:ind w:left="2853" w:hanging="260"/>
      </w:pPr>
      <w:rPr>
        <w:rFonts w:hint="default"/>
        <w:lang w:val="ru-RU" w:eastAsia="en-US" w:bidi="ar-SA"/>
      </w:rPr>
    </w:lvl>
    <w:lvl w:ilvl="3" w:tplc="83A8530C">
      <w:numFmt w:val="bullet"/>
      <w:lvlText w:val="•"/>
      <w:lvlJc w:val="left"/>
      <w:pPr>
        <w:ind w:left="3759" w:hanging="260"/>
      </w:pPr>
      <w:rPr>
        <w:rFonts w:hint="default"/>
        <w:lang w:val="ru-RU" w:eastAsia="en-US" w:bidi="ar-SA"/>
      </w:rPr>
    </w:lvl>
    <w:lvl w:ilvl="4" w:tplc="8B526720">
      <w:numFmt w:val="bullet"/>
      <w:lvlText w:val="•"/>
      <w:lvlJc w:val="left"/>
      <w:pPr>
        <w:ind w:left="4666" w:hanging="260"/>
      </w:pPr>
      <w:rPr>
        <w:rFonts w:hint="default"/>
        <w:lang w:val="ru-RU" w:eastAsia="en-US" w:bidi="ar-SA"/>
      </w:rPr>
    </w:lvl>
    <w:lvl w:ilvl="5" w:tplc="98E4CA02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4B08D6E2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5596B2FE">
      <w:numFmt w:val="bullet"/>
      <w:lvlText w:val="•"/>
      <w:lvlJc w:val="left"/>
      <w:pPr>
        <w:ind w:left="7386" w:hanging="260"/>
      </w:pPr>
      <w:rPr>
        <w:rFonts w:hint="default"/>
        <w:lang w:val="ru-RU" w:eastAsia="en-US" w:bidi="ar-SA"/>
      </w:rPr>
    </w:lvl>
    <w:lvl w:ilvl="8" w:tplc="4A62EAD6">
      <w:numFmt w:val="bullet"/>
      <w:lvlText w:val="•"/>
      <w:lvlJc w:val="left"/>
      <w:pPr>
        <w:ind w:left="8293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4C35618D"/>
    <w:multiLevelType w:val="hybridMultilevel"/>
    <w:tmpl w:val="5444172A"/>
    <w:lvl w:ilvl="0" w:tplc="0B949A6C">
      <w:numFmt w:val="bullet"/>
      <w:lvlText w:val="-"/>
      <w:lvlJc w:val="left"/>
      <w:pPr>
        <w:ind w:left="112" w:hanging="2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0219C2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A8AE9BDA">
      <w:numFmt w:val="bullet"/>
      <w:lvlText w:val="•"/>
      <w:lvlJc w:val="left"/>
      <w:pPr>
        <w:ind w:left="2125" w:hanging="214"/>
      </w:pPr>
      <w:rPr>
        <w:rFonts w:hint="default"/>
        <w:lang w:val="ru-RU" w:eastAsia="en-US" w:bidi="ar-SA"/>
      </w:rPr>
    </w:lvl>
    <w:lvl w:ilvl="3" w:tplc="78A4A5E2">
      <w:numFmt w:val="bullet"/>
      <w:lvlText w:val="•"/>
      <w:lvlJc w:val="left"/>
      <w:pPr>
        <w:ind w:left="3127" w:hanging="214"/>
      </w:pPr>
      <w:rPr>
        <w:rFonts w:hint="default"/>
        <w:lang w:val="ru-RU" w:eastAsia="en-US" w:bidi="ar-SA"/>
      </w:rPr>
    </w:lvl>
    <w:lvl w:ilvl="4" w:tplc="5A806D48">
      <w:numFmt w:val="bullet"/>
      <w:lvlText w:val="•"/>
      <w:lvlJc w:val="left"/>
      <w:pPr>
        <w:ind w:left="4130" w:hanging="214"/>
      </w:pPr>
      <w:rPr>
        <w:rFonts w:hint="default"/>
        <w:lang w:val="ru-RU" w:eastAsia="en-US" w:bidi="ar-SA"/>
      </w:rPr>
    </w:lvl>
    <w:lvl w:ilvl="5" w:tplc="D27C8AB4">
      <w:numFmt w:val="bullet"/>
      <w:lvlText w:val="•"/>
      <w:lvlJc w:val="left"/>
      <w:pPr>
        <w:ind w:left="5133" w:hanging="214"/>
      </w:pPr>
      <w:rPr>
        <w:rFonts w:hint="default"/>
        <w:lang w:val="ru-RU" w:eastAsia="en-US" w:bidi="ar-SA"/>
      </w:rPr>
    </w:lvl>
    <w:lvl w:ilvl="6" w:tplc="B56C817E">
      <w:numFmt w:val="bullet"/>
      <w:lvlText w:val="•"/>
      <w:lvlJc w:val="left"/>
      <w:pPr>
        <w:ind w:left="6135" w:hanging="214"/>
      </w:pPr>
      <w:rPr>
        <w:rFonts w:hint="default"/>
        <w:lang w:val="ru-RU" w:eastAsia="en-US" w:bidi="ar-SA"/>
      </w:rPr>
    </w:lvl>
    <w:lvl w:ilvl="7" w:tplc="5CE8B1E2">
      <w:numFmt w:val="bullet"/>
      <w:lvlText w:val="•"/>
      <w:lvlJc w:val="left"/>
      <w:pPr>
        <w:ind w:left="7138" w:hanging="214"/>
      </w:pPr>
      <w:rPr>
        <w:rFonts w:hint="default"/>
        <w:lang w:val="ru-RU" w:eastAsia="en-US" w:bidi="ar-SA"/>
      </w:rPr>
    </w:lvl>
    <w:lvl w:ilvl="8" w:tplc="C5C00FD2">
      <w:numFmt w:val="bullet"/>
      <w:lvlText w:val="•"/>
      <w:lvlJc w:val="left"/>
      <w:pPr>
        <w:ind w:left="8141" w:hanging="214"/>
      </w:pPr>
      <w:rPr>
        <w:rFonts w:hint="default"/>
        <w:lang w:val="ru-RU" w:eastAsia="en-US" w:bidi="ar-SA"/>
      </w:rPr>
    </w:lvl>
  </w:abstractNum>
  <w:abstractNum w:abstractNumId="23" w15:restartNumberingAfterBreak="0">
    <w:nsid w:val="508422E6"/>
    <w:multiLevelType w:val="hybridMultilevel"/>
    <w:tmpl w:val="FDF447D8"/>
    <w:lvl w:ilvl="0" w:tplc="8C7839C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4C62A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D70EE886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1036384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7116D50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336AD0BC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4C0854A2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2F2AB91A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BBDEAA6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1463BBF"/>
    <w:multiLevelType w:val="hybridMultilevel"/>
    <w:tmpl w:val="80F6F720"/>
    <w:lvl w:ilvl="0" w:tplc="37704ACE">
      <w:start w:val="1"/>
      <w:numFmt w:val="decimal"/>
      <w:lvlText w:val="%1."/>
      <w:lvlJc w:val="left"/>
      <w:pPr>
        <w:ind w:left="820" w:hanging="5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2613E">
      <w:numFmt w:val="bullet"/>
      <w:lvlText w:val="•"/>
      <w:lvlJc w:val="left"/>
      <w:pPr>
        <w:ind w:left="1106" w:hanging="599"/>
      </w:pPr>
      <w:rPr>
        <w:rFonts w:hint="default"/>
        <w:lang w:val="ru-RU" w:eastAsia="en-US" w:bidi="ar-SA"/>
      </w:rPr>
    </w:lvl>
    <w:lvl w:ilvl="2" w:tplc="FCA865E2">
      <w:numFmt w:val="bullet"/>
      <w:lvlText w:val="•"/>
      <w:lvlJc w:val="left"/>
      <w:pPr>
        <w:ind w:left="1393" w:hanging="599"/>
      </w:pPr>
      <w:rPr>
        <w:rFonts w:hint="default"/>
        <w:lang w:val="ru-RU" w:eastAsia="en-US" w:bidi="ar-SA"/>
      </w:rPr>
    </w:lvl>
    <w:lvl w:ilvl="3" w:tplc="EA80E4D0">
      <w:numFmt w:val="bullet"/>
      <w:lvlText w:val="•"/>
      <w:lvlJc w:val="left"/>
      <w:pPr>
        <w:ind w:left="1680" w:hanging="599"/>
      </w:pPr>
      <w:rPr>
        <w:rFonts w:hint="default"/>
        <w:lang w:val="ru-RU" w:eastAsia="en-US" w:bidi="ar-SA"/>
      </w:rPr>
    </w:lvl>
    <w:lvl w:ilvl="4" w:tplc="9EEAF368">
      <w:numFmt w:val="bullet"/>
      <w:lvlText w:val="•"/>
      <w:lvlJc w:val="left"/>
      <w:pPr>
        <w:ind w:left="1967" w:hanging="599"/>
      </w:pPr>
      <w:rPr>
        <w:rFonts w:hint="default"/>
        <w:lang w:val="ru-RU" w:eastAsia="en-US" w:bidi="ar-SA"/>
      </w:rPr>
    </w:lvl>
    <w:lvl w:ilvl="5" w:tplc="8008415A">
      <w:numFmt w:val="bullet"/>
      <w:lvlText w:val="•"/>
      <w:lvlJc w:val="left"/>
      <w:pPr>
        <w:ind w:left="2254" w:hanging="599"/>
      </w:pPr>
      <w:rPr>
        <w:rFonts w:hint="default"/>
        <w:lang w:val="ru-RU" w:eastAsia="en-US" w:bidi="ar-SA"/>
      </w:rPr>
    </w:lvl>
    <w:lvl w:ilvl="6" w:tplc="9292987A">
      <w:numFmt w:val="bullet"/>
      <w:lvlText w:val="•"/>
      <w:lvlJc w:val="left"/>
      <w:pPr>
        <w:ind w:left="2541" w:hanging="599"/>
      </w:pPr>
      <w:rPr>
        <w:rFonts w:hint="default"/>
        <w:lang w:val="ru-RU" w:eastAsia="en-US" w:bidi="ar-SA"/>
      </w:rPr>
    </w:lvl>
    <w:lvl w:ilvl="7" w:tplc="274CD784">
      <w:numFmt w:val="bullet"/>
      <w:lvlText w:val="•"/>
      <w:lvlJc w:val="left"/>
      <w:pPr>
        <w:ind w:left="2828" w:hanging="599"/>
      </w:pPr>
      <w:rPr>
        <w:rFonts w:hint="default"/>
        <w:lang w:val="ru-RU" w:eastAsia="en-US" w:bidi="ar-SA"/>
      </w:rPr>
    </w:lvl>
    <w:lvl w:ilvl="8" w:tplc="83421134">
      <w:numFmt w:val="bullet"/>
      <w:lvlText w:val="•"/>
      <w:lvlJc w:val="left"/>
      <w:pPr>
        <w:ind w:left="3115" w:hanging="599"/>
      </w:pPr>
      <w:rPr>
        <w:rFonts w:hint="default"/>
        <w:lang w:val="ru-RU" w:eastAsia="en-US" w:bidi="ar-SA"/>
      </w:rPr>
    </w:lvl>
  </w:abstractNum>
  <w:abstractNum w:abstractNumId="25" w15:restartNumberingAfterBreak="0">
    <w:nsid w:val="52CE65D6"/>
    <w:multiLevelType w:val="hybridMultilevel"/>
    <w:tmpl w:val="2EBE8D2C"/>
    <w:lvl w:ilvl="0" w:tplc="43C41FC4">
      <w:numFmt w:val="bullet"/>
      <w:lvlText w:val=""/>
      <w:lvlJc w:val="left"/>
      <w:pPr>
        <w:ind w:left="37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A223C14">
      <w:numFmt w:val="bullet"/>
      <w:lvlText w:val="•"/>
      <w:lvlJc w:val="left"/>
      <w:pPr>
        <w:ind w:left="975" w:hanging="284"/>
      </w:pPr>
      <w:rPr>
        <w:rFonts w:hint="default"/>
        <w:lang w:val="ru-RU" w:eastAsia="en-US" w:bidi="ar-SA"/>
      </w:rPr>
    </w:lvl>
    <w:lvl w:ilvl="2" w:tplc="159449CC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3" w:tplc="6CD8FC42">
      <w:numFmt w:val="bullet"/>
      <w:lvlText w:val="•"/>
      <w:lvlJc w:val="left"/>
      <w:pPr>
        <w:ind w:left="2166" w:hanging="284"/>
      </w:pPr>
      <w:rPr>
        <w:rFonts w:hint="default"/>
        <w:lang w:val="ru-RU" w:eastAsia="en-US" w:bidi="ar-SA"/>
      </w:rPr>
    </w:lvl>
    <w:lvl w:ilvl="4" w:tplc="0BBA3612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CE807D10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6" w:tplc="2E2CC88E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7" w:tplc="6FD01A1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8" w:tplc="10EA1D98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5891FBE"/>
    <w:multiLevelType w:val="hybridMultilevel"/>
    <w:tmpl w:val="FFF4F846"/>
    <w:lvl w:ilvl="0" w:tplc="48EC075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F2DDD6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E5B035DC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86E20218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AE183B4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CF3CC46A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953213DE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90521610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D38AD25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6D61BBD"/>
    <w:multiLevelType w:val="hybridMultilevel"/>
    <w:tmpl w:val="A94C638E"/>
    <w:lvl w:ilvl="0" w:tplc="A06A70B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08636A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55F61BD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8B04AB4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59E64B42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AEF0B08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C5C6C34E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0A1AF9D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4AF4C786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5136567"/>
    <w:multiLevelType w:val="hybridMultilevel"/>
    <w:tmpl w:val="DBA870BC"/>
    <w:lvl w:ilvl="0" w:tplc="7A988A0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88BD76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F4FE51F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DA2EAD36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86F60F80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16984E22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082851EA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14EC130E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5C4A0C5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58A2BE2"/>
    <w:multiLevelType w:val="multilevel"/>
    <w:tmpl w:val="89A4DC86"/>
    <w:lvl w:ilvl="0">
      <w:start w:val="1"/>
      <w:numFmt w:val="decimal"/>
      <w:lvlText w:val="%1."/>
      <w:lvlJc w:val="left"/>
      <w:pPr>
        <w:ind w:left="120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6960"/>
    <w:multiLevelType w:val="multilevel"/>
    <w:tmpl w:val="D980C3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643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6E23038"/>
    <w:multiLevelType w:val="hybridMultilevel"/>
    <w:tmpl w:val="0DF282AA"/>
    <w:lvl w:ilvl="0" w:tplc="209675C2">
      <w:numFmt w:val="bullet"/>
      <w:lvlText w:val=""/>
      <w:lvlJc w:val="left"/>
      <w:pPr>
        <w:ind w:left="37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0E47022">
      <w:numFmt w:val="bullet"/>
      <w:lvlText w:val="•"/>
      <w:lvlJc w:val="left"/>
      <w:pPr>
        <w:ind w:left="975" w:hanging="284"/>
      </w:pPr>
      <w:rPr>
        <w:rFonts w:hint="default"/>
        <w:lang w:val="ru-RU" w:eastAsia="en-US" w:bidi="ar-SA"/>
      </w:rPr>
    </w:lvl>
    <w:lvl w:ilvl="2" w:tplc="3C4482FC">
      <w:numFmt w:val="bullet"/>
      <w:lvlText w:val="•"/>
      <w:lvlJc w:val="left"/>
      <w:pPr>
        <w:ind w:left="1570" w:hanging="284"/>
      </w:pPr>
      <w:rPr>
        <w:rFonts w:hint="default"/>
        <w:lang w:val="ru-RU" w:eastAsia="en-US" w:bidi="ar-SA"/>
      </w:rPr>
    </w:lvl>
    <w:lvl w:ilvl="3" w:tplc="7F264FE8">
      <w:numFmt w:val="bullet"/>
      <w:lvlText w:val="•"/>
      <w:lvlJc w:val="left"/>
      <w:pPr>
        <w:ind w:left="2166" w:hanging="284"/>
      </w:pPr>
      <w:rPr>
        <w:rFonts w:hint="default"/>
        <w:lang w:val="ru-RU" w:eastAsia="en-US" w:bidi="ar-SA"/>
      </w:rPr>
    </w:lvl>
    <w:lvl w:ilvl="4" w:tplc="FD4E3E9E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B0D2D778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6" w:tplc="AA18050A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7" w:tplc="D180D9BC">
      <w:numFmt w:val="bullet"/>
      <w:lvlText w:val="•"/>
      <w:lvlJc w:val="left"/>
      <w:pPr>
        <w:ind w:left="4547" w:hanging="284"/>
      </w:pPr>
      <w:rPr>
        <w:rFonts w:hint="default"/>
        <w:lang w:val="ru-RU" w:eastAsia="en-US" w:bidi="ar-SA"/>
      </w:rPr>
    </w:lvl>
    <w:lvl w:ilvl="8" w:tplc="8FA4F626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6B670D69"/>
    <w:multiLevelType w:val="hybridMultilevel"/>
    <w:tmpl w:val="59661CDE"/>
    <w:lvl w:ilvl="0" w:tplc="C49C4F50">
      <w:start w:val="1"/>
      <w:numFmt w:val="decimal"/>
      <w:lvlText w:val="%1.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481C8C">
      <w:numFmt w:val="bullet"/>
      <w:lvlText w:val="•"/>
      <w:lvlJc w:val="left"/>
      <w:pPr>
        <w:ind w:left="1124" w:hanging="361"/>
      </w:pPr>
      <w:rPr>
        <w:rFonts w:hint="default"/>
        <w:lang w:val="ru-RU" w:eastAsia="en-US" w:bidi="ar-SA"/>
      </w:rPr>
    </w:lvl>
    <w:lvl w:ilvl="2" w:tplc="ABB01776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7CE02264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4" w:tplc="D776617E">
      <w:numFmt w:val="bullet"/>
      <w:lvlText w:val="•"/>
      <w:lvlJc w:val="left"/>
      <w:pPr>
        <w:ind w:left="1979" w:hanging="361"/>
      </w:pPr>
      <w:rPr>
        <w:rFonts w:hint="default"/>
        <w:lang w:val="ru-RU" w:eastAsia="en-US" w:bidi="ar-SA"/>
      </w:rPr>
    </w:lvl>
    <w:lvl w:ilvl="5" w:tplc="8B56F192">
      <w:numFmt w:val="bullet"/>
      <w:lvlText w:val="•"/>
      <w:lvlJc w:val="left"/>
      <w:pPr>
        <w:ind w:left="2264" w:hanging="361"/>
      </w:pPr>
      <w:rPr>
        <w:rFonts w:hint="default"/>
        <w:lang w:val="ru-RU" w:eastAsia="en-US" w:bidi="ar-SA"/>
      </w:rPr>
    </w:lvl>
    <w:lvl w:ilvl="6" w:tplc="FF9A4080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7" w:tplc="DECCB8C6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8" w:tplc="19A64CFA">
      <w:numFmt w:val="bullet"/>
      <w:lvlText w:val="•"/>
      <w:lvlJc w:val="left"/>
      <w:pPr>
        <w:ind w:left="3119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D1F08F2"/>
    <w:multiLevelType w:val="multilevel"/>
    <w:tmpl w:val="C24455B0"/>
    <w:lvl w:ilvl="0">
      <w:start w:val="4"/>
      <w:numFmt w:val="decimal"/>
      <w:lvlText w:val="%1."/>
      <w:lvlJc w:val="left"/>
      <w:pPr>
        <w:ind w:left="457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420"/>
      </w:pPr>
      <w:rPr>
        <w:rFonts w:hint="default"/>
        <w:lang w:val="ru-RU" w:eastAsia="en-US" w:bidi="ar-SA"/>
      </w:rPr>
    </w:lvl>
  </w:abstractNum>
  <w:abstractNum w:abstractNumId="34" w15:restartNumberingAfterBreak="0">
    <w:nsid w:val="6E8372C2"/>
    <w:multiLevelType w:val="hybridMultilevel"/>
    <w:tmpl w:val="9822F0E4"/>
    <w:lvl w:ilvl="0" w:tplc="E3E8FA64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CC41CF6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2" w:tplc="522AA3D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86CA785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2E04B1F2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31C25742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13ECA400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285CABD0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F6A4AAE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3677456"/>
    <w:multiLevelType w:val="hybridMultilevel"/>
    <w:tmpl w:val="B7F6DDC0"/>
    <w:lvl w:ilvl="0" w:tplc="97C49E1C">
      <w:start w:val="1"/>
      <w:numFmt w:val="decimal"/>
      <w:lvlText w:val="%1."/>
      <w:lvlJc w:val="left"/>
      <w:pPr>
        <w:ind w:left="140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FA5E6A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8F3C6E7C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15FA93B0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61A2DD5E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1D74503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1EC608DA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F92805EC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AED21F2A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3BD6DCE"/>
    <w:multiLevelType w:val="hybridMultilevel"/>
    <w:tmpl w:val="6BB8F5FE"/>
    <w:lvl w:ilvl="0" w:tplc="95BA6914">
      <w:numFmt w:val="bullet"/>
      <w:lvlText w:val=""/>
      <w:lvlJc w:val="left"/>
      <w:pPr>
        <w:ind w:left="482" w:hanging="284"/>
      </w:pPr>
      <w:rPr>
        <w:rFonts w:hint="default"/>
        <w:w w:val="99"/>
        <w:lang w:val="ru-RU" w:eastAsia="en-US" w:bidi="ar-SA"/>
      </w:rPr>
    </w:lvl>
    <w:lvl w:ilvl="1" w:tplc="88328C46">
      <w:numFmt w:val="bullet"/>
      <w:lvlText w:val="-"/>
      <w:lvlJc w:val="left"/>
      <w:pPr>
        <w:ind w:left="482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E84F016">
      <w:numFmt w:val="bullet"/>
      <w:lvlText w:val="•"/>
      <w:lvlJc w:val="left"/>
      <w:pPr>
        <w:ind w:left="2453" w:hanging="204"/>
      </w:pPr>
      <w:rPr>
        <w:rFonts w:hint="default"/>
        <w:lang w:val="ru-RU" w:eastAsia="en-US" w:bidi="ar-SA"/>
      </w:rPr>
    </w:lvl>
    <w:lvl w:ilvl="3" w:tplc="22789AF0">
      <w:numFmt w:val="bullet"/>
      <w:lvlText w:val="•"/>
      <w:lvlJc w:val="left"/>
      <w:pPr>
        <w:ind w:left="3439" w:hanging="204"/>
      </w:pPr>
      <w:rPr>
        <w:rFonts w:hint="default"/>
        <w:lang w:val="ru-RU" w:eastAsia="en-US" w:bidi="ar-SA"/>
      </w:rPr>
    </w:lvl>
    <w:lvl w:ilvl="4" w:tplc="9678FD8C">
      <w:numFmt w:val="bullet"/>
      <w:lvlText w:val="•"/>
      <w:lvlJc w:val="left"/>
      <w:pPr>
        <w:ind w:left="4426" w:hanging="204"/>
      </w:pPr>
      <w:rPr>
        <w:rFonts w:hint="default"/>
        <w:lang w:val="ru-RU" w:eastAsia="en-US" w:bidi="ar-SA"/>
      </w:rPr>
    </w:lvl>
    <w:lvl w:ilvl="5" w:tplc="ADDC5328">
      <w:numFmt w:val="bullet"/>
      <w:lvlText w:val="•"/>
      <w:lvlJc w:val="left"/>
      <w:pPr>
        <w:ind w:left="5413" w:hanging="204"/>
      </w:pPr>
      <w:rPr>
        <w:rFonts w:hint="default"/>
        <w:lang w:val="ru-RU" w:eastAsia="en-US" w:bidi="ar-SA"/>
      </w:rPr>
    </w:lvl>
    <w:lvl w:ilvl="6" w:tplc="A51CB062">
      <w:numFmt w:val="bullet"/>
      <w:lvlText w:val="•"/>
      <w:lvlJc w:val="left"/>
      <w:pPr>
        <w:ind w:left="6399" w:hanging="204"/>
      </w:pPr>
      <w:rPr>
        <w:rFonts w:hint="default"/>
        <w:lang w:val="ru-RU" w:eastAsia="en-US" w:bidi="ar-SA"/>
      </w:rPr>
    </w:lvl>
    <w:lvl w:ilvl="7" w:tplc="38D8026C">
      <w:numFmt w:val="bullet"/>
      <w:lvlText w:val="•"/>
      <w:lvlJc w:val="left"/>
      <w:pPr>
        <w:ind w:left="7386" w:hanging="204"/>
      </w:pPr>
      <w:rPr>
        <w:rFonts w:hint="default"/>
        <w:lang w:val="ru-RU" w:eastAsia="en-US" w:bidi="ar-SA"/>
      </w:rPr>
    </w:lvl>
    <w:lvl w:ilvl="8" w:tplc="4E928F00">
      <w:numFmt w:val="bullet"/>
      <w:lvlText w:val="•"/>
      <w:lvlJc w:val="left"/>
      <w:pPr>
        <w:ind w:left="8373" w:hanging="204"/>
      </w:pPr>
      <w:rPr>
        <w:rFonts w:hint="default"/>
        <w:lang w:val="ru-RU" w:eastAsia="en-US" w:bidi="ar-SA"/>
      </w:rPr>
    </w:lvl>
  </w:abstractNum>
  <w:abstractNum w:abstractNumId="37" w15:restartNumberingAfterBreak="0">
    <w:nsid w:val="751F7906"/>
    <w:multiLevelType w:val="multilevel"/>
    <w:tmpl w:val="66A89EAE"/>
    <w:lvl w:ilvl="0">
      <w:start w:val="1"/>
      <w:numFmt w:val="decimal"/>
      <w:lvlText w:val="%1."/>
      <w:lvlJc w:val="left"/>
      <w:pPr>
        <w:ind w:left="1334" w:hanging="28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850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4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850"/>
      </w:pPr>
      <w:rPr>
        <w:rFonts w:hint="default"/>
        <w:lang w:val="ru-RU" w:eastAsia="en-US" w:bidi="ar-SA"/>
      </w:rPr>
    </w:lvl>
  </w:abstractNum>
  <w:abstractNum w:abstractNumId="38" w15:restartNumberingAfterBreak="0">
    <w:nsid w:val="75883686"/>
    <w:multiLevelType w:val="hybridMultilevel"/>
    <w:tmpl w:val="E898B39C"/>
    <w:lvl w:ilvl="0" w:tplc="E148245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22F38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D3CCB958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FD94B0C4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E84EB18E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324C1298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BC20CE3C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7AA4463C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BA38AE6A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59B09B2"/>
    <w:multiLevelType w:val="multilevel"/>
    <w:tmpl w:val="66F688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44" w:hanging="1800"/>
      </w:pPr>
      <w:rPr>
        <w:rFonts w:hint="default"/>
      </w:rPr>
    </w:lvl>
  </w:abstractNum>
  <w:abstractNum w:abstractNumId="40" w15:restartNumberingAfterBreak="0">
    <w:nsid w:val="7971474F"/>
    <w:multiLevelType w:val="multilevel"/>
    <w:tmpl w:val="DDE66F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AAD12A2"/>
    <w:multiLevelType w:val="hybridMultilevel"/>
    <w:tmpl w:val="29841836"/>
    <w:lvl w:ilvl="0" w:tplc="00A8934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256AA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0CD48120">
      <w:numFmt w:val="bullet"/>
      <w:lvlText w:val="•"/>
      <w:lvlJc w:val="left"/>
      <w:pPr>
        <w:ind w:left="1393" w:hanging="360"/>
      </w:pPr>
      <w:rPr>
        <w:rFonts w:hint="default"/>
        <w:lang w:val="ru-RU" w:eastAsia="en-US" w:bidi="ar-SA"/>
      </w:rPr>
    </w:lvl>
    <w:lvl w:ilvl="3" w:tplc="1DD24242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5F46580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DFE888A2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6" w:tplc="4F76E0F2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7" w:tplc="4B52186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8" w:tplc="498853D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DC25D64"/>
    <w:multiLevelType w:val="hybridMultilevel"/>
    <w:tmpl w:val="1BCA7378"/>
    <w:lvl w:ilvl="0" w:tplc="506A4A9A">
      <w:numFmt w:val="bullet"/>
      <w:lvlText w:val="-"/>
      <w:lvlJc w:val="left"/>
      <w:pPr>
        <w:ind w:left="104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FEA9C8">
      <w:numFmt w:val="bullet"/>
      <w:lvlText w:val="•"/>
      <w:lvlJc w:val="left"/>
      <w:pPr>
        <w:ind w:left="1204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B267C72">
      <w:numFmt w:val="bullet"/>
      <w:lvlText w:val="•"/>
      <w:lvlJc w:val="left"/>
      <w:pPr>
        <w:ind w:left="2216" w:hanging="156"/>
      </w:pPr>
      <w:rPr>
        <w:rFonts w:hint="default"/>
        <w:lang w:val="ru-RU" w:eastAsia="en-US" w:bidi="ar-SA"/>
      </w:rPr>
    </w:lvl>
    <w:lvl w:ilvl="3" w:tplc="7E62D9F4">
      <w:numFmt w:val="bullet"/>
      <w:lvlText w:val="•"/>
      <w:lvlJc w:val="left"/>
      <w:pPr>
        <w:ind w:left="3232" w:hanging="156"/>
      </w:pPr>
      <w:rPr>
        <w:rFonts w:hint="default"/>
        <w:lang w:val="ru-RU" w:eastAsia="en-US" w:bidi="ar-SA"/>
      </w:rPr>
    </w:lvl>
    <w:lvl w:ilvl="4" w:tplc="FB4C4AD0">
      <w:numFmt w:val="bullet"/>
      <w:lvlText w:val="•"/>
      <w:lvlJc w:val="left"/>
      <w:pPr>
        <w:ind w:left="4248" w:hanging="156"/>
      </w:pPr>
      <w:rPr>
        <w:rFonts w:hint="default"/>
        <w:lang w:val="ru-RU" w:eastAsia="en-US" w:bidi="ar-SA"/>
      </w:rPr>
    </w:lvl>
    <w:lvl w:ilvl="5" w:tplc="A672F10A">
      <w:numFmt w:val="bullet"/>
      <w:lvlText w:val="•"/>
      <w:lvlJc w:val="left"/>
      <w:pPr>
        <w:ind w:left="5265" w:hanging="156"/>
      </w:pPr>
      <w:rPr>
        <w:rFonts w:hint="default"/>
        <w:lang w:val="ru-RU" w:eastAsia="en-US" w:bidi="ar-SA"/>
      </w:rPr>
    </w:lvl>
    <w:lvl w:ilvl="6" w:tplc="AED6B5E2">
      <w:numFmt w:val="bullet"/>
      <w:lvlText w:val="•"/>
      <w:lvlJc w:val="left"/>
      <w:pPr>
        <w:ind w:left="6281" w:hanging="156"/>
      </w:pPr>
      <w:rPr>
        <w:rFonts w:hint="default"/>
        <w:lang w:val="ru-RU" w:eastAsia="en-US" w:bidi="ar-SA"/>
      </w:rPr>
    </w:lvl>
    <w:lvl w:ilvl="7" w:tplc="0F266DB2">
      <w:numFmt w:val="bullet"/>
      <w:lvlText w:val="•"/>
      <w:lvlJc w:val="left"/>
      <w:pPr>
        <w:ind w:left="7297" w:hanging="156"/>
      </w:pPr>
      <w:rPr>
        <w:rFonts w:hint="default"/>
        <w:lang w:val="ru-RU" w:eastAsia="en-US" w:bidi="ar-SA"/>
      </w:rPr>
    </w:lvl>
    <w:lvl w:ilvl="8" w:tplc="AA667E26">
      <w:numFmt w:val="bullet"/>
      <w:lvlText w:val="•"/>
      <w:lvlJc w:val="left"/>
      <w:pPr>
        <w:ind w:left="8313" w:hanging="156"/>
      </w:pPr>
      <w:rPr>
        <w:rFonts w:hint="default"/>
        <w:lang w:val="ru-RU" w:eastAsia="en-US" w:bidi="ar-SA"/>
      </w:rPr>
    </w:lvl>
  </w:abstractNum>
  <w:abstractNum w:abstractNumId="43" w15:restartNumberingAfterBreak="0">
    <w:nsid w:val="7E9442FB"/>
    <w:multiLevelType w:val="multilevel"/>
    <w:tmpl w:val="95F8DBFA"/>
    <w:lvl w:ilvl="0">
      <w:start w:val="2"/>
      <w:numFmt w:val="decimal"/>
      <w:lvlText w:val="%1"/>
      <w:lvlJc w:val="left"/>
      <w:pPr>
        <w:ind w:left="121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70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3"/>
  </w:num>
  <w:num w:numId="3">
    <w:abstractNumId w:val="12"/>
  </w:num>
  <w:num w:numId="4">
    <w:abstractNumId w:val="9"/>
  </w:num>
  <w:num w:numId="5">
    <w:abstractNumId w:val="13"/>
  </w:num>
  <w:num w:numId="6">
    <w:abstractNumId w:val="10"/>
  </w:num>
  <w:num w:numId="7">
    <w:abstractNumId w:val="8"/>
  </w:num>
  <w:num w:numId="8">
    <w:abstractNumId w:val="31"/>
  </w:num>
  <w:num w:numId="9">
    <w:abstractNumId w:val="25"/>
  </w:num>
  <w:num w:numId="10">
    <w:abstractNumId w:val="7"/>
  </w:num>
  <w:num w:numId="11">
    <w:abstractNumId w:val="4"/>
  </w:num>
  <w:num w:numId="12">
    <w:abstractNumId w:val="21"/>
  </w:num>
  <w:num w:numId="13">
    <w:abstractNumId w:val="15"/>
  </w:num>
  <w:num w:numId="14">
    <w:abstractNumId w:val="34"/>
  </w:num>
  <w:num w:numId="15">
    <w:abstractNumId w:val="16"/>
  </w:num>
  <w:num w:numId="16">
    <w:abstractNumId w:val="38"/>
  </w:num>
  <w:num w:numId="17">
    <w:abstractNumId w:val="11"/>
  </w:num>
  <w:num w:numId="18">
    <w:abstractNumId w:val="18"/>
  </w:num>
  <w:num w:numId="19">
    <w:abstractNumId w:val="24"/>
  </w:num>
  <w:num w:numId="20">
    <w:abstractNumId w:val="27"/>
  </w:num>
  <w:num w:numId="21">
    <w:abstractNumId w:val="28"/>
  </w:num>
  <w:num w:numId="22">
    <w:abstractNumId w:val="23"/>
  </w:num>
  <w:num w:numId="23">
    <w:abstractNumId w:val="3"/>
  </w:num>
  <w:num w:numId="24">
    <w:abstractNumId w:val="26"/>
  </w:num>
  <w:num w:numId="25">
    <w:abstractNumId w:val="14"/>
  </w:num>
  <w:num w:numId="26">
    <w:abstractNumId w:val="41"/>
  </w:num>
  <w:num w:numId="27">
    <w:abstractNumId w:val="32"/>
  </w:num>
  <w:num w:numId="28">
    <w:abstractNumId w:val="1"/>
  </w:num>
  <w:num w:numId="29">
    <w:abstractNumId w:val="17"/>
  </w:num>
  <w:num w:numId="30">
    <w:abstractNumId w:val="0"/>
  </w:num>
  <w:num w:numId="31">
    <w:abstractNumId w:val="22"/>
  </w:num>
  <w:num w:numId="32">
    <w:abstractNumId w:val="19"/>
  </w:num>
  <w:num w:numId="33">
    <w:abstractNumId w:val="43"/>
  </w:num>
  <w:num w:numId="34">
    <w:abstractNumId w:val="20"/>
  </w:num>
  <w:num w:numId="35">
    <w:abstractNumId w:val="35"/>
  </w:num>
  <w:num w:numId="36">
    <w:abstractNumId w:val="36"/>
  </w:num>
  <w:num w:numId="37">
    <w:abstractNumId w:val="42"/>
  </w:num>
  <w:num w:numId="38">
    <w:abstractNumId w:val="37"/>
  </w:num>
  <w:num w:numId="39">
    <w:abstractNumId w:val="29"/>
  </w:num>
  <w:num w:numId="40">
    <w:abstractNumId w:val="39"/>
  </w:num>
  <w:num w:numId="41">
    <w:abstractNumId w:val="30"/>
  </w:num>
  <w:num w:numId="42">
    <w:abstractNumId w:val="6"/>
  </w:num>
  <w:num w:numId="43">
    <w:abstractNumId w:val="4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09"/>
    <w:rsid w:val="00021650"/>
    <w:rsid w:val="0003160C"/>
    <w:rsid w:val="00080CAA"/>
    <w:rsid w:val="00095E08"/>
    <w:rsid w:val="001405E9"/>
    <w:rsid w:val="002A3BC3"/>
    <w:rsid w:val="002D11A7"/>
    <w:rsid w:val="00316844"/>
    <w:rsid w:val="004920FE"/>
    <w:rsid w:val="004E1D3C"/>
    <w:rsid w:val="00683288"/>
    <w:rsid w:val="006C0B77"/>
    <w:rsid w:val="00725CBE"/>
    <w:rsid w:val="007E2EA0"/>
    <w:rsid w:val="0080658A"/>
    <w:rsid w:val="00823ACF"/>
    <w:rsid w:val="008242FF"/>
    <w:rsid w:val="00870751"/>
    <w:rsid w:val="00875762"/>
    <w:rsid w:val="00922C48"/>
    <w:rsid w:val="00964FBA"/>
    <w:rsid w:val="00AC7709"/>
    <w:rsid w:val="00B915B7"/>
    <w:rsid w:val="00B9750D"/>
    <w:rsid w:val="00BE6154"/>
    <w:rsid w:val="00D218B2"/>
    <w:rsid w:val="00DD3BB2"/>
    <w:rsid w:val="00EA59DF"/>
    <w:rsid w:val="00EE4070"/>
    <w:rsid w:val="00EF6082"/>
    <w:rsid w:val="00F12C76"/>
    <w:rsid w:val="00F826AA"/>
    <w:rsid w:val="00FA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D95B1"/>
  <w15:chartTrackingRefBased/>
  <w15:docId w15:val="{14A932B2-B244-4956-9D93-87765385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DD3BB2"/>
    <w:pPr>
      <w:widowControl w:val="0"/>
      <w:autoSpaceDE w:val="0"/>
      <w:autoSpaceDN w:val="0"/>
      <w:spacing w:before="9" w:after="0"/>
      <w:ind w:left="783"/>
      <w:outlineLvl w:val="0"/>
    </w:pPr>
    <w:rPr>
      <w:rFonts w:eastAsia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BB2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DD3BB2"/>
  </w:style>
  <w:style w:type="table" w:customStyle="1" w:styleId="TableNormal">
    <w:name w:val="Table Normal"/>
    <w:uiPriority w:val="2"/>
    <w:semiHidden/>
    <w:unhideWhenUsed/>
    <w:qFormat/>
    <w:rsid w:val="00DD3BB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3BB2"/>
    <w:pPr>
      <w:widowControl w:val="0"/>
      <w:autoSpaceDE w:val="0"/>
      <w:autoSpaceDN w:val="0"/>
      <w:spacing w:after="0"/>
      <w:ind w:left="217"/>
    </w:pPr>
    <w:rPr>
      <w:rFonts w:eastAsia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D3BB2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Title"/>
    <w:basedOn w:val="a"/>
    <w:link w:val="a6"/>
    <w:uiPriority w:val="10"/>
    <w:qFormat/>
    <w:rsid w:val="00DD3BB2"/>
    <w:pPr>
      <w:widowControl w:val="0"/>
      <w:autoSpaceDE w:val="0"/>
      <w:autoSpaceDN w:val="0"/>
      <w:spacing w:before="2" w:after="0"/>
      <w:ind w:left="995" w:right="1025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DD3BB2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34"/>
    <w:qFormat/>
    <w:rsid w:val="00DD3BB2"/>
    <w:pPr>
      <w:widowControl w:val="0"/>
      <w:autoSpaceDE w:val="0"/>
      <w:autoSpaceDN w:val="0"/>
      <w:spacing w:before="150" w:after="0"/>
      <w:ind w:left="217" w:firstLine="566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DD3BB2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D3BB2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DD3BB2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3BB2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a">
    <w:name w:val="header"/>
    <w:basedOn w:val="a"/>
    <w:link w:val="ab"/>
    <w:uiPriority w:val="99"/>
    <w:unhideWhenUsed/>
    <w:rsid w:val="00DD3BB2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DD3BB2"/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DD3BB2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DD3BB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herzen.spb.ru/uploads/eamolotkova/files/%D0%9E%D1%80%D0%B3%D0%B0%D0%BD%D0%B8%D0%B7%D0%B0%D1%86%D0%B8%D1%8F%20%D0%BC%D0%B0%D1%81%D1%81%D0%BE%D0%B2%D1%8B%D1%85%20%D0%BC%D0%B5%D1%80%D0%BE%D0%BF%D1%80%D0%B8%D1%8F%D1%82%D0%B8%D0%B9%20%D0%B2%20%D0%B4%D0%B5%D1%82%D1%81%D0%BA%D0%BE%D0%BC%20%D0%BB%D0%B0%D0%B3%D0%B5%D1%80%D0%B5..pdf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herzen.spb.ru/uploads/eamolotkova/files/%D0%9E%D1%80%D0%B3%D0%B0%D0%BD%D0%B8%D0%B7%D0%B0%D1%86%D0%B8%D1%8F%20%D0%BC%D0%B0%D1%81%D1%81%D0%BE%D0%B2%D1%8B%D1%85%20%D0%BC%D0%B5%D1%80%D0%BE%D0%BF%D1%80%D0%B8%D1%8F%D1%82%D0%B8%D0%B9%20%D0%B2%20%D0%B4%D0%B5%D1%82%D1%81%D0%BA%D0%BE%D0%BC%20%D0%BB%D0%B0%D0%B3%D0%B5%D1%80%D0%B5..pdf" TargetMode="External"/><Relationship Id="rId17" Type="http://schemas.openxmlformats.org/officeDocument/2006/relationships/hyperlink" Target="https://tour-vestnik.ru/literatura-po-letnemu-otdyhu-i-oz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rzen.spb.ru/uploads/eamolotkova/files/%D0%9E%D1%80%D0%B3%D0%B0%D0%BD%D0%B8%D0%B7%D0%B0%D1%86%D0%B8%D1%8F%20%D0%BC%D0%B0%D1%81%D1%81%D0%BE%D0%B2%D1%8B%D1%85%20%D0%BC%D0%B5%D1%80%D0%BE%D0%BF%D1%80%D0%B8%D1%8F%D1%82%D0%B8%D0%B9%20%D0%B2%20%D0%B4%D0%B5%D1%82%D1%81%D0%BA%D0%BE%D0%BC%20%D0%BB%D0%B0%D0%B3%D0%B5%D1%80%D0%B5.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herzen.spb.ru/uploads/eamolotkova/files/%D0%9E%D1%80%D0%B3%D0%B0%D0%BD%D0%B8%D0%B7%D0%B0%D1%86%D0%B8%D1%8F%20%D0%BC%D0%B0%D1%81%D1%81%D0%BE%D0%B2%D1%8B%D1%85%20%D0%BC%D0%B5%D1%80%D0%BE%D0%BF%D1%80%D0%B8%D1%8F%D1%82%D0%B8%D0%B9%20%D0%B2%20%D0%B4%D0%B5%D1%82%D1%81%D0%BA%D0%BE%D0%BC%20%D0%BB%D0%B0%D0%B3%D0%B5%D1%80%D0%B5..pdf" TargetMode="Externa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herzen.spb.ru/uploads/eamolotkova/files/%D0%9E%D1%80%D0%B3%D0%B0%D0%BD%D0%B8%D0%B7%D0%B0%D1%86%D0%B8%D1%8F%20%D0%BC%D0%B0%D1%81%D1%81%D0%BE%D0%B2%D1%8B%D1%85%20%D0%BC%D0%B5%D1%80%D0%BE%D0%BF%D1%80%D0%B8%D1%8F%D1%82%D0%B8%D0%B9%20%D0%B2%20%D0%B4%D0%B5%D1%82%D1%81%D0%BA%D0%BE%D0%BC%20%D0%BB%D0%B0%D0%B3%D0%B5%D1%80%D0%B5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32</Pages>
  <Words>11280</Words>
  <Characters>64301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2021</cp:lastModifiedBy>
  <cp:revision>17</cp:revision>
  <dcterms:created xsi:type="dcterms:W3CDTF">2023-05-16T06:32:00Z</dcterms:created>
  <dcterms:modified xsi:type="dcterms:W3CDTF">2024-05-10T11:04:00Z</dcterms:modified>
</cp:coreProperties>
</file>